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2F01" w:rsidRPr="00482F01" w:rsidRDefault="00482F01" w:rsidP="00482F01">
      <w:pPr>
        <w:contextualSpacing/>
        <w:jc w:val="center"/>
        <w:rPr>
          <w:rFonts w:asciiTheme="majorBidi" w:hAnsiTheme="majorBidi" w:cstheme="majorBidi"/>
          <w:b/>
          <w:bCs/>
          <w:sz w:val="28"/>
          <w:szCs w:val="28"/>
          <w:lang w:bidi="ar-DZ"/>
        </w:rPr>
      </w:pPr>
      <w:proofErr w:type="spellStart"/>
      <w:r w:rsidRPr="00482F01">
        <w:rPr>
          <w:rFonts w:asciiTheme="majorBidi" w:hAnsiTheme="majorBidi" w:cstheme="majorBidi"/>
          <w:b/>
          <w:bCs/>
          <w:sz w:val="28"/>
          <w:szCs w:val="28"/>
          <w:lang w:bidi="ar-DZ"/>
        </w:rPr>
        <w:t>Title</w:t>
      </w:r>
      <w:proofErr w:type="spellEnd"/>
      <w:r w:rsidRPr="00482F01">
        <w:rPr>
          <w:rFonts w:asciiTheme="majorBidi" w:hAnsiTheme="majorBidi" w:cstheme="majorBidi"/>
          <w:b/>
          <w:bCs/>
          <w:sz w:val="28"/>
          <w:szCs w:val="28"/>
          <w:lang w:bidi="ar-DZ"/>
        </w:rPr>
        <w:t xml:space="preserve"> of the article</w:t>
      </w:r>
    </w:p>
    <w:p w:rsidR="00482F01" w:rsidRPr="00482F01" w:rsidRDefault="00482F01" w:rsidP="00482F01">
      <w:pPr>
        <w:contextualSpacing/>
        <w:jc w:val="center"/>
        <w:rPr>
          <w:rFonts w:asciiTheme="majorBidi" w:hAnsiTheme="majorBidi" w:cstheme="majorBidi"/>
          <w:b/>
          <w:bCs/>
          <w:lang w:bidi="ar-DZ"/>
        </w:rPr>
      </w:pPr>
      <w:r w:rsidRPr="00482F01">
        <w:rPr>
          <w:rFonts w:asciiTheme="majorBidi" w:hAnsiTheme="majorBidi" w:cstheme="majorBidi"/>
          <w:b/>
          <w:bCs/>
          <w:color w:val="FF0000"/>
          <w:lang w:val="de-DE" w:bidi="ar-DZ"/>
        </w:rPr>
        <w:t xml:space="preserve">(Times New Roman; Size 14; </w:t>
      </w:r>
      <w:proofErr w:type="spellStart"/>
      <w:r w:rsidRPr="00482F01">
        <w:rPr>
          <w:rFonts w:asciiTheme="majorBidi" w:hAnsiTheme="majorBidi" w:cstheme="majorBidi"/>
          <w:b/>
          <w:bCs/>
          <w:color w:val="FF0000"/>
          <w:lang w:val="de-DE" w:bidi="ar-DZ"/>
        </w:rPr>
        <w:t>Blod</w:t>
      </w:r>
      <w:proofErr w:type="spellEnd"/>
      <w:r w:rsidRPr="00482F01">
        <w:rPr>
          <w:rFonts w:asciiTheme="majorBidi" w:hAnsiTheme="majorBidi" w:cstheme="majorBidi"/>
          <w:b/>
          <w:bCs/>
          <w:color w:val="FF0000"/>
          <w:lang w:val="de-DE" w:bidi="ar-DZ"/>
        </w:rPr>
        <w:t xml:space="preserve">; </w:t>
      </w:r>
      <w:r w:rsidRPr="00482F01">
        <w:rPr>
          <w:rFonts w:asciiTheme="majorBidi" w:hAnsiTheme="majorBidi" w:cstheme="majorBidi"/>
          <w:b/>
          <w:bCs/>
          <w:color w:val="FF0000"/>
          <w:lang w:bidi="ar-DZ"/>
        </w:rPr>
        <w:t xml:space="preserve">1 </w:t>
      </w:r>
      <w:proofErr w:type="spellStart"/>
      <w:r w:rsidRPr="00482F01">
        <w:rPr>
          <w:rFonts w:asciiTheme="majorBidi" w:hAnsiTheme="majorBidi" w:cstheme="majorBidi"/>
          <w:b/>
          <w:bCs/>
          <w:color w:val="FF0000"/>
          <w:lang w:bidi="ar-DZ"/>
        </w:rPr>
        <w:t>Interline</w:t>
      </w:r>
      <w:proofErr w:type="spellEnd"/>
      <w:r w:rsidRPr="00482F01">
        <w:rPr>
          <w:rFonts w:asciiTheme="majorBidi" w:hAnsiTheme="majorBidi" w:cstheme="majorBidi"/>
          <w:b/>
          <w:bCs/>
          <w:color w:val="FF0000"/>
          <w:lang w:bidi="ar-DZ"/>
        </w:rPr>
        <w:t>)</w:t>
      </w:r>
    </w:p>
    <w:p w:rsidR="00482F01" w:rsidRPr="00482F01" w:rsidRDefault="00482F01" w:rsidP="00482F01">
      <w:pPr>
        <w:contextualSpacing/>
        <w:jc w:val="center"/>
        <w:rPr>
          <w:rFonts w:asciiTheme="majorBidi" w:hAnsiTheme="majorBidi" w:cstheme="majorBidi"/>
          <w:b/>
          <w:bCs/>
          <w:lang w:bidi="ar-DZ"/>
        </w:rPr>
      </w:pPr>
    </w:p>
    <w:p w:rsidR="00482F01" w:rsidRPr="00482F01" w:rsidRDefault="00482F01" w:rsidP="00482F01">
      <w:pPr>
        <w:contextualSpacing/>
        <w:jc w:val="center"/>
        <w:rPr>
          <w:rFonts w:asciiTheme="majorBidi" w:hAnsiTheme="majorBidi" w:cstheme="majorBidi"/>
          <w:b/>
          <w:bCs/>
          <w:i/>
          <w:iCs/>
          <w:lang w:val="de-DE" w:bidi="ar-DZ"/>
        </w:rPr>
      </w:pPr>
      <w:bookmarkStart w:id="0" w:name="_GoBack"/>
      <w:bookmarkEnd w:id="0"/>
      <w:proofErr w:type="spellStart"/>
      <w:r w:rsidRPr="00482F01">
        <w:rPr>
          <w:rFonts w:asciiTheme="majorBidi" w:hAnsiTheme="majorBidi" w:cstheme="majorBidi"/>
          <w:b/>
          <w:bCs/>
          <w:i/>
          <w:iCs/>
          <w:lang w:val="de-DE" w:bidi="ar-DZ"/>
        </w:rPr>
        <w:t>Surname</w:t>
      </w:r>
      <w:proofErr w:type="spellEnd"/>
      <w:r w:rsidRPr="00482F01">
        <w:rPr>
          <w:rFonts w:asciiTheme="majorBidi" w:hAnsiTheme="majorBidi" w:cstheme="majorBidi"/>
          <w:b/>
          <w:bCs/>
          <w:i/>
          <w:iCs/>
          <w:lang w:val="de-DE" w:bidi="ar-DZ"/>
        </w:rPr>
        <w:t xml:space="preserve"> </w:t>
      </w:r>
      <w:proofErr w:type="spellStart"/>
      <w:r w:rsidRPr="00482F01">
        <w:rPr>
          <w:rFonts w:asciiTheme="majorBidi" w:hAnsiTheme="majorBidi" w:cstheme="majorBidi"/>
          <w:b/>
          <w:bCs/>
          <w:i/>
          <w:iCs/>
          <w:lang w:val="de-DE" w:bidi="ar-DZ"/>
        </w:rPr>
        <w:t>and</w:t>
      </w:r>
      <w:proofErr w:type="spellEnd"/>
      <w:r w:rsidRPr="00482F01">
        <w:rPr>
          <w:rFonts w:asciiTheme="majorBidi" w:hAnsiTheme="majorBidi" w:cstheme="majorBidi"/>
          <w:b/>
          <w:bCs/>
          <w:i/>
          <w:iCs/>
          <w:lang w:val="de-DE" w:bidi="ar-DZ"/>
        </w:rPr>
        <w:t xml:space="preserve"> NAME </w:t>
      </w:r>
      <w:r w:rsidRPr="00482F01">
        <w:rPr>
          <w:rFonts w:asciiTheme="majorBidi" w:hAnsiTheme="majorBidi" w:cstheme="majorBidi"/>
          <w:b/>
          <w:bCs/>
          <w:i/>
          <w:iCs/>
          <w:vertAlign w:val="superscript"/>
          <w:lang w:val="de-DE" w:bidi="ar-DZ"/>
        </w:rPr>
        <w:t>1</w:t>
      </w:r>
      <w:r w:rsidRPr="00482F01">
        <w:rPr>
          <w:rFonts w:asciiTheme="majorBidi" w:hAnsiTheme="majorBidi" w:cstheme="majorBidi"/>
          <w:b/>
          <w:bCs/>
          <w:i/>
          <w:iCs/>
          <w:lang w:val="de-DE" w:bidi="ar-DZ"/>
        </w:rPr>
        <w:t xml:space="preserve">, </w:t>
      </w:r>
      <w:proofErr w:type="spellStart"/>
      <w:r w:rsidRPr="00482F01">
        <w:rPr>
          <w:rFonts w:asciiTheme="majorBidi" w:hAnsiTheme="majorBidi" w:cstheme="majorBidi"/>
          <w:b/>
          <w:bCs/>
          <w:i/>
          <w:iCs/>
          <w:lang w:val="de-DE" w:bidi="ar-DZ"/>
        </w:rPr>
        <w:t>Surname</w:t>
      </w:r>
      <w:proofErr w:type="spellEnd"/>
      <w:r w:rsidRPr="00482F01">
        <w:rPr>
          <w:rFonts w:asciiTheme="majorBidi" w:hAnsiTheme="majorBidi" w:cstheme="majorBidi"/>
          <w:b/>
          <w:bCs/>
          <w:i/>
          <w:iCs/>
          <w:lang w:val="de-DE" w:bidi="ar-DZ"/>
        </w:rPr>
        <w:t xml:space="preserve"> </w:t>
      </w:r>
      <w:proofErr w:type="spellStart"/>
      <w:r w:rsidRPr="00482F01">
        <w:rPr>
          <w:rFonts w:asciiTheme="majorBidi" w:hAnsiTheme="majorBidi" w:cstheme="majorBidi"/>
          <w:b/>
          <w:bCs/>
          <w:i/>
          <w:iCs/>
          <w:lang w:val="de-DE" w:bidi="ar-DZ"/>
        </w:rPr>
        <w:t>and</w:t>
      </w:r>
      <w:proofErr w:type="spellEnd"/>
      <w:r w:rsidRPr="00482F01">
        <w:rPr>
          <w:rFonts w:asciiTheme="majorBidi" w:hAnsiTheme="majorBidi" w:cstheme="majorBidi"/>
          <w:b/>
          <w:bCs/>
          <w:i/>
          <w:iCs/>
          <w:lang w:val="de-DE" w:bidi="ar-DZ"/>
        </w:rPr>
        <w:t xml:space="preserve"> NAME</w:t>
      </w:r>
      <w:r w:rsidRPr="00482F01">
        <w:rPr>
          <w:rFonts w:asciiTheme="majorBidi" w:hAnsiTheme="majorBidi" w:cstheme="majorBidi"/>
          <w:b/>
          <w:bCs/>
          <w:i/>
          <w:iCs/>
          <w:vertAlign w:val="superscript"/>
          <w:lang w:val="de-DE" w:bidi="ar-DZ"/>
        </w:rPr>
        <w:t>2</w:t>
      </w:r>
      <w:r w:rsidRPr="00482F01">
        <w:rPr>
          <w:rFonts w:asciiTheme="majorBidi" w:hAnsiTheme="majorBidi" w:cstheme="majorBidi"/>
          <w:b/>
          <w:bCs/>
          <w:i/>
          <w:iCs/>
          <w:lang w:val="de-DE" w:bidi="ar-DZ"/>
        </w:rPr>
        <w:t xml:space="preserve">, </w:t>
      </w:r>
      <w:proofErr w:type="spellStart"/>
      <w:r w:rsidRPr="00482F01">
        <w:rPr>
          <w:rFonts w:asciiTheme="majorBidi" w:hAnsiTheme="majorBidi" w:cstheme="majorBidi"/>
          <w:b/>
          <w:bCs/>
          <w:i/>
          <w:iCs/>
          <w:lang w:val="de-DE" w:bidi="ar-DZ"/>
        </w:rPr>
        <w:t>Surname</w:t>
      </w:r>
      <w:proofErr w:type="spellEnd"/>
      <w:r w:rsidRPr="00482F01">
        <w:rPr>
          <w:rFonts w:asciiTheme="majorBidi" w:hAnsiTheme="majorBidi" w:cstheme="majorBidi"/>
          <w:b/>
          <w:bCs/>
          <w:i/>
          <w:iCs/>
          <w:lang w:val="de-DE" w:bidi="ar-DZ"/>
        </w:rPr>
        <w:t xml:space="preserve"> </w:t>
      </w:r>
      <w:proofErr w:type="spellStart"/>
      <w:r w:rsidRPr="00482F01">
        <w:rPr>
          <w:rFonts w:asciiTheme="majorBidi" w:hAnsiTheme="majorBidi" w:cstheme="majorBidi"/>
          <w:b/>
          <w:bCs/>
          <w:i/>
          <w:iCs/>
          <w:lang w:val="de-DE" w:bidi="ar-DZ"/>
        </w:rPr>
        <w:t>and</w:t>
      </w:r>
      <w:proofErr w:type="spellEnd"/>
      <w:r w:rsidRPr="00482F01">
        <w:rPr>
          <w:rFonts w:asciiTheme="majorBidi" w:hAnsiTheme="majorBidi" w:cstheme="majorBidi"/>
          <w:b/>
          <w:bCs/>
          <w:i/>
          <w:iCs/>
          <w:lang w:val="de-DE" w:bidi="ar-DZ"/>
        </w:rPr>
        <w:t xml:space="preserve"> NAME </w:t>
      </w:r>
      <w:r w:rsidRPr="00482F01">
        <w:rPr>
          <w:rFonts w:asciiTheme="majorBidi" w:hAnsiTheme="majorBidi" w:cstheme="majorBidi"/>
          <w:b/>
          <w:bCs/>
          <w:i/>
          <w:iCs/>
          <w:vertAlign w:val="superscript"/>
          <w:lang w:val="de-DE" w:bidi="ar-DZ"/>
        </w:rPr>
        <w:t>3</w:t>
      </w:r>
    </w:p>
    <w:p w:rsidR="00482F01" w:rsidRPr="00482F01" w:rsidRDefault="00482F01" w:rsidP="00482F01">
      <w:pPr>
        <w:contextualSpacing/>
        <w:jc w:val="center"/>
        <w:rPr>
          <w:rFonts w:asciiTheme="majorBidi" w:hAnsiTheme="majorBidi" w:cstheme="majorBidi"/>
          <w:b/>
          <w:bCs/>
          <w:sz w:val="20"/>
          <w:szCs w:val="20"/>
          <w:rtl/>
          <w:lang w:bidi="ar-AE"/>
        </w:rPr>
      </w:pPr>
      <w:r w:rsidRPr="00482F01">
        <w:rPr>
          <w:rFonts w:asciiTheme="majorBidi" w:hAnsiTheme="majorBidi" w:cstheme="majorBidi"/>
          <w:b/>
          <w:bCs/>
          <w:color w:val="FF0000"/>
          <w:lang w:val="de-DE" w:bidi="ar-DZ"/>
        </w:rPr>
        <w:t xml:space="preserve">(Times New Roman; Size 11; </w:t>
      </w:r>
      <w:r w:rsidRPr="00482F01">
        <w:rPr>
          <w:rFonts w:asciiTheme="majorBidi" w:hAnsiTheme="majorBidi" w:cstheme="majorBidi"/>
          <w:b/>
          <w:bCs/>
          <w:color w:val="FF0000"/>
          <w:lang w:bidi="ar-DZ"/>
        </w:rPr>
        <w:t xml:space="preserve">1 </w:t>
      </w:r>
      <w:proofErr w:type="spellStart"/>
      <w:r w:rsidRPr="00482F01">
        <w:rPr>
          <w:rFonts w:asciiTheme="majorBidi" w:hAnsiTheme="majorBidi" w:cstheme="majorBidi"/>
          <w:b/>
          <w:bCs/>
          <w:color w:val="FF0000"/>
          <w:lang w:bidi="ar-DZ"/>
        </w:rPr>
        <w:t>Interline</w:t>
      </w:r>
      <w:proofErr w:type="spellEnd"/>
      <w:r w:rsidRPr="00482F01">
        <w:rPr>
          <w:rFonts w:asciiTheme="majorBidi" w:hAnsiTheme="majorBidi" w:cstheme="majorBidi"/>
          <w:b/>
          <w:bCs/>
          <w:color w:val="FF0000"/>
          <w:lang w:bidi="ar-DZ"/>
        </w:rPr>
        <w:t>)</w:t>
      </w:r>
    </w:p>
    <w:p w:rsidR="00482F01" w:rsidRPr="00482F01" w:rsidRDefault="00482F01" w:rsidP="00482F01">
      <w:pPr>
        <w:contextualSpacing/>
        <w:jc w:val="center"/>
        <w:rPr>
          <w:rFonts w:asciiTheme="majorBidi" w:hAnsiTheme="majorBidi" w:cstheme="majorBidi"/>
          <w:b/>
          <w:bCs/>
          <w:i/>
          <w:iCs/>
          <w:vertAlign w:val="superscript"/>
          <w:lang w:bidi="ar-DZ"/>
        </w:rPr>
      </w:pPr>
      <w:r w:rsidRPr="00482F01">
        <w:rPr>
          <w:rFonts w:asciiTheme="majorBidi" w:hAnsiTheme="majorBidi" w:cstheme="majorBidi"/>
          <w:sz w:val="20"/>
          <w:szCs w:val="20"/>
          <w:vertAlign w:val="superscript"/>
          <w:lang w:val="de-DE" w:bidi="ar-DZ"/>
        </w:rPr>
        <w:t xml:space="preserve">1 </w:t>
      </w:r>
      <w:proofErr w:type="spellStart"/>
      <w:r w:rsidRPr="00482F01">
        <w:rPr>
          <w:rFonts w:asciiTheme="majorBidi" w:hAnsiTheme="majorBidi" w:cstheme="majorBidi"/>
          <w:sz w:val="20"/>
          <w:szCs w:val="20"/>
          <w:lang w:val="de-DE" w:bidi="ar-DZ"/>
        </w:rPr>
        <w:t>Full</w:t>
      </w:r>
      <w:proofErr w:type="spellEnd"/>
      <w:r w:rsidRPr="00482F01">
        <w:rPr>
          <w:rFonts w:asciiTheme="majorBidi" w:hAnsiTheme="majorBidi" w:cstheme="majorBidi"/>
          <w:sz w:val="20"/>
          <w:szCs w:val="20"/>
          <w:lang w:val="de-DE" w:bidi="ar-DZ"/>
        </w:rPr>
        <w:t xml:space="preserve"> </w:t>
      </w:r>
      <w:proofErr w:type="spellStart"/>
      <w:r w:rsidRPr="00482F01">
        <w:rPr>
          <w:rFonts w:asciiTheme="majorBidi" w:hAnsiTheme="majorBidi" w:cstheme="majorBidi"/>
          <w:sz w:val="20"/>
          <w:szCs w:val="20"/>
          <w:lang w:val="de-DE" w:bidi="ar-DZ"/>
        </w:rPr>
        <w:t>affiliation</w:t>
      </w:r>
      <w:proofErr w:type="spellEnd"/>
      <w:r w:rsidRPr="00482F01">
        <w:rPr>
          <w:rFonts w:asciiTheme="majorBidi" w:hAnsiTheme="majorBidi" w:cstheme="majorBidi"/>
          <w:sz w:val="20"/>
          <w:szCs w:val="20"/>
          <w:lang w:val="de-DE" w:bidi="ar-DZ"/>
        </w:rPr>
        <w:t xml:space="preserve"> </w:t>
      </w:r>
      <w:bookmarkStart w:id="1" w:name="_Hlk45641144"/>
      <w:r w:rsidRPr="00482F01">
        <w:rPr>
          <w:rFonts w:asciiTheme="majorBidi" w:hAnsiTheme="majorBidi" w:cstheme="majorBidi"/>
          <w:sz w:val="20"/>
          <w:szCs w:val="20"/>
          <w:lang w:val="de-DE" w:bidi="ar-DZ"/>
        </w:rPr>
        <w:t>(</w:t>
      </w:r>
      <w:r w:rsidRPr="00482F01">
        <w:rPr>
          <w:rFonts w:asciiTheme="majorBidi" w:hAnsiTheme="majorBidi" w:cstheme="majorBidi"/>
          <w:sz w:val="20"/>
          <w:szCs w:val="20"/>
          <w:lang w:bidi="ar-DZ"/>
        </w:rPr>
        <w:t>Country)</w:t>
      </w:r>
      <w:bookmarkEnd w:id="1"/>
      <w:r w:rsidRPr="00482F01">
        <w:rPr>
          <w:rFonts w:asciiTheme="majorBidi" w:hAnsiTheme="majorBidi" w:cstheme="majorBidi"/>
          <w:sz w:val="20"/>
          <w:szCs w:val="20"/>
          <w:lang w:val="de-DE" w:bidi="ar-DZ"/>
        </w:rPr>
        <w:t xml:space="preserve">, Email </w:t>
      </w:r>
      <w:proofErr w:type="spellStart"/>
      <w:r w:rsidRPr="00482F01">
        <w:rPr>
          <w:rFonts w:asciiTheme="majorBidi" w:hAnsiTheme="majorBidi" w:cstheme="majorBidi"/>
          <w:sz w:val="20"/>
          <w:szCs w:val="20"/>
          <w:lang w:val="de-DE" w:bidi="ar-DZ"/>
        </w:rPr>
        <w:t>address</w:t>
      </w:r>
      <w:proofErr w:type="spellEnd"/>
      <w:r w:rsidRPr="00482F01">
        <w:rPr>
          <w:rFonts w:asciiTheme="majorBidi" w:hAnsiTheme="majorBidi" w:cstheme="majorBidi"/>
          <w:sz w:val="20"/>
          <w:szCs w:val="20"/>
          <w:lang w:val="de-DE" w:bidi="ar-DZ"/>
        </w:rPr>
        <w:t xml:space="preserve">, </w:t>
      </w:r>
      <w:r w:rsidRPr="00482F01">
        <w:rPr>
          <w:rFonts w:asciiTheme="majorBidi" w:hAnsiTheme="majorBidi" w:cstheme="majorBidi"/>
          <w:color w:val="FF0000"/>
          <w:sz w:val="20"/>
          <w:szCs w:val="20"/>
          <w:lang w:val="de-DE" w:bidi="ar-DZ"/>
        </w:rPr>
        <w:t>(Times New Roman; size-10)</w:t>
      </w:r>
    </w:p>
    <w:p w:rsidR="00482F01" w:rsidRPr="00482F01" w:rsidRDefault="00482F01" w:rsidP="00482F01">
      <w:pPr>
        <w:contextualSpacing/>
        <w:jc w:val="center"/>
        <w:rPr>
          <w:rFonts w:asciiTheme="majorBidi" w:hAnsiTheme="majorBidi" w:cstheme="majorBidi"/>
          <w:color w:val="FF0000"/>
          <w:sz w:val="20"/>
          <w:szCs w:val="20"/>
          <w:lang w:val="de-DE" w:bidi="ar-DZ"/>
        </w:rPr>
      </w:pPr>
      <w:r w:rsidRPr="00482F01">
        <w:rPr>
          <w:rFonts w:asciiTheme="majorBidi" w:hAnsiTheme="majorBidi" w:cstheme="majorBidi"/>
          <w:sz w:val="20"/>
          <w:szCs w:val="20"/>
          <w:vertAlign w:val="superscript"/>
          <w:lang w:val="de-DE" w:bidi="ar-DZ"/>
        </w:rPr>
        <w:t>2</w:t>
      </w:r>
      <w:r w:rsidRPr="00482F01">
        <w:rPr>
          <w:rFonts w:asciiTheme="majorBidi" w:hAnsiTheme="majorBidi" w:cstheme="majorBidi"/>
          <w:sz w:val="20"/>
          <w:szCs w:val="20"/>
          <w:lang w:val="de-DE" w:bidi="ar-DZ"/>
        </w:rPr>
        <w:t xml:space="preserve"> </w:t>
      </w:r>
      <w:proofErr w:type="spellStart"/>
      <w:r w:rsidRPr="00482F01">
        <w:rPr>
          <w:rFonts w:asciiTheme="majorBidi" w:hAnsiTheme="majorBidi" w:cstheme="majorBidi"/>
          <w:sz w:val="20"/>
          <w:szCs w:val="20"/>
          <w:lang w:val="de-DE" w:bidi="ar-DZ"/>
        </w:rPr>
        <w:t>Full</w:t>
      </w:r>
      <w:proofErr w:type="spellEnd"/>
      <w:r w:rsidRPr="00482F01">
        <w:rPr>
          <w:rFonts w:asciiTheme="majorBidi" w:hAnsiTheme="majorBidi" w:cstheme="majorBidi"/>
          <w:sz w:val="20"/>
          <w:szCs w:val="20"/>
          <w:lang w:val="de-DE" w:bidi="ar-DZ"/>
        </w:rPr>
        <w:t xml:space="preserve"> </w:t>
      </w:r>
      <w:proofErr w:type="spellStart"/>
      <w:r w:rsidRPr="00482F01">
        <w:rPr>
          <w:rFonts w:asciiTheme="majorBidi" w:hAnsiTheme="majorBidi" w:cstheme="majorBidi"/>
          <w:sz w:val="20"/>
          <w:szCs w:val="20"/>
          <w:lang w:val="de-DE" w:bidi="ar-DZ"/>
        </w:rPr>
        <w:t>affiliation</w:t>
      </w:r>
      <w:proofErr w:type="spellEnd"/>
      <w:r w:rsidRPr="00482F01">
        <w:rPr>
          <w:rFonts w:asciiTheme="majorBidi" w:hAnsiTheme="majorBidi" w:cstheme="majorBidi"/>
          <w:sz w:val="20"/>
          <w:szCs w:val="20"/>
          <w:lang w:val="de-DE" w:bidi="ar-DZ"/>
        </w:rPr>
        <w:t xml:space="preserve"> (</w:t>
      </w:r>
      <w:r w:rsidRPr="00482F01">
        <w:rPr>
          <w:rFonts w:asciiTheme="majorBidi" w:hAnsiTheme="majorBidi" w:cstheme="majorBidi"/>
          <w:sz w:val="20"/>
          <w:szCs w:val="20"/>
          <w:lang w:bidi="ar-DZ"/>
        </w:rPr>
        <w:t>Country)</w:t>
      </w:r>
      <w:r w:rsidRPr="00482F01">
        <w:rPr>
          <w:rFonts w:asciiTheme="majorBidi" w:hAnsiTheme="majorBidi" w:cstheme="majorBidi"/>
          <w:sz w:val="20"/>
          <w:szCs w:val="20"/>
          <w:lang w:val="de-DE" w:bidi="ar-DZ"/>
        </w:rPr>
        <w:t xml:space="preserve">, Email </w:t>
      </w:r>
      <w:proofErr w:type="spellStart"/>
      <w:r w:rsidRPr="00482F01">
        <w:rPr>
          <w:rFonts w:asciiTheme="majorBidi" w:hAnsiTheme="majorBidi" w:cstheme="majorBidi"/>
          <w:sz w:val="20"/>
          <w:szCs w:val="20"/>
          <w:lang w:val="de-DE" w:bidi="ar-DZ"/>
        </w:rPr>
        <w:t>address</w:t>
      </w:r>
      <w:proofErr w:type="spellEnd"/>
      <w:r w:rsidRPr="00482F01">
        <w:rPr>
          <w:rFonts w:asciiTheme="majorBidi" w:hAnsiTheme="majorBidi" w:cstheme="majorBidi"/>
          <w:sz w:val="20"/>
          <w:szCs w:val="20"/>
          <w:lang w:val="de-DE" w:bidi="ar-DZ"/>
        </w:rPr>
        <w:t xml:space="preserve">, </w:t>
      </w:r>
      <w:r w:rsidRPr="00482F01">
        <w:rPr>
          <w:rFonts w:asciiTheme="majorBidi" w:hAnsiTheme="majorBidi" w:cstheme="majorBidi"/>
          <w:color w:val="FF0000"/>
          <w:sz w:val="20"/>
          <w:szCs w:val="20"/>
          <w:lang w:val="de-DE" w:bidi="ar-DZ"/>
        </w:rPr>
        <w:t>(</w:t>
      </w:r>
      <w:proofErr w:type="spellStart"/>
      <w:r w:rsidRPr="00482F01">
        <w:rPr>
          <w:rFonts w:asciiTheme="majorBidi" w:hAnsiTheme="majorBidi" w:cstheme="majorBidi"/>
          <w:color w:val="FF0000"/>
          <w:sz w:val="20"/>
          <w:szCs w:val="20"/>
          <w:lang w:val="de-DE" w:bidi="ar-DZ"/>
        </w:rPr>
        <w:t>times</w:t>
      </w:r>
      <w:proofErr w:type="spellEnd"/>
      <w:r w:rsidRPr="00482F01">
        <w:rPr>
          <w:rFonts w:asciiTheme="majorBidi" w:hAnsiTheme="majorBidi" w:cstheme="majorBidi"/>
          <w:color w:val="FF0000"/>
          <w:sz w:val="20"/>
          <w:szCs w:val="20"/>
          <w:lang w:val="de-DE" w:bidi="ar-DZ"/>
        </w:rPr>
        <w:t xml:space="preserve"> </w:t>
      </w:r>
      <w:proofErr w:type="spellStart"/>
      <w:r w:rsidRPr="00482F01">
        <w:rPr>
          <w:rFonts w:asciiTheme="majorBidi" w:hAnsiTheme="majorBidi" w:cstheme="majorBidi"/>
          <w:color w:val="FF0000"/>
          <w:sz w:val="20"/>
          <w:szCs w:val="20"/>
          <w:lang w:val="de-DE" w:bidi="ar-DZ"/>
        </w:rPr>
        <w:t>new</w:t>
      </w:r>
      <w:proofErr w:type="spellEnd"/>
      <w:r w:rsidRPr="00482F01">
        <w:rPr>
          <w:rFonts w:asciiTheme="majorBidi" w:hAnsiTheme="majorBidi" w:cstheme="majorBidi"/>
          <w:color w:val="FF0000"/>
          <w:sz w:val="20"/>
          <w:szCs w:val="20"/>
          <w:lang w:val="de-DE" w:bidi="ar-DZ"/>
        </w:rPr>
        <w:t xml:space="preserve"> </w:t>
      </w:r>
      <w:proofErr w:type="spellStart"/>
      <w:r w:rsidRPr="00482F01">
        <w:rPr>
          <w:rFonts w:asciiTheme="majorBidi" w:hAnsiTheme="majorBidi" w:cstheme="majorBidi"/>
          <w:color w:val="FF0000"/>
          <w:sz w:val="20"/>
          <w:szCs w:val="20"/>
          <w:lang w:val="de-DE" w:bidi="ar-DZ"/>
        </w:rPr>
        <w:t>roman</w:t>
      </w:r>
      <w:proofErr w:type="spellEnd"/>
      <w:r w:rsidRPr="00482F01">
        <w:rPr>
          <w:rFonts w:asciiTheme="majorBidi" w:hAnsiTheme="majorBidi" w:cstheme="majorBidi"/>
          <w:color w:val="FF0000"/>
          <w:sz w:val="20"/>
          <w:szCs w:val="20"/>
          <w:lang w:val="de-DE" w:bidi="ar-DZ"/>
        </w:rPr>
        <w:t>; size-10)</w:t>
      </w:r>
    </w:p>
    <w:p w:rsidR="00482F01" w:rsidRPr="00482F01" w:rsidRDefault="00482F01" w:rsidP="00482F01">
      <w:pPr>
        <w:contextualSpacing/>
        <w:jc w:val="center"/>
        <w:rPr>
          <w:rFonts w:asciiTheme="majorBidi" w:hAnsiTheme="majorBidi" w:cstheme="majorBidi"/>
          <w:vertAlign w:val="superscript"/>
          <w:lang w:val="de-DE" w:bidi="ar-DZ"/>
        </w:rPr>
      </w:pPr>
      <w:r w:rsidRPr="00482F01">
        <w:rPr>
          <w:rFonts w:asciiTheme="majorBidi" w:hAnsiTheme="majorBidi" w:cstheme="majorBidi"/>
          <w:sz w:val="20"/>
          <w:szCs w:val="20"/>
          <w:vertAlign w:val="superscript"/>
          <w:lang w:val="de-DE" w:bidi="ar-DZ"/>
        </w:rPr>
        <w:t>3</w:t>
      </w:r>
      <w:r w:rsidRPr="00482F01">
        <w:rPr>
          <w:rFonts w:asciiTheme="majorBidi" w:hAnsiTheme="majorBidi" w:cstheme="majorBidi"/>
          <w:sz w:val="20"/>
          <w:szCs w:val="20"/>
          <w:lang w:val="de-DE" w:bidi="ar-DZ"/>
        </w:rPr>
        <w:t xml:space="preserve">Full </w:t>
      </w:r>
      <w:proofErr w:type="spellStart"/>
      <w:r w:rsidRPr="00482F01">
        <w:rPr>
          <w:rFonts w:asciiTheme="majorBidi" w:hAnsiTheme="majorBidi" w:cstheme="majorBidi"/>
          <w:sz w:val="20"/>
          <w:szCs w:val="20"/>
          <w:lang w:val="de-DE" w:bidi="ar-DZ"/>
        </w:rPr>
        <w:t>affiliation</w:t>
      </w:r>
      <w:proofErr w:type="spellEnd"/>
      <w:r w:rsidRPr="00482F01">
        <w:rPr>
          <w:rFonts w:asciiTheme="majorBidi" w:hAnsiTheme="majorBidi" w:cstheme="majorBidi"/>
          <w:sz w:val="20"/>
          <w:szCs w:val="20"/>
          <w:lang w:val="de-DE" w:bidi="ar-DZ"/>
        </w:rPr>
        <w:t xml:space="preserve"> (</w:t>
      </w:r>
      <w:r w:rsidRPr="00482F01">
        <w:rPr>
          <w:rFonts w:asciiTheme="majorBidi" w:hAnsiTheme="majorBidi" w:cstheme="majorBidi"/>
          <w:sz w:val="20"/>
          <w:szCs w:val="20"/>
          <w:lang w:bidi="ar-DZ"/>
        </w:rPr>
        <w:t>Country)</w:t>
      </w:r>
      <w:r w:rsidRPr="00482F01">
        <w:rPr>
          <w:rFonts w:asciiTheme="majorBidi" w:hAnsiTheme="majorBidi" w:cstheme="majorBidi"/>
          <w:sz w:val="20"/>
          <w:szCs w:val="20"/>
          <w:lang w:val="de-DE" w:bidi="ar-DZ"/>
        </w:rPr>
        <w:t xml:space="preserve">, Email </w:t>
      </w:r>
      <w:proofErr w:type="spellStart"/>
      <w:r w:rsidRPr="00482F01">
        <w:rPr>
          <w:rFonts w:asciiTheme="majorBidi" w:hAnsiTheme="majorBidi" w:cstheme="majorBidi"/>
          <w:sz w:val="20"/>
          <w:szCs w:val="20"/>
          <w:lang w:val="de-DE" w:bidi="ar-DZ"/>
        </w:rPr>
        <w:t>address</w:t>
      </w:r>
      <w:proofErr w:type="spellEnd"/>
      <w:r w:rsidRPr="00482F01">
        <w:rPr>
          <w:rFonts w:asciiTheme="majorBidi" w:hAnsiTheme="majorBidi" w:cstheme="majorBidi"/>
          <w:sz w:val="20"/>
          <w:szCs w:val="20"/>
          <w:lang w:val="de-DE" w:bidi="ar-DZ"/>
        </w:rPr>
        <w:t xml:space="preserve">, </w:t>
      </w:r>
      <w:r w:rsidRPr="00482F01">
        <w:rPr>
          <w:rFonts w:asciiTheme="majorBidi" w:hAnsiTheme="majorBidi" w:cstheme="majorBidi"/>
          <w:color w:val="FF0000"/>
          <w:sz w:val="20"/>
          <w:szCs w:val="20"/>
          <w:lang w:val="de-DE" w:bidi="ar-DZ"/>
        </w:rPr>
        <w:t>(</w:t>
      </w:r>
      <w:proofErr w:type="spellStart"/>
      <w:r w:rsidRPr="00482F01">
        <w:rPr>
          <w:rFonts w:asciiTheme="majorBidi" w:hAnsiTheme="majorBidi" w:cstheme="majorBidi"/>
          <w:color w:val="FF0000"/>
          <w:sz w:val="20"/>
          <w:szCs w:val="20"/>
          <w:lang w:val="de-DE" w:bidi="ar-DZ"/>
        </w:rPr>
        <w:t>times</w:t>
      </w:r>
      <w:proofErr w:type="spellEnd"/>
      <w:r w:rsidRPr="00482F01">
        <w:rPr>
          <w:rFonts w:asciiTheme="majorBidi" w:hAnsiTheme="majorBidi" w:cstheme="majorBidi"/>
          <w:color w:val="FF0000"/>
          <w:sz w:val="20"/>
          <w:szCs w:val="20"/>
          <w:lang w:val="de-DE" w:bidi="ar-DZ"/>
        </w:rPr>
        <w:t xml:space="preserve"> </w:t>
      </w:r>
      <w:proofErr w:type="spellStart"/>
      <w:r w:rsidRPr="00482F01">
        <w:rPr>
          <w:rFonts w:asciiTheme="majorBidi" w:hAnsiTheme="majorBidi" w:cstheme="majorBidi"/>
          <w:color w:val="FF0000"/>
          <w:sz w:val="20"/>
          <w:szCs w:val="20"/>
          <w:lang w:val="de-DE" w:bidi="ar-DZ"/>
        </w:rPr>
        <w:t>new</w:t>
      </w:r>
      <w:proofErr w:type="spellEnd"/>
      <w:r w:rsidRPr="00482F01">
        <w:rPr>
          <w:rFonts w:asciiTheme="majorBidi" w:hAnsiTheme="majorBidi" w:cstheme="majorBidi"/>
          <w:color w:val="FF0000"/>
          <w:sz w:val="20"/>
          <w:szCs w:val="20"/>
          <w:lang w:val="de-DE" w:bidi="ar-DZ"/>
        </w:rPr>
        <w:t xml:space="preserve"> </w:t>
      </w:r>
      <w:proofErr w:type="spellStart"/>
      <w:r w:rsidRPr="00482F01">
        <w:rPr>
          <w:rFonts w:asciiTheme="majorBidi" w:hAnsiTheme="majorBidi" w:cstheme="majorBidi"/>
          <w:color w:val="FF0000"/>
          <w:sz w:val="20"/>
          <w:szCs w:val="20"/>
          <w:lang w:val="de-DE" w:bidi="ar-DZ"/>
        </w:rPr>
        <w:t>roman</w:t>
      </w:r>
      <w:proofErr w:type="spellEnd"/>
      <w:r w:rsidRPr="00482F01">
        <w:rPr>
          <w:rFonts w:asciiTheme="majorBidi" w:hAnsiTheme="majorBidi" w:cstheme="majorBidi"/>
          <w:color w:val="FF0000"/>
          <w:sz w:val="20"/>
          <w:szCs w:val="20"/>
          <w:lang w:val="de-DE" w:bidi="ar-DZ"/>
        </w:rPr>
        <w:t>; size-10)</w:t>
      </w:r>
    </w:p>
    <w:p w:rsidR="00482F01" w:rsidRPr="00482F01" w:rsidRDefault="00482F01" w:rsidP="00482F01">
      <w:pPr>
        <w:contextualSpacing/>
        <w:jc w:val="right"/>
        <w:rPr>
          <w:rFonts w:asciiTheme="majorBidi" w:hAnsiTheme="majorBidi" w:cstheme="majorBidi"/>
          <w:b/>
          <w:bCs/>
          <w:sz w:val="10"/>
          <w:szCs w:val="10"/>
          <w:lang w:val="de-DE" w:bidi="ar-DZ"/>
        </w:rPr>
      </w:pPr>
    </w:p>
    <w:p w:rsidR="00482F01" w:rsidRPr="00482F01" w:rsidRDefault="00482F01" w:rsidP="00482F01">
      <w:pPr>
        <w:contextualSpacing/>
        <w:jc w:val="right"/>
        <w:rPr>
          <w:rFonts w:asciiTheme="majorBidi" w:hAnsiTheme="majorBidi" w:cstheme="majorBidi"/>
          <w:b/>
          <w:bCs/>
          <w:sz w:val="10"/>
          <w:szCs w:val="10"/>
          <w:lang w:val="de-DE" w:bidi="ar-DZ"/>
        </w:rPr>
      </w:pPr>
    </w:p>
    <w:p w:rsidR="00482F01" w:rsidRPr="00482F01" w:rsidRDefault="00482F01" w:rsidP="00482F01">
      <w:pPr>
        <w:contextualSpacing/>
        <w:jc w:val="right"/>
        <w:rPr>
          <w:rFonts w:asciiTheme="majorBidi" w:hAnsiTheme="majorBidi" w:cstheme="majorBidi"/>
          <w:b/>
          <w:bCs/>
          <w:sz w:val="10"/>
          <w:szCs w:val="10"/>
          <w:lang w:val="de-DE" w:bidi="ar-DZ"/>
        </w:rPr>
      </w:pPr>
    </w:p>
    <w:p w:rsidR="00482F01" w:rsidRPr="00482F01" w:rsidRDefault="00482F01" w:rsidP="00482F01">
      <w:pPr>
        <w:contextualSpacing/>
        <w:jc w:val="center"/>
        <w:rPr>
          <w:rFonts w:asciiTheme="majorBidi" w:hAnsiTheme="majorBidi" w:cstheme="majorBidi"/>
          <w:sz w:val="20"/>
          <w:szCs w:val="20"/>
        </w:rPr>
      </w:pPr>
      <w:proofErr w:type="spellStart"/>
      <w:r w:rsidRPr="00272F63">
        <w:rPr>
          <w:rFonts w:asciiTheme="majorBidi" w:hAnsiTheme="majorBidi" w:cstheme="majorBidi"/>
          <w:b/>
          <w:bCs/>
          <w:sz w:val="20"/>
          <w:szCs w:val="20"/>
          <w:highlight w:val="lightGray"/>
        </w:rPr>
        <w:t>Received</w:t>
      </w:r>
      <w:proofErr w:type="spellEnd"/>
      <w:r w:rsidRPr="00272F63">
        <w:rPr>
          <w:rFonts w:asciiTheme="majorBidi" w:hAnsiTheme="majorBidi" w:cstheme="majorBidi"/>
          <w:b/>
          <w:bCs/>
          <w:sz w:val="20"/>
          <w:szCs w:val="20"/>
          <w:highlight w:val="lightGray"/>
        </w:rPr>
        <w:t>:</w:t>
      </w:r>
      <w:r w:rsidRPr="00272F63">
        <w:rPr>
          <w:rFonts w:asciiTheme="majorBidi" w:hAnsiTheme="majorBidi" w:cstheme="majorBidi"/>
          <w:sz w:val="20"/>
          <w:szCs w:val="20"/>
          <w:highlight w:val="lightGray"/>
        </w:rPr>
        <w:t xml:space="preserve"> </w:t>
      </w:r>
      <w:proofErr w:type="spellStart"/>
      <w:r w:rsidRPr="00272F63">
        <w:rPr>
          <w:rFonts w:asciiTheme="majorBidi" w:hAnsiTheme="majorBidi" w:cstheme="majorBidi"/>
          <w:sz w:val="20"/>
          <w:szCs w:val="20"/>
          <w:highlight w:val="lightGray"/>
        </w:rPr>
        <w:t>Month</w:t>
      </w:r>
      <w:proofErr w:type="spellEnd"/>
      <w:r w:rsidRPr="00272F63">
        <w:rPr>
          <w:rFonts w:asciiTheme="majorBidi" w:hAnsiTheme="majorBidi" w:cstheme="majorBidi"/>
          <w:sz w:val="20"/>
          <w:szCs w:val="20"/>
          <w:highlight w:val="lightGray"/>
        </w:rPr>
        <w:t xml:space="preserve"> /Day /</w:t>
      </w:r>
      <w:proofErr w:type="spellStart"/>
      <w:r w:rsidRPr="00272F63">
        <w:rPr>
          <w:rFonts w:asciiTheme="majorBidi" w:hAnsiTheme="majorBidi" w:cstheme="majorBidi"/>
          <w:sz w:val="20"/>
          <w:szCs w:val="20"/>
          <w:highlight w:val="lightGray"/>
        </w:rPr>
        <w:t>Year</w:t>
      </w:r>
      <w:proofErr w:type="spellEnd"/>
      <w:r w:rsidRPr="00272F63">
        <w:rPr>
          <w:rFonts w:asciiTheme="majorBidi" w:hAnsiTheme="majorBidi" w:cstheme="majorBidi"/>
          <w:sz w:val="20"/>
          <w:szCs w:val="20"/>
          <w:highlight w:val="lightGray"/>
        </w:rPr>
        <w:t xml:space="preserve"> ; </w:t>
      </w:r>
      <w:proofErr w:type="spellStart"/>
      <w:r w:rsidRPr="00272F63">
        <w:rPr>
          <w:rFonts w:asciiTheme="majorBidi" w:hAnsiTheme="majorBidi" w:cstheme="majorBidi"/>
          <w:b/>
          <w:bCs/>
          <w:sz w:val="20"/>
          <w:szCs w:val="20"/>
          <w:highlight w:val="lightGray"/>
        </w:rPr>
        <w:t>Accepted</w:t>
      </w:r>
      <w:proofErr w:type="spellEnd"/>
      <w:r w:rsidRPr="00272F63">
        <w:rPr>
          <w:rFonts w:asciiTheme="majorBidi" w:hAnsiTheme="majorBidi" w:cstheme="majorBidi"/>
          <w:b/>
          <w:bCs/>
          <w:sz w:val="20"/>
          <w:szCs w:val="20"/>
          <w:highlight w:val="lightGray"/>
        </w:rPr>
        <w:t>:</w:t>
      </w:r>
      <w:r w:rsidRPr="00272F63">
        <w:rPr>
          <w:rFonts w:asciiTheme="majorBidi" w:hAnsiTheme="majorBidi" w:cstheme="majorBidi"/>
          <w:sz w:val="20"/>
          <w:szCs w:val="20"/>
          <w:highlight w:val="lightGray"/>
        </w:rPr>
        <w:t xml:space="preserve"> </w:t>
      </w:r>
      <w:proofErr w:type="spellStart"/>
      <w:r w:rsidRPr="00272F63">
        <w:rPr>
          <w:rFonts w:asciiTheme="majorBidi" w:hAnsiTheme="majorBidi" w:cstheme="majorBidi"/>
          <w:sz w:val="20"/>
          <w:szCs w:val="20"/>
          <w:highlight w:val="lightGray"/>
        </w:rPr>
        <w:t>Month</w:t>
      </w:r>
      <w:proofErr w:type="spellEnd"/>
      <w:r w:rsidRPr="00272F63">
        <w:rPr>
          <w:rFonts w:asciiTheme="majorBidi" w:hAnsiTheme="majorBidi" w:cstheme="majorBidi"/>
          <w:sz w:val="20"/>
          <w:szCs w:val="20"/>
          <w:highlight w:val="lightGray"/>
        </w:rPr>
        <w:t xml:space="preserve"> / Day /</w:t>
      </w:r>
      <w:proofErr w:type="spellStart"/>
      <w:r w:rsidRPr="00272F63">
        <w:rPr>
          <w:rFonts w:asciiTheme="majorBidi" w:hAnsiTheme="majorBidi" w:cstheme="majorBidi"/>
          <w:sz w:val="20"/>
          <w:szCs w:val="20"/>
          <w:highlight w:val="lightGray"/>
        </w:rPr>
        <w:t>Year</w:t>
      </w:r>
      <w:proofErr w:type="spellEnd"/>
      <w:r w:rsidRPr="00272F63">
        <w:rPr>
          <w:rFonts w:asciiTheme="majorBidi" w:hAnsiTheme="majorBidi" w:cstheme="majorBidi"/>
          <w:b/>
          <w:bCs/>
          <w:sz w:val="20"/>
          <w:szCs w:val="20"/>
          <w:highlight w:val="lightGray"/>
        </w:rPr>
        <w:t xml:space="preserve"> </w:t>
      </w:r>
      <w:proofErr w:type="gramStart"/>
      <w:r w:rsidRPr="00272F63">
        <w:rPr>
          <w:rFonts w:asciiTheme="majorBidi" w:hAnsiTheme="majorBidi" w:cstheme="majorBidi"/>
          <w:sz w:val="20"/>
          <w:szCs w:val="20"/>
          <w:highlight w:val="lightGray"/>
        </w:rPr>
        <w:t>;</w:t>
      </w:r>
      <w:r w:rsidRPr="00272F63">
        <w:rPr>
          <w:rFonts w:asciiTheme="majorBidi" w:hAnsiTheme="majorBidi" w:cstheme="majorBidi"/>
          <w:b/>
          <w:bCs/>
          <w:sz w:val="20"/>
          <w:szCs w:val="20"/>
          <w:highlight w:val="lightGray"/>
          <w:rtl/>
        </w:rPr>
        <w:t xml:space="preserve">  </w:t>
      </w:r>
      <w:proofErr w:type="spellStart"/>
      <w:r w:rsidRPr="00272F63">
        <w:rPr>
          <w:rFonts w:asciiTheme="majorBidi" w:hAnsiTheme="majorBidi" w:cstheme="majorBidi"/>
          <w:b/>
          <w:bCs/>
          <w:sz w:val="20"/>
          <w:szCs w:val="20"/>
          <w:highlight w:val="lightGray"/>
        </w:rPr>
        <w:t>Published</w:t>
      </w:r>
      <w:proofErr w:type="spellEnd"/>
      <w:proofErr w:type="gramEnd"/>
      <w:r w:rsidRPr="00272F63">
        <w:rPr>
          <w:rFonts w:asciiTheme="majorBidi" w:hAnsiTheme="majorBidi" w:cstheme="majorBidi"/>
          <w:b/>
          <w:bCs/>
          <w:sz w:val="20"/>
          <w:szCs w:val="20"/>
          <w:highlight w:val="lightGray"/>
        </w:rPr>
        <w:t>:</w:t>
      </w:r>
      <w:r w:rsidRPr="00272F63">
        <w:rPr>
          <w:rFonts w:asciiTheme="majorBidi" w:hAnsiTheme="majorBidi" w:cstheme="majorBidi"/>
          <w:sz w:val="20"/>
          <w:szCs w:val="20"/>
          <w:highlight w:val="lightGray"/>
        </w:rPr>
        <w:t xml:space="preserve"> </w:t>
      </w:r>
      <w:proofErr w:type="spellStart"/>
      <w:r w:rsidRPr="00272F63">
        <w:rPr>
          <w:rFonts w:asciiTheme="majorBidi" w:hAnsiTheme="majorBidi" w:cstheme="majorBidi"/>
          <w:sz w:val="20"/>
          <w:szCs w:val="20"/>
          <w:highlight w:val="lightGray"/>
        </w:rPr>
        <w:t>Month</w:t>
      </w:r>
      <w:proofErr w:type="spellEnd"/>
      <w:r w:rsidRPr="00272F63">
        <w:rPr>
          <w:rFonts w:asciiTheme="majorBidi" w:hAnsiTheme="majorBidi" w:cstheme="majorBidi"/>
          <w:sz w:val="20"/>
          <w:szCs w:val="20"/>
          <w:highlight w:val="lightGray"/>
        </w:rPr>
        <w:t xml:space="preserve"> / Day /</w:t>
      </w:r>
      <w:proofErr w:type="spellStart"/>
      <w:r w:rsidRPr="00272F63">
        <w:rPr>
          <w:rFonts w:asciiTheme="majorBidi" w:hAnsiTheme="majorBidi" w:cstheme="majorBidi"/>
          <w:sz w:val="20"/>
          <w:szCs w:val="20"/>
          <w:highlight w:val="lightGray"/>
        </w:rPr>
        <w:t>Year</w:t>
      </w:r>
      <w:proofErr w:type="spellEnd"/>
    </w:p>
    <w:p w:rsidR="00482F01" w:rsidRPr="00482F01" w:rsidRDefault="00482F01" w:rsidP="00482F01">
      <w:pPr>
        <w:pBdr>
          <w:bottom w:val="dashDotStroked" w:sz="24" w:space="1" w:color="auto"/>
        </w:pBdr>
        <w:contextualSpacing/>
        <w:jc w:val="lowKashida"/>
        <w:rPr>
          <w:rFonts w:asciiTheme="majorBidi" w:hAnsiTheme="majorBidi" w:cstheme="majorBidi"/>
          <w:sz w:val="28"/>
          <w:szCs w:val="28"/>
          <w:rtl/>
          <w:lang w:bidi="ar-DZ"/>
        </w:rPr>
      </w:pPr>
    </w:p>
    <w:p w:rsidR="00482F01" w:rsidRPr="00482F01" w:rsidRDefault="00482F01" w:rsidP="00482F01">
      <w:pPr>
        <w:contextualSpacing/>
        <w:jc w:val="lowKashida"/>
        <w:rPr>
          <w:rFonts w:asciiTheme="majorBidi" w:hAnsiTheme="majorBidi" w:cstheme="majorBidi"/>
          <w:sz w:val="28"/>
          <w:szCs w:val="28"/>
          <w:rtl/>
          <w:lang w:bidi="ar-DZ"/>
        </w:rPr>
      </w:pPr>
      <w:r w:rsidRPr="00482F01">
        <w:rPr>
          <w:rFonts w:asciiTheme="majorBidi" w:hAnsiTheme="majorBidi" w:cstheme="majorBidi"/>
          <w:noProof/>
          <w:sz w:val="32"/>
          <w:szCs w:val="32"/>
          <w:rtl/>
          <w:lang w:eastAsia="fr-FR"/>
        </w:rPr>
        <mc:AlternateContent>
          <mc:Choice Requires="wps">
            <w:drawing>
              <wp:anchor distT="0" distB="0" distL="114300" distR="114300" simplePos="0" relativeHeight="251659264" behindDoc="0" locked="0" layoutInCell="1" allowOverlap="1" wp14:anchorId="47B9DB8E" wp14:editId="4028C2A2">
                <wp:simplePos x="0" y="0"/>
                <wp:positionH relativeFrom="column">
                  <wp:posOffset>-15240</wp:posOffset>
                </wp:positionH>
                <wp:positionV relativeFrom="paragraph">
                  <wp:posOffset>146685</wp:posOffset>
                </wp:positionV>
                <wp:extent cx="6153150" cy="4562475"/>
                <wp:effectExtent l="0" t="0" r="19050" b="28575"/>
                <wp:wrapNone/>
                <wp:docPr id="4"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3150" cy="4562475"/>
                        </a:xfrm>
                        <a:prstGeom prst="rect">
                          <a:avLst/>
                        </a:prstGeom>
                        <a:solidFill>
                          <a:srgbClr val="FFFFFF"/>
                        </a:solidFill>
                        <a:ln w="9525">
                          <a:solidFill>
                            <a:schemeClr val="tx1"/>
                          </a:solidFill>
                          <a:miter lim="800000"/>
                          <a:headEnd/>
                          <a:tailEnd/>
                        </a:ln>
                      </wps:spPr>
                      <wps:txbx>
                        <w:txbxContent>
                          <w:p w:rsidR="00482F01" w:rsidRPr="00C40754" w:rsidRDefault="00482F01" w:rsidP="00482F01">
                            <w:pPr>
                              <w:ind w:right="-119"/>
                              <w:rPr>
                                <w:rtl/>
                              </w:rPr>
                            </w:pPr>
                            <w:r w:rsidRPr="00C40754">
                              <w:rPr>
                                <w:rFonts w:cs="Simplified Arabic"/>
                                <w:b/>
                                <w:bCs/>
                                <w:shd w:val="clear" w:color="auto" w:fill="BFBFBF"/>
                                <w:lang w:bidi="ar-DZ"/>
                              </w:rPr>
                              <w:t>Abstract :</w:t>
                            </w:r>
                            <w:r w:rsidRPr="00C40754">
                              <w:t xml:space="preserve"> </w:t>
                            </w:r>
                          </w:p>
                          <w:p w:rsidR="00482F01" w:rsidRPr="00272F63" w:rsidRDefault="00482F01" w:rsidP="00482F01">
                            <w:pPr>
                              <w:pBdr>
                                <w:left w:val="single" w:sz="4" w:space="4" w:color="auto"/>
                              </w:pBdr>
                              <w:ind w:right="-119"/>
                              <w:rPr>
                                <w:rFonts w:asciiTheme="majorBidi" w:hAnsiTheme="majorBidi" w:cstheme="majorBidi"/>
                                <w:sz w:val="24"/>
                                <w:szCs w:val="24"/>
                                <w:rtl/>
                              </w:rPr>
                            </w:pPr>
                            <w:r w:rsidRPr="00272F63">
                              <w:rPr>
                                <w:rFonts w:hint="cs"/>
                                <w:sz w:val="24"/>
                                <w:szCs w:val="24"/>
                                <w:rtl/>
                              </w:rPr>
                              <w:tab/>
                            </w:r>
                            <w:r w:rsidRPr="00272F63">
                              <w:rPr>
                                <w:rFonts w:asciiTheme="majorBidi" w:hAnsiTheme="majorBidi" w:cstheme="majorBidi"/>
                                <w:sz w:val="24"/>
                                <w:szCs w:val="24"/>
                              </w:rPr>
                              <w:t xml:space="preserve">The abstract </w:t>
                            </w:r>
                            <w:proofErr w:type="spellStart"/>
                            <w:r w:rsidRPr="00272F63">
                              <w:rPr>
                                <w:rFonts w:asciiTheme="majorBidi" w:hAnsiTheme="majorBidi" w:cstheme="majorBidi"/>
                                <w:sz w:val="24"/>
                                <w:szCs w:val="24"/>
                              </w:rPr>
                              <w:t>should</w:t>
                            </w:r>
                            <w:proofErr w:type="spellEnd"/>
                            <w:r w:rsidRPr="00272F63">
                              <w:rPr>
                                <w:rFonts w:asciiTheme="majorBidi" w:hAnsiTheme="majorBidi" w:cstheme="majorBidi"/>
                                <w:sz w:val="24"/>
                                <w:szCs w:val="24"/>
                              </w:rPr>
                              <w:t xml:space="preserve"> not </w:t>
                            </w:r>
                            <w:proofErr w:type="spellStart"/>
                            <w:r w:rsidRPr="00272F63">
                              <w:rPr>
                                <w:rFonts w:asciiTheme="majorBidi" w:hAnsiTheme="majorBidi" w:cstheme="majorBidi"/>
                                <w:sz w:val="24"/>
                                <w:szCs w:val="24"/>
                              </w:rPr>
                              <w:t>exceed</w:t>
                            </w:r>
                            <w:proofErr w:type="spellEnd"/>
                            <w:r w:rsidRPr="00272F63">
                              <w:rPr>
                                <w:rFonts w:asciiTheme="majorBidi" w:hAnsiTheme="majorBidi" w:cstheme="majorBidi"/>
                                <w:sz w:val="24"/>
                                <w:szCs w:val="24"/>
                              </w:rPr>
                              <w:t xml:space="preserve"> a maximum of 200 </w:t>
                            </w:r>
                            <w:proofErr w:type="spellStart"/>
                            <w:r w:rsidRPr="00272F63">
                              <w:rPr>
                                <w:rFonts w:asciiTheme="majorBidi" w:hAnsiTheme="majorBidi" w:cstheme="majorBidi"/>
                                <w:sz w:val="24"/>
                                <w:szCs w:val="24"/>
                              </w:rPr>
                              <w:t>words</w:t>
                            </w:r>
                            <w:proofErr w:type="spellEnd"/>
                          </w:p>
                          <w:p w:rsidR="00482F01" w:rsidRPr="00C40754" w:rsidRDefault="00482F01" w:rsidP="00482F01">
                            <w:pPr>
                              <w:rPr>
                                <w:b/>
                                <w:bCs/>
                                <w:i/>
                                <w:iCs/>
                                <w:rtl/>
                              </w:rPr>
                            </w:pPr>
                            <w:r>
                              <w:t xml:space="preserve">(Times New Roman </w:t>
                            </w:r>
                            <w:proofErr w:type="gramStart"/>
                            <w:r>
                              <w:t>font</w:t>
                            </w:r>
                            <w:proofErr w:type="gramEnd"/>
                            <w:r>
                              <w:t xml:space="preserve">, size 12, 1 </w:t>
                            </w:r>
                            <w:proofErr w:type="spellStart"/>
                            <w:r>
                              <w:t>interline</w:t>
                            </w:r>
                            <w:proofErr w:type="spellEnd"/>
                            <w:r>
                              <w:t>).</w:t>
                            </w:r>
                          </w:p>
                          <w:p w:rsidR="00482F01" w:rsidRPr="00482F01" w:rsidRDefault="00482F01" w:rsidP="00482F01">
                            <w:pPr>
                              <w:spacing w:before="120" w:after="120"/>
                              <w:rPr>
                                <w:rFonts w:asciiTheme="majorBidi" w:hAnsiTheme="majorBidi" w:cstheme="majorBidi"/>
                                <w:b/>
                                <w:bCs/>
                                <w:i/>
                                <w:iCs/>
                                <w:rtl/>
                              </w:rPr>
                            </w:pPr>
                          </w:p>
                          <w:p w:rsidR="00482F01" w:rsidRPr="00482F01" w:rsidRDefault="00482F01" w:rsidP="00482F01">
                            <w:pPr>
                              <w:spacing w:before="120" w:after="120"/>
                              <w:rPr>
                                <w:rFonts w:asciiTheme="majorBidi" w:hAnsiTheme="majorBidi" w:cstheme="majorBidi"/>
                                <w:b/>
                                <w:bCs/>
                                <w:i/>
                                <w:iCs/>
                                <w:lang w:bidi="ar-DZ"/>
                              </w:rPr>
                            </w:pPr>
                          </w:p>
                          <w:p w:rsidR="00482F01" w:rsidRPr="00482F01" w:rsidRDefault="00482F01" w:rsidP="00482F01">
                            <w:pPr>
                              <w:spacing w:before="120" w:after="120"/>
                              <w:rPr>
                                <w:rFonts w:asciiTheme="majorBidi" w:hAnsiTheme="majorBidi" w:cstheme="majorBidi"/>
                                <w:b/>
                                <w:bCs/>
                                <w:i/>
                                <w:iCs/>
                                <w:lang w:bidi="ar-DZ"/>
                              </w:rPr>
                            </w:pPr>
                          </w:p>
                          <w:p w:rsidR="00482F01" w:rsidRPr="00482F01" w:rsidRDefault="00482F01" w:rsidP="00482F01">
                            <w:pPr>
                              <w:pBdr>
                                <w:between w:val="single" w:sz="4" w:space="1" w:color="auto"/>
                              </w:pBdr>
                              <w:spacing w:before="120" w:after="120"/>
                              <w:rPr>
                                <w:rFonts w:asciiTheme="majorBidi" w:hAnsiTheme="majorBidi" w:cstheme="majorBidi"/>
                                <w:b/>
                                <w:bCs/>
                                <w:i/>
                                <w:iCs/>
                                <w:lang w:bidi="ar-DZ"/>
                              </w:rPr>
                            </w:pPr>
                          </w:p>
                          <w:p w:rsidR="00482F01" w:rsidRPr="00272F63" w:rsidRDefault="00482F01" w:rsidP="00482F01">
                            <w:pPr>
                              <w:pBdr>
                                <w:between w:val="single" w:sz="4" w:space="1" w:color="auto"/>
                              </w:pBdr>
                              <w:jc w:val="lowKashida"/>
                              <w:rPr>
                                <w:rFonts w:asciiTheme="majorBidi" w:hAnsiTheme="majorBidi" w:cstheme="majorBidi"/>
                                <w:lang w:bidi="ar-DZ"/>
                              </w:rPr>
                            </w:pPr>
                            <w:r w:rsidRPr="00272F63">
                              <w:rPr>
                                <w:rFonts w:asciiTheme="majorBidi" w:hAnsiTheme="majorBidi" w:cstheme="majorBidi"/>
                                <w:b/>
                                <w:bCs/>
                                <w:lang w:bidi="ar-DZ"/>
                              </w:rPr>
                              <w:t>Keywords:</w:t>
                            </w:r>
                            <w:r w:rsidRPr="00272F63">
                              <w:rPr>
                                <w:rFonts w:asciiTheme="majorBidi" w:hAnsiTheme="majorBidi" w:cstheme="majorBidi"/>
                                <w:lang w:bidi="ar-DZ"/>
                              </w:rPr>
                              <w:t xml:space="preserve"> </w:t>
                            </w:r>
                            <w:r w:rsidRPr="00272F63">
                              <w:rPr>
                                <w:rFonts w:asciiTheme="majorBidi" w:hAnsiTheme="majorBidi" w:cstheme="majorBidi"/>
                              </w:rPr>
                              <w:t>Keyword1</w:t>
                            </w:r>
                            <w:r w:rsidRPr="00272F63">
                              <w:rPr>
                                <w:rFonts w:asciiTheme="majorBidi" w:hAnsiTheme="majorBidi" w:cstheme="majorBidi"/>
                                <w:lang w:bidi="ar-DZ"/>
                              </w:rPr>
                              <w:t xml:space="preserve">; </w:t>
                            </w:r>
                            <w:r w:rsidRPr="00272F63">
                              <w:rPr>
                                <w:rFonts w:asciiTheme="majorBidi" w:hAnsiTheme="majorBidi" w:cstheme="majorBidi"/>
                              </w:rPr>
                              <w:t>Keyword2</w:t>
                            </w:r>
                            <w:r w:rsidRPr="00272F63">
                              <w:rPr>
                                <w:rFonts w:asciiTheme="majorBidi" w:hAnsiTheme="majorBidi" w:cstheme="majorBidi"/>
                                <w:lang w:bidi="ar-DZ"/>
                              </w:rPr>
                              <w:t xml:space="preserve">; </w:t>
                            </w:r>
                            <w:r w:rsidRPr="00272F63">
                              <w:rPr>
                                <w:rFonts w:asciiTheme="majorBidi" w:hAnsiTheme="majorBidi" w:cstheme="majorBidi"/>
                              </w:rPr>
                              <w:t>Keyword3</w:t>
                            </w:r>
                            <w:r w:rsidRPr="00272F63">
                              <w:rPr>
                                <w:rFonts w:asciiTheme="majorBidi" w:hAnsiTheme="majorBidi" w:cstheme="majorBidi"/>
                                <w:lang w:bidi="ar-DZ"/>
                              </w:rPr>
                              <w:t xml:space="preserve">; </w:t>
                            </w:r>
                            <w:r w:rsidRPr="00272F63">
                              <w:rPr>
                                <w:rFonts w:asciiTheme="majorBidi" w:hAnsiTheme="majorBidi" w:cstheme="majorBidi"/>
                              </w:rPr>
                              <w:t>Keyword4.</w:t>
                            </w:r>
                            <w:r w:rsidRPr="00272F63">
                              <w:rPr>
                                <w:rFonts w:asciiTheme="majorBidi" w:hAnsiTheme="majorBidi" w:cstheme="majorBidi"/>
                                <w:lang w:bidi="ar-DZ"/>
                              </w:rPr>
                              <w:t xml:space="preserve"> </w:t>
                            </w:r>
                          </w:p>
                          <w:p w:rsidR="00482F01" w:rsidRPr="00C40754" w:rsidRDefault="00482F01" w:rsidP="00482F01">
                            <w:pPr>
                              <w:jc w:val="lowKashida"/>
                              <w:rPr>
                                <w:lang w:bidi="ar-DZ"/>
                              </w:rPr>
                            </w:pPr>
                          </w:p>
                          <w:p w:rsidR="00482F01" w:rsidRDefault="00482F01" w:rsidP="00482F01">
                            <w:pPr>
                              <w:tabs>
                                <w:tab w:val="right" w:pos="1081"/>
                              </w:tabs>
                              <w:spacing w:before="120" w:after="120"/>
                              <w:rPr>
                                <w:rFonts w:ascii="Simplified Arabic" w:hAnsi="Simplified Arabic" w:cs="Simplified Arabic"/>
                                <w:rtl/>
                                <w:lang w:bidi="ar-DZ"/>
                              </w:rPr>
                            </w:pPr>
                          </w:p>
                          <w:p w:rsidR="00482F01" w:rsidRDefault="00482F01" w:rsidP="00482F01">
                            <w:pPr>
                              <w:tabs>
                                <w:tab w:val="right" w:pos="1081"/>
                              </w:tabs>
                              <w:spacing w:before="120" w:after="120"/>
                              <w:rPr>
                                <w:rFonts w:ascii="Simplified Arabic" w:hAnsi="Simplified Arabic" w:cs="Simplified Arabic"/>
                                <w:rtl/>
                                <w:lang w:bidi="ar-DZ"/>
                              </w:rPr>
                            </w:pPr>
                          </w:p>
                          <w:p w:rsidR="00482F01" w:rsidRDefault="00482F01" w:rsidP="00482F01">
                            <w:pPr>
                              <w:tabs>
                                <w:tab w:val="right" w:pos="1081"/>
                              </w:tabs>
                              <w:spacing w:before="120" w:after="120"/>
                              <w:rPr>
                                <w:rFonts w:ascii="Simplified Arabic" w:hAnsi="Simplified Arabic" w:cs="Simplified Arabic"/>
                                <w:rtl/>
                                <w:lang w:bidi="ar-DZ"/>
                              </w:rPr>
                            </w:pPr>
                          </w:p>
                          <w:p w:rsidR="00482F01" w:rsidRDefault="00482F01" w:rsidP="00482F01">
                            <w:pPr>
                              <w:tabs>
                                <w:tab w:val="right" w:pos="1081"/>
                              </w:tabs>
                              <w:rPr>
                                <w:rFonts w:ascii="Simplified Arabic" w:hAnsi="Simplified Arabic" w:cs="Simplified Arabic"/>
                                <w:rtl/>
                                <w:lang w:bidi="ar-DZ"/>
                              </w:rPr>
                            </w:pPr>
                          </w:p>
                          <w:p w:rsidR="00482F01" w:rsidRDefault="00482F01" w:rsidP="00482F01">
                            <w:pPr>
                              <w:tabs>
                                <w:tab w:val="right" w:pos="1081"/>
                              </w:tabs>
                              <w:rPr>
                                <w:rFonts w:ascii="Simplified Arabic" w:hAnsi="Simplified Arabic" w:cs="Simplified Arabic"/>
                                <w:rtl/>
                                <w:lang w:bidi="ar-DZ"/>
                              </w:rPr>
                            </w:pPr>
                          </w:p>
                          <w:p w:rsidR="00482F01" w:rsidRDefault="00482F01" w:rsidP="00482F01">
                            <w:pPr>
                              <w:tabs>
                                <w:tab w:val="right" w:pos="1081"/>
                              </w:tabs>
                              <w:rPr>
                                <w:rFonts w:ascii="Simplified Arabic" w:hAnsi="Simplified Arabic" w:cs="Simplified Arabic"/>
                                <w:rtl/>
                                <w:lang w:bidi="ar-DZ"/>
                              </w:rPr>
                            </w:pPr>
                          </w:p>
                          <w:p w:rsidR="00482F01" w:rsidRDefault="00482F01" w:rsidP="00482F01">
                            <w:pPr>
                              <w:tabs>
                                <w:tab w:val="right" w:pos="1081"/>
                              </w:tabs>
                              <w:rPr>
                                <w:rFonts w:ascii="Simplified Arabic" w:hAnsi="Simplified Arabic" w:cs="Simplified Arabic"/>
                                <w:rtl/>
                                <w:lang w:bidi="ar-DZ"/>
                              </w:rPr>
                            </w:pPr>
                          </w:p>
                          <w:p w:rsidR="00482F01" w:rsidRDefault="00482F01" w:rsidP="00482F01">
                            <w:pPr>
                              <w:tabs>
                                <w:tab w:val="right" w:pos="1081"/>
                              </w:tabs>
                              <w:rPr>
                                <w:rFonts w:ascii="Simplified Arabic" w:hAnsi="Simplified Arabic" w:cs="Simplified Arabic"/>
                                <w:rtl/>
                                <w:lang w:bidi="ar-DZ"/>
                              </w:rPr>
                            </w:pPr>
                          </w:p>
                          <w:p w:rsidR="00482F01" w:rsidRDefault="00482F01" w:rsidP="00482F01">
                            <w:pPr>
                              <w:tabs>
                                <w:tab w:val="right" w:pos="1081"/>
                              </w:tabs>
                              <w:rPr>
                                <w:rFonts w:ascii="Simplified Arabic" w:hAnsi="Simplified Arabic" w:cs="Simplified Arabic"/>
                                <w:rtl/>
                                <w:lang w:bidi="ar-DZ"/>
                              </w:rPr>
                            </w:pPr>
                          </w:p>
                          <w:p w:rsidR="00482F01" w:rsidRDefault="00482F01" w:rsidP="00482F01">
                            <w:pPr>
                              <w:tabs>
                                <w:tab w:val="right" w:pos="1081"/>
                              </w:tabs>
                              <w:rPr>
                                <w:rFonts w:ascii="Simplified Arabic" w:hAnsi="Simplified Arabic" w:cs="Simplified Arabic"/>
                                <w:rtl/>
                                <w:lang w:bidi="ar-DZ"/>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7B9DB8E" id="_x0000_t202" coordsize="21600,21600" o:spt="202" path="m,l,21600r21600,l21600,xe">
                <v:stroke joinstyle="miter"/>
                <v:path gradientshapeok="t" o:connecttype="rect"/>
              </v:shapetype>
              <v:shape id="Text Box 41" o:spid="_x0000_s1026" type="#_x0000_t202" style="position:absolute;left:0;text-align:left;margin-left:-1.2pt;margin-top:11.55pt;width:484.5pt;height:359.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OI+MQIAAFEEAAAOAAAAZHJzL2Uyb0RvYy54bWysVM1u2zAMvg/YOwi6L04yO22NOEWXLsOA&#10;7gdo9wCyLNvCZFGTlNjd05eS0iztbsN8EEiR+kh+JL2+ngZFDsI6Cbqii9mcEqE5NFJ3Ff3xsHt3&#10;SYnzTDdMgRYVfRSOXm/evlmPphRL6EE1whIE0a4cTUV7702ZZY73YmBuBkZoNLZgB+ZRtV3WWDYi&#10;+qCy5Xy+ykawjbHAhXN4e5uMdBPx21Zw/61tnfBEVRRz8/G08azDmW3WrOwsM73kxzTYP2QxMKkx&#10;6AnqlnlG9lb+BTVIbsFB62cchgzaVnIRa8BqFvNX1dz3zIhYC5LjzIkm9/9g+dfDd0tkU9GcEs0G&#10;bNGDmDz5ABPJF4Ge0bgSve4N+vkJ77HNsVRn7oD/dETDtme6EzfWwtgL1mB68WV29jThuABSj1+g&#10;wThs7yECTa0dAnfIBkF0bNPjqTUhF46Xq0XxflGgiaMtL1bL/KII2WWsfH5urPOfBAwkCBW12PsI&#10;zw53zifXZ5cQzYGSzU4qFRXb1VtlyYHhnOzid0R/4aY0GSt6VSyLxMALiDCy4gTip8TBq0CD9Djv&#10;Sg4VvZyHL01goO2jbuI0eiZVkrE4pbHGwGOgLpHop3o69qWG5hEZtZDmGvcQhR7sb0pGnOmKul97&#10;ZgUl6rPGrlwt8jwsQVTy4mKJij231OcWpjlCVdRTksStT4uzN1Z2PUZKc6DhBjvZyshxSDVldcwb&#10;5zZ26bhjYTHO9ej150+weQIAAP//AwBQSwMEFAAGAAgAAAAhABso6p/fAAAACQEAAA8AAABkcnMv&#10;ZG93bnJldi54bWxMj0FLw0AUhO+C/2F5grd2k1hWjXkpUkk9WWgUxNs2+0yC2bchu23jv3c96XGY&#10;YeabYj3bQZxo8r1jhHSZgCBunOm5RXh7rRZ3IHzQbPTgmBC+ycO6vLwodG7cmfd0qkMrYgn7XCN0&#10;IYy5lL7pyGq/dCNx9D7dZHWIcmqlmfQ5lttBZkmipNU9x4VOj7TpqPmqjxbheds81V56XW33L+PH&#10;5t1UZmcQr6/mxwcQgebwF4Zf/IgOZWQ6uCMbLwaERbaKSYTsJgUR/XulFIgDwu0qVSDLQv5/UP4A&#10;AAD//wMAUEsBAi0AFAAGAAgAAAAhALaDOJL+AAAA4QEAABMAAAAAAAAAAAAAAAAAAAAAAFtDb250&#10;ZW50X1R5cGVzXS54bWxQSwECLQAUAAYACAAAACEAOP0h/9YAAACUAQAACwAAAAAAAAAAAAAAAAAv&#10;AQAAX3JlbHMvLnJlbHNQSwECLQAUAAYACAAAACEAeQDiPjECAABRBAAADgAAAAAAAAAAAAAAAAAu&#10;AgAAZHJzL2Uyb0RvYy54bWxQSwECLQAUAAYACAAAACEAGyjqn98AAAAJAQAADwAAAAAAAAAAAAAA&#10;AACLBAAAZHJzL2Rvd25yZXYueG1sUEsFBgAAAAAEAAQA8wAAAJcFAAAAAA==&#10;" strokecolor="black [3213]">
                <v:textbox>
                  <w:txbxContent>
                    <w:p w:rsidR="00482F01" w:rsidRPr="00C40754" w:rsidRDefault="00482F01" w:rsidP="00482F01">
                      <w:pPr>
                        <w:ind w:right="-119"/>
                        <w:rPr>
                          <w:rtl/>
                        </w:rPr>
                      </w:pPr>
                      <w:r w:rsidRPr="00C40754">
                        <w:rPr>
                          <w:rFonts w:cs="Simplified Arabic"/>
                          <w:b/>
                          <w:bCs/>
                          <w:shd w:val="clear" w:color="auto" w:fill="BFBFBF"/>
                          <w:lang w:bidi="ar-DZ"/>
                        </w:rPr>
                        <w:t>Abstract :</w:t>
                      </w:r>
                      <w:r w:rsidRPr="00C40754">
                        <w:t xml:space="preserve"> </w:t>
                      </w:r>
                    </w:p>
                    <w:p w:rsidR="00482F01" w:rsidRPr="00272F63" w:rsidRDefault="00482F01" w:rsidP="00482F01">
                      <w:pPr>
                        <w:pBdr>
                          <w:left w:val="single" w:sz="4" w:space="4" w:color="auto"/>
                        </w:pBdr>
                        <w:ind w:right="-119"/>
                        <w:rPr>
                          <w:rFonts w:asciiTheme="majorBidi" w:hAnsiTheme="majorBidi" w:cstheme="majorBidi"/>
                          <w:sz w:val="24"/>
                          <w:szCs w:val="24"/>
                          <w:rtl/>
                        </w:rPr>
                      </w:pPr>
                      <w:r w:rsidRPr="00272F63">
                        <w:rPr>
                          <w:rFonts w:hint="cs"/>
                          <w:sz w:val="24"/>
                          <w:szCs w:val="24"/>
                          <w:rtl/>
                        </w:rPr>
                        <w:tab/>
                      </w:r>
                      <w:r w:rsidRPr="00272F63">
                        <w:rPr>
                          <w:rFonts w:asciiTheme="majorBidi" w:hAnsiTheme="majorBidi" w:cstheme="majorBidi"/>
                          <w:sz w:val="24"/>
                          <w:szCs w:val="24"/>
                        </w:rPr>
                        <w:t xml:space="preserve">The abstract </w:t>
                      </w:r>
                      <w:proofErr w:type="spellStart"/>
                      <w:r w:rsidRPr="00272F63">
                        <w:rPr>
                          <w:rFonts w:asciiTheme="majorBidi" w:hAnsiTheme="majorBidi" w:cstheme="majorBidi"/>
                          <w:sz w:val="24"/>
                          <w:szCs w:val="24"/>
                        </w:rPr>
                        <w:t>should</w:t>
                      </w:r>
                      <w:proofErr w:type="spellEnd"/>
                      <w:r w:rsidRPr="00272F63">
                        <w:rPr>
                          <w:rFonts w:asciiTheme="majorBidi" w:hAnsiTheme="majorBidi" w:cstheme="majorBidi"/>
                          <w:sz w:val="24"/>
                          <w:szCs w:val="24"/>
                        </w:rPr>
                        <w:t xml:space="preserve"> not </w:t>
                      </w:r>
                      <w:proofErr w:type="spellStart"/>
                      <w:r w:rsidRPr="00272F63">
                        <w:rPr>
                          <w:rFonts w:asciiTheme="majorBidi" w:hAnsiTheme="majorBidi" w:cstheme="majorBidi"/>
                          <w:sz w:val="24"/>
                          <w:szCs w:val="24"/>
                        </w:rPr>
                        <w:t>exceed</w:t>
                      </w:r>
                      <w:proofErr w:type="spellEnd"/>
                      <w:r w:rsidRPr="00272F63">
                        <w:rPr>
                          <w:rFonts w:asciiTheme="majorBidi" w:hAnsiTheme="majorBidi" w:cstheme="majorBidi"/>
                          <w:sz w:val="24"/>
                          <w:szCs w:val="24"/>
                        </w:rPr>
                        <w:t xml:space="preserve"> a maximum of 200 </w:t>
                      </w:r>
                      <w:proofErr w:type="spellStart"/>
                      <w:r w:rsidRPr="00272F63">
                        <w:rPr>
                          <w:rFonts w:asciiTheme="majorBidi" w:hAnsiTheme="majorBidi" w:cstheme="majorBidi"/>
                          <w:sz w:val="24"/>
                          <w:szCs w:val="24"/>
                        </w:rPr>
                        <w:t>words</w:t>
                      </w:r>
                      <w:proofErr w:type="spellEnd"/>
                    </w:p>
                    <w:p w:rsidR="00482F01" w:rsidRPr="00C40754" w:rsidRDefault="00482F01" w:rsidP="00482F01">
                      <w:pPr>
                        <w:rPr>
                          <w:b/>
                          <w:bCs/>
                          <w:i/>
                          <w:iCs/>
                          <w:rtl/>
                        </w:rPr>
                      </w:pPr>
                      <w:r>
                        <w:t xml:space="preserve">(Times New Roman </w:t>
                      </w:r>
                      <w:proofErr w:type="gramStart"/>
                      <w:r>
                        <w:t>font</w:t>
                      </w:r>
                      <w:proofErr w:type="gramEnd"/>
                      <w:r>
                        <w:t xml:space="preserve">, size 12, 1 </w:t>
                      </w:r>
                      <w:proofErr w:type="spellStart"/>
                      <w:r>
                        <w:t>interline</w:t>
                      </w:r>
                      <w:proofErr w:type="spellEnd"/>
                      <w:r>
                        <w:t>).</w:t>
                      </w:r>
                    </w:p>
                    <w:p w:rsidR="00482F01" w:rsidRPr="00482F01" w:rsidRDefault="00482F01" w:rsidP="00482F01">
                      <w:pPr>
                        <w:spacing w:before="120" w:after="120"/>
                        <w:rPr>
                          <w:rFonts w:asciiTheme="majorBidi" w:hAnsiTheme="majorBidi" w:cstheme="majorBidi"/>
                          <w:b/>
                          <w:bCs/>
                          <w:i/>
                          <w:iCs/>
                          <w:rtl/>
                        </w:rPr>
                      </w:pPr>
                    </w:p>
                    <w:p w:rsidR="00482F01" w:rsidRPr="00482F01" w:rsidRDefault="00482F01" w:rsidP="00482F01">
                      <w:pPr>
                        <w:spacing w:before="120" w:after="120"/>
                        <w:rPr>
                          <w:rFonts w:asciiTheme="majorBidi" w:hAnsiTheme="majorBidi" w:cstheme="majorBidi"/>
                          <w:b/>
                          <w:bCs/>
                          <w:i/>
                          <w:iCs/>
                          <w:lang w:bidi="ar-DZ"/>
                        </w:rPr>
                      </w:pPr>
                    </w:p>
                    <w:p w:rsidR="00482F01" w:rsidRPr="00482F01" w:rsidRDefault="00482F01" w:rsidP="00482F01">
                      <w:pPr>
                        <w:spacing w:before="120" w:after="120"/>
                        <w:rPr>
                          <w:rFonts w:asciiTheme="majorBidi" w:hAnsiTheme="majorBidi" w:cstheme="majorBidi"/>
                          <w:b/>
                          <w:bCs/>
                          <w:i/>
                          <w:iCs/>
                          <w:lang w:bidi="ar-DZ"/>
                        </w:rPr>
                      </w:pPr>
                    </w:p>
                    <w:p w:rsidR="00482F01" w:rsidRPr="00482F01" w:rsidRDefault="00482F01" w:rsidP="00482F01">
                      <w:pPr>
                        <w:pBdr>
                          <w:between w:val="single" w:sz="4" w:space="1" w:color="auto"/>
                        </w:pBdr>
                        <w:spacing w:before="120" w:after="120"/>
                        <w:rPr>
                          <w:rFonts w:asciiTheme="majorBidi" w:hAnsiTheme="majorBidi" w:cstheme="majorBidi"/>
                          <w:b/>
                          <w:bCs/>
                          <w:i/>
                          <w:iCs/>
                          <w:lang w:bidi="ar-DZ"/>
                        </w:rPr>
                      </w:pPr>
                    </w:p>
                    <w:p w:rsidR="00482F01" w:rsidRPr="00272F63" w:rsidRDefault="00482F01" w:rsidP="00482F01">
                      <w:pPr>
                        <w:pBdr>
                          <w:between w:val="single" w:sz="4" w:space="1" w:color="auto"/>
                        </w:pBdr>
                        <w:jc w:val="lowKashida"/>
                        <w:rPr>
                          <w:rFonts w:asciiTheme="majorBidi" w:hAnsiTheme="majorBidi" w:cstheme="majorBidi"/>
                          <w:lang w:bidi="ar-DZ"/>
                        </w:rPr>
                      </w:pPr>
                      <w:r w:rsidRPr="00272F63">
                        <w:rPr>
                          <w:rFonts w:asciiTheme="majorBidi" w:hAnsiTheme="majorBidi" w:cstheme="majorBidi"/>
                          <w:b/>
                          <w:bCs/>
                          <w:lang w:bidi="ar-DZ"/>
                        </w:rPr>
                        <w:t>Keywords:</w:t>
                      </w:r>
                      <w:r w:rsidRPr="00272F63">
                        <w:rPr>
                          <w:rFonts w:asciiTheme="majorBidi" w:hAnsiTheme="majorBidi" w:cstheme="majorBidi"/>
                          <w:lang w:bidi="ar-DZ"/>
                        </w:rPr>
                        <w:t xml:space="preserve"> </w:t>
                      </w:r>
                      <w:r w:rsidRPr="00272F63">
                        <w:rPr>
                          <w:rFonts w:asciiTheme="majorBidi" w:hAnsiTheme="majorBidi" w:cstheme="majorBidi"/>
                        </w:rPr>
                        <w:t>Keyword1</w:t>
                      </w:r>
                      <w:r w:rsidRPr="00272F63">
                        <w:rPr>
                          <w:rFonts w:asciiTheme="majorBidi" w:hAnsiTheme="majorBidi" w:cstheme="majorBidi"/>
                          <w:lang w:bidi="ar-DZ"/>
                        </w:rPr>
                        <w:t xml:space="preserve">; </w:t>
                      </w:r>
                      <w:r w:rsidRPr="00272F63">
                        <w:rPr>
                          <w:rFonts w:asciiTheme="majorBidi" w:hAnsiTheme="majorBidi" w:cstheme="majorBidi"/>
                        </w:rPr>
                        <w:t>Keyword2</w:t>
                      </w:r>
                      <w:r w:rsidRPr="00272F63">
                        <w:rPr>
                          <w:rFonts w:asciiTheme="majorBidi" w:hAnsiTheme="majorBidi" w:cstheme="majorBidi"/>
                          <w:lang w:bidi="ar-DZ"/>
                        </w:rPr>
                        <w:t xml:space="preserve">; </w:t>
                      </w:r>
                      <w:r w:rsidRPr="00272F63">
                        <w:rPr>
                          <w:rFonts w:asciiTheme="majorBidi" w:hAnsiTheme="majorBidi" w:cstheme="majorBidi"/>
                        </w:rPr>
                        <w:t>Keyword3</w:t>
                      </w:r>
                      <w:r w:rsidRPr="00272F63">
                        <w:rPr>
                          <w:rFonts w:asciiTheme="majorBidi" w:hAnsiTheme="majorBidi" w:cstheme="majorBidi"/>
                          <w:lang w:bidi="ar-DZ"/>
                        </w:rPr>
                        <w:t xml:space="preserve">; </w:t>
                      </w:r>
                      <w:r w:rsidRPr="00272F63">
                        <w:rPr>
                          <w:rFonts w:asciiTheme="majorBidi" w:hAnsiTheme="majorBidi" w:cstheme="majorBidi"/>
                        </w:rPr>
                        <w:t>Keyword4.</w:t>
                      </w:r>
                      <w:r w:rsidRPr="00272F63">
                        <w:rPr>
                          <w:rFonts w:asciiTheme="majorBidi" w:hAnsiTheme="majorBidi" w:cstheme="majorBidi"/>
                          <w:lang w:bidi="ar-DZ"/>
                        </w:rPr>
                        <w:t xml:space="preserve"> </w:t>
                      </w:r>
                    </w:p>
                    <w:p w:rsidR="00482F01" w:rsidRPr="00C40754" w:rsidRDefault="00482F01" w:rsidP="00482F01">
                      <w:pPr>
                        <w:jc w:val="lowKashida"/>
                        <w:rPr>
                          <w:lang w:bidi="ar-DZ"/>
                        </w:rPr>
                      </w:pPr>
                    </w:p>
                    <w:p w:rsidR="00482F01" w:rsidRDefault="00482F01" w:rsidP="00482F01">
                      <w:pPr>
                        <w:tabs>
                          <w:tab w:val="right" w:pos="1081"/>
                        </w:tabs>
                        <w:spacing w:before="120" w:after="120"/>
                        <w:rPr>
                          <w:rFonts w:ascii="Simplified Arabic" w:hAnsi="Simplified Arabic" w:cs="Simplified Arabic"/>
                          <w:rtl/>
                          <w:lang w:bidi="ar-DZ"/>
                        </w:rPr>
                      </w:pPr>
                    </w:p>
                    <w:p w:rsidR="00482F01" w:rsidRDefault="00482F01" w:rsidP="00482F01">
                      <w:pPr>
                        <w:tabs>
                          <w:tab w:val="right" w:pos="1081"/>
                        </w:tabs>
                        <w:spacing w:before="120" w:after="120"/>
                        <w:rPr>
                          <w:rFonts w:ascii="Simplified Arabic" w:hAnsi="Simplified Arabic" w:cs="Simplified Arabic"/>
                          <w:rtl/>
                          <w:lang w:bidi="ar-DZ"/>
                        </w:rPr>
                      </w:pPr>
                    </w:p>
                    <w:p w:rsidR="00482F01" w:rsidRDefault="00482F01" w:rsidP="00482F01">
                      <w:pPr>
                        <w:tabs>
                          <w:tab w:val="right" w:pos="1081"/>
                        </w:tabs>
                        <w:spacing w:before="120" w:after="120"/>
                        <w:rPr>
                          <w:rFonts w:ascii="Simplified Arabic" w:hAnsi="Simplified Arabic" w:cs="Simplified Arabic"/>
                          <w:rtl/>
                          <w:lang w:bidi="ar-DZ"/>
                        </w:rPr>
                      </w:pPr>
                    </w:p>
                    <w:p w:rsidR="00482F01" w:rsidRDefault="00482F01" w:rsidP="00482F01">
                      <w:pPr>
                        <w:tabs>
                          <w:tab w:val="right" w:pos="1081"/>
                        </w:tabs>
                        <w:rPr>
                          <w:rFonts w:ascii="Simplified Arabic" w:hAnsi="Simplified Arabic" w:cs="Simplified Arabic"/>
                          <w:rtl/>
                          <w:lang w:bidi="ar-DZ"/>
                        </w:rPr>
                      </w:pPr>
                    </w:p>
                    <w:p w:rsidR="00482F01" w:rsidRDefault="00482F01" w:rsidP="00482F01">
                      <w:pPr>
                        <w:tabs>
                          <w:tab w:val="right" w:pos="1081"/>
                        </w:tabs>
                        <w:rPr>
                          <w:rFonts w:ascii="Simplified Arabic" w:hAnsi="Simplified Arabic" w:cs="Simplified Arabic"/>
                          <w:rtl/>
                          <w:lang w:bidi="ar-DZ"/>
                        </w:rPr>
                      </w:pPr>
                    </w:p>
                    <w:p w:rsidR="00482F01" w:rsidRDefault="00482F01" w:rsidP="00482F01">
                      <w:pPr>
                        <w:tabs>
                          <w:tab w:val="right" w:pos="1081"/>
                        </w:tabs>
                        <w:rPr>
                          <w:rFonts w:ascii="Simplified Arabic" w:hAnsi="Simplified Arabic" w:cs="Simplified Arabic"/>
                          <w:rtl/>
                          <w:lang w:bidi="ar-DZ"/>
                        </w:rPr>
                      </w:pPr>
                    </w:p>
                    <w:p w:rsidR="00482F01" w:rsidRDefault="00482F01" w:rsidP="00482F01">
                      <w:pPr>
                        <w:tabs>
                          <w:tab w:val="right" w:pos="1081"/>
                        </w:tabs>
                        <w:rPr>
                          <w:rFonts w:ascii="Simplified Arabic" w:hAnsi="Simplified Arabic" w:cs="Simplified Arabic"/>
                          <w:rtl/>
                          <w:lang w:bidi="ar-DZ"/>
                        </w:rPr>
                      </w:pPr>
                    </w:p>
                    <w:p w:rsidR="00482F01" w:rsidRDefault="00482F01" w:rsidP="00482F01">
                      <w:pPr>
                        <w:tabs>
                          <w:tab w:val="right" w:pos="1081"/>
                        </w:tabs>
                        <w:rPr>
                          <w:rFonts w:ascii="Simplified Arabic" w:hAnsi="Simplified Arabic" w:cs="Simplified Arabic"/>
                          <w:rtl/>
                          <w:lang w:bidi="ar-DZ"/>
                        </w:rPr>
                      </w:pPr>
                    </w:p>
                    <w:p w:rsidR="00482F01" w:rsidRDefault="00482F01" w:rsidP="00482F01">
                      <w:pPr>
                        <w:tabs>
                          <w:tab w:val="right" w:pos="1081"/>
                        </w:tabs>
                        <w:rPr>
                          <w:rFonts w:ascii="Simplified Arabic" w:hAnsi="Simplified Arabic" w:cs="Simplified Arabic"/>
                          <w:rtl/>
                          <w:lang w:bidi="ar-DZ"/>
                        </w:rPr>
                      </w:pPr>
                    </w:p>
                    <w:p w:rsidR="00482F01" w:rsidRDefault="00482F01" w:rsidP="00482F01">
                      <w:pPr>
                        <w:tabs>
                          <w:tab w:val="right" w:pos="1081"/>
                        </w:tabs>
                        <w:rPr>
                          <w:rFonts w:ascii="Simplified Arabic" w:hAnsi="Simplified Arabic" w:cs="Simplified Arabic"/>
                          <w:rtl/>
                          <w:lang w:bidi="ar-DZ"/>
                        </w:rPr>
                      </w:pPr>
                    </w:p>
                  </w:txbxContent>
                </v:textbox>
              </v:shape>
            </w:pict>
          </mc:Fallback>
        </mc:AlternateContent>
      </w:r>
    </w:p>
    <w:p w:rsidR="00482F01" w:rsidRPr="00482F01" w:rsidRDefault="00482F01" w:rsidP="00482F01">
      <w:pPr>
        <w:contextualSpacing/>
        <w:jc w:val="lowKashida"/>
        <w:rPr>
          <w:rFonts w:asciiTheme="majorBidi" w:hAnsiTheme="majorBidi" w:cstheme="majorBidi"/>
          <w:sz w:val="28"/>
          <w:szCs w:val="28"/>
          <w:rtl/>
          <w:lang w:bidi="ar-DZ"/>
        </w:rPr>
      </w:pPr>
    </w:p>
    <w:p w:rsidR="00482F01" w:rsidRPr="00482F01" w:rsidRDefault="00482F01" w:rsidP="00482F01">
      <w:pPr>
        <w:contextualSpacing/>
        <w:jc w:val="lowKashida"/>
        <w:rPr>
          <w:rFonts w:asciiTheme="majorBidi" w:hAnsiTheme="majorBidi" w:cstheme="majorBidi"/>
          <w:sz w:val="28"/>
          <w:szCs w:val="28"/>
          <w:rtl/>
          <w:lang w:bidi="ar-DZ"/>
        </w:rPr>
      </w:pPr>
    </w:p>
    <w:p w:rsidR="00482F01" w:rsidRPr="00482F01" w:rsidRDefault="00482F01" w:rsidP="00482F01">
      <w:pPr>
        <w:contextualSpacing/>
        <w:jc w:val="lowKashida"/>
        <w:rPr>
          <w:rFonts w:asciiTheme="majorBidi" w:hAnsiTheme="majorBidi" w:cstheme="majorBidi"/>
          <w:sz w:val="28"/>
          <w:szCs w:val="28"/>
          <w:rtl/>
          <w:lang w:bidi="ar-DZ"/>
        </w:rPr>
      </w:pPr>
    </w:p>
    <w:p w:rsidR="00482F01" w:rsidRPr="00482F01" w:rsidRDefault="00482F01" w:rsidP="00482F01">
      <w:pPr>
        <w:contextualSpacing/>
        <w:rPr>
          <w:rFonts w:asciiTheme="majorBidi" w:hAnsiTheme="majorBidi" w:cstheme="majorBidi"/>
          <w:sz w:val="28"/>
          <w:szCs w:val="28"/>
          <w:rtl/>
          <w:lang w:bidi="ar-DZ"/>
        </w:rPr>
      </w:pPr>
    </w:p>
    <w:p w:rsidR="00482F01" w:rsidRPr="00482F01" w:rsidRDefault="00482F01" w:rsidP="00482F01">
      <w:pPr>
        <w:contextualSpacing/>
        <w:rPr>
          <w:rFonts w:asciiTheme="majorBidi" w:hAnsiTheme="majorBidi" w:cstheme="majorBidi"/>
          <w:sz w:val="28"/>
          <w:szCs w:val="28"/>
          <w:rtl/>
          <w:lang w:bidi="ar-DZ"/>
        </w:rPr>
      </w:pPr>
    </w:p>
    <w:p w:rsidR="00482F01" w:rsidRPr="00482F01" w:rsidRDefault="00482F01" w:rsidP="00482F01">
      <w:pPr>
        <w:contextualSpacing/>
        <w:rPr>
          <w:rFonts w:asciiTheme="majorBidi" w:hAnsiTheme="majorBidi" w:cstheme="majorBidi"/>
          <w:sz w:val="28"/>
          <w:szCs w:val="28"/>
          <w:rtl/>
          <w:lang w:bidi="ar-DZ"/>
        </w:rPr>
      </w:pPr>
    </w:p>
    <w:p w:rsidR="00482F01" w:rsidRPr="00482F01" w:rsidRDefault="00482F01" w:rsidP="00482F01">
      <w:pPr>
        <w:contextualSpacing/>
        <w:rPr>
          <w:rFonts w:asciiTheme="majorBidi" w:hAnsiTheme="majorBidi" w:cstheme="majorBidi"/>
          <w:sz w:val="28"/>
          <w:szCs w:val="28"/>
          <w:rtl/>
          <w:lang w:bidi="ar-DZ"/>
        </w:rPr>
      </w:pPr>
    </w:p>
    <w:p w:rsidR="00482F01" w:rsidRPr="00482F01" w:rsidRDefault="00482F01" w:rsidP="00482F01">
      <w:pPr>
        <w:contextualSpacing/>
        <w:rPr>
          <w:rFonts w:asciiTheme="majorBidi" w:hAnsiTheme="majorBidi" w:cstheme="majorBidi"/>
          <w:sz w:val="28"/>
          <w:szCs w:val="28"/>
          <w:rtl/>
          <w:lang w:bidi="ar-DZ"/>
        </w:rPr>
      </w:pPr>
    </w:p>
    <w:p w:rsidR="00482F01" w:rsidRPr="00482F01" w:rsidRDefault="00482F01" w:rsidP="00482F01">
      <w:pPr>
        <w:contextualSpacing/>
        <w:rPr>
          <w:rFonts w:asciiTheme="majorBidi" w:hAnsiTheme="majorBidi" w:cstheme="majorBidi"/>
          <w:sz w:val="28"/>
          <w:szCs w:val="28"/>
          <w:rtl/>
          <w:lang w:bidi="ar-DZ"/>
        </w:rPr>
      </w:pPr>
    </w:p>
    <w:p w:rsidR="00482F01" w:rsidRPr="00482F01" w:rsidRDefault="00482F01" w:rsidP="00482F01">
      <w:pPr>
        <w:contextualSpacing/>
        <w:rPr>
          <w:rFonts w:asciiTheme="majorBidi" w:hAnsiTheme="majorBidi" w:cstheme="majorBidi"/>
          <w:sz w:val="28"/>
          <w:szCs w:val="28"/>
          <w:rtl/>
          <w:lang w:bidi="ar-DZ"/>
        </w:rPr>
      </w:pPr>
    </w:p>
    <w:p w:rsidR="00482F01" w:rsidRPr="00482F01" w:rsidRDefault="00482F01" w:rsidP="00482F01">
      <w:pPr>
        <w:contextualSpacing/>
        <w:rPr>
          <w:rFonts w:asciiTheme="majorBidi" w:hAnsiTheme="majorBidi" w:cstheme="majorBidi"/>
          <w:sz w:val="28"/>
          <w:szCs w:val="28"/>
          <w:rtl/>
          <w:lang w:bidi="ar-DZ"/>
        </w:rPr>
      </w:pPr>
    </w:p>
    <w:p w:rsidR="00482F01" w:rsidRPr="00482F01" w:rsidRDefault="00482F01" w:rsidP="00482F01">
      <w:pPr>
        <w:contextualSpacing/>
        <w:rPr>
          <w:rFonts w:asciiTheme="majorBidi" w:hAnsiTheme="majorBidi" w:cstheme="majorBidi"/>
          <w:sz w:val="28"/>
          <w:szCs w:val="28"/>
          <w:lang w:bidi="ar-DZ"/>
        </w:rPr>
      </w:pPr>
    </w:p>
    <w:p w:rsidR="00482F01" w:rsidRPr="00482F01" w:rsidRDefault="00482F01" w:rsidP="00482F01">
      <w:pPr>
        <w:contextualSpacing/>
        <w:rPr>
          <w:rFonts w:asciiTheme="majorBidi" w:hAnsiTheme="majorBidi" w:cstheme="majorBidi"/>
          <w:sz w:val="28"/>
          <w:szCs w:val="28"/>
          <w:lang w:bidi="ar-DZ"/>
        </w:rPr>
      </w:pPr>
    </w:p>
    <w:p w:rsidR="00482F01" w:rsidRPr="00482F01" w:rsidRDefault="00482F01" w:rsidP="00482F01">
      <w:pPr>
        <w:contextualSpacing/>
        <w:rPr>
          <w:rFonts w:asciiTheme="majorBidi" w:hAnsiTheme="majorBidi" w:cstheme="majorBidi"/>
          <w:sz w:val="28"/>
          <w:szCs w:val="28"/>
          <w:lang w:bidi="ar-DZ"/>
        </w:rPr>
      </w:pPr>
    </w:p>
    <w:p w:rsidR="00482F01" w:rsidRPr="00482F01" w:rsidRDefault="00482F01" w:rsidP="00482F01">
      <w:pPr>
        <w:contextualSpacing/>
        <w:rPr>
          <w:rFonts w:asciiTheme="majorBidi" w:hAnsiTheme="majorBidi" w:cstheme="majorBidi"/>
          <w:sz w:val="28"/>
          <w:szCs w:val="28"/>
          <w:lang w:bidi="ar-DZ"/>
        </w:rPr>
      </w:pPr>
    </w:p>
    <w:p w:rsidR="00482F01" w:rsidRPr="00482F01" w:rsidRDefault="00482F01" w:rsidP="00482F01">
      <w:pPr>
        <w:contextualSpacing/>
        <w:rPr>
          <w:rFonts w:asciiTheme="majorBidi" w:hAnsiTheme="majorBidi" w:cstheme="majorBidi"/>
          <w:sz w:val="28"/>
          <w:szCs w:val="28"/>
          <w:lang w:bidi="ar-DZ"/>
        </w:rPr>
      </w:pPr>
    </w:p>
    <w:p w:rsidR="00482F01" w:rsidRPr="00482F01" w:rsidRDefault="00482F01" w:rsidP="00482F01">
      <w:pPr>
        <w:contextualSpacing/>
        <w:rPr>
          <w:rFonts w:asciiTheme="majorBidi" w:hAnsiTheme="majorBidi" w:cstheme="majorBidi"/>
          <w:sz w:val="28"/>
          <w:szCs w:val="28"/>
          <w:lang w:bidi="ar-DZ"/>
        </w:rPr>
      </w:pPr>
    </w:p>
    <w:p w:rsidR="00482F01" w:rsidRPr="00482F01" w:rsidRDefault="00482F01" w:rsidP="00482F01">
      <w:pPr>
        <w:contextualSpacing/>
        <w:rPr>
          <w:rFonts w:asciiTheme="majorBidi" w:hAnsiTheme="majorBidi" w:cstheme="majorBidi"/>
          <w:sz w:val="28"/>
          <w:szCs w:val="28"/>
          <w:rtl/>
          <w:lang w:bidi="ar-DZ"/>
        </w:rPr>
      </w:pPr>
    </w:p>
    <w:p w:rsidR="00482F01" w:rsidRPr="00482F01" w:rsidRDefault="00482F01" w:rsidP="00482F01">
      <w:pPr>
        <w:contextualSpacing/>
        <w:rPr>
          <w:rFonts w:asciiTheme="majorBidi" w:hAnsiTheme="majorBidi" w:cstheme="majorBidi"/>
          <w:sz w:val="28"/>
          <w:szCs w:val="28"/>
          <w:rtl/>
          <w:lang w:bidi="ar-DZ"/>
        </w:rPr>
      </w:pPr>
    </w:p>
    <w:p w:rsidR="00482F01" w:rsidRPr="00482F01" w:rsidRDefault="00482F01" w:rsidP="00482F01">
      <w:pPr>
        <w:contextualSpacing/>
        <w:jc w:val="right"/>
        <w:rPr>
          <w:rFonts w:asciiTheme="majorBidi" w:hAnsiTheme="majorBidi" w:cstheme="majorBidi"/>
          <w:sz w:val="28"/>
          <w:szCs w:val="28"/>
          <w:lang w:bidi="ar-DZ"/>
        </w:rPr>
      </w:pPr>
    </w:p>
    <w:p w:rsidR="00482F01" w:rsidRPr="00482F01" w:rsidRDefault="00482F01" w:rsidP="00482F01">
      <w:pPr>
        <w:contextualSpacing/>
        <w:rPr>
          <w:rFonts w:asciiTheme="majorBidi" w:hAnsiTheme="majorBidi" w:cstheme="majorBidi"/>
          <w:sz w:val="28"/>
          <w:szCs w:val="28"/>
          <w:lang w:bidi="ar-DZ"/>
        </w:rPr>
      </w:pPr>
    </w:p>
    <w:p w:rsidR="00482F01" w:rsidRPr="00272F63" w:rsidRDefault="00482F01" w:rsidP="00482F01">
      <w:pPr>
        <w:contextualSpacing/>
        <w:rPr>
          <w:rFonts w:asciiTheme="majorBidi" w:hAnsiTheme="majorBidi" w:cstheme="majorBidi"/>
          <w:b/>
          <w:bCs/>
          <w:color w:val="FF0000"/>
          <w:sz w:val="24"/>
          <w:szCs w:val="24"/>
          <w:lang w:bidi="ar-DZ"/>
        </w:rPr>
      </w:pPr>
      <w:r w:rsidRPr="00482F01">
        <w:rPr>
          <w:rFonts w:asciiTheme="majorBidi" w:hAnsiTheme="majorBidi" w:cstheme="majorBidi"/>
          <w:b/>
          <w:bCs/>
          <w:color w:val="FF0000"/>
        </w:rPr>
        <w:t xml:space="preserve"> </w:t>
      </w:r>
      <w:r w:rsidRPr="00272F63">
        <w:rPr>
          <w:rFonts w:asciiTheme="majorBidi" w:hAnsiTheme="majorBidi" w:cstheme="majorBidi"/>
          <w:b/>
          <w:bCs/>
          <w:color w:val="FF0000"/>
          <w:sz w:val="24"/>
          <w:szCs w:val="24"/>
          <w:lang w:val="de-DE" w:bidi="ar-DZ"/>
        </w:rPr>
        <w:t xml:space="preserve">Times New Roman; Size 12; </w:t>
      </w:r>
      <w:r w:rsidRPr="00272F63">
        <w:rPr>
          <w:rFonts w:asciiTheme="majorBidi" w:hAnsiTheme="majorBidi" w:cstheme="majorBidi"/>
          <w:b/>
          <w:bCs/>
          <w:color w:val="FF0000"/>
          <w:sz w:val="24"/>
          <w:szCs w:val="24"/>
          <w:lang w:bidi="ar-DZ"/>
        </w:rPr>
        <w:t>1</w:t>
      </w:r>
      <w:r w:rsidRPr="00272F63">
        <w:rPr>
          <w:rFonts w:asciiTheme="majorBidi" w:hAnsiTheme="majorBidi" w:cstheme="majorBidi"/>
          <w:b/>
          <w:bCs/>
          <w:color w:val="FF0000"/>
          <w:sz w:val="24"/>
          <w:szCs w:val="24"/>
          <w:rtl/>
          <w:lang w:bidi="ar-DZ"/>
        </w:rPr>
        <w:t xml:space="preserve"> </w:t>
      </w:r>
      <w:proofErr w:type="spellStart"/>
      <w:r w:rsidRPr="00272F63">
        <w:rPr>
          <w:rFonts w:asciiTheme="majorBidi" w:hAnsiTheme="majorBidi" w:cstheme="majorBidi"/>
          <w:b/>
          <w:bCs/>
          <w:color w:val="FF0000"/>
          <w:sz w:val="24"/>
          <w:szCs w:val="24"/>
          <w:lang w:bidi="ar-DZ"/>
        </w:rPr>
        <w:t>Interline</w:t>
      </w:r>
      <w:proofErr w:type="spellEnd"/>
      <w:r w:rsidRPr="00272F63">
        <w:rPr>
          <w:rFonts w:asciiTheme="majorBidi" w:hAnsiTheme="majorBidi" w:cstheme="majorBidi"/>
          <w:b/>
          <w:bCs/>
          <w:color w:val="FF0000"/>
          <w:sz w:val="24"/>
          <w:szCs w:val="24"/>
          <w:lang w:bidi="ar-DZ"/>
        </w:rPr>
        <w:t>.</w:t>
      </w:r>
    </w:p>
    <w:p w:rsidR="00482F01" w:rsidRPr="00272F63" w:rsidRDefault="00482F01" w:rsidP="00482F01">
      <w:pPr>
        <w:numPr>
          <w:ilvl w:val="0"/>
          <w:numId w:val="6"/>
        </w:numPr>
        <w:spacing w:before="120" w:after="120" w:line="240" w:lineRule="auto"/>
        <w:ind w:left="284" w:hanging="284"/>
        <w:contextualSpacing/>
        <w:rPr>
          <w:rFonts w:asciiTheme="majorBidi" w:hAnsiTheme="majorBidi" w:cstheme="majorBidi"/>
          <w:b/>
          <w:bCs/>
          <w:sz w:val="24"/>
          <w:szCs w:val="24"/>
        </w:rPr>
      </w:pPr>
      <w:r w:rsidRPr="00272F63">
        <w:rPr>
          <w:rFonts w:asciiTheme="majorBidi" w:hAnsiTheme="majorBidi" w:cstheme="majorBidi"/>
          <w:b/>
          <w:bCs/>
          <w:sz w:val="24"/>
          <w:szCs w:val="24"/>
        </w:rPr>
        <w:t>Introduction</w:t>
      </w:r>
      <w:r w:rsidRPr="00272F63">
        <w:rPr>
          <w:rFonts w:asciiTheme="majorBidi" w:hAnsiTheme="majorBidi" w:cstheme="majorBidi"/>
          <w:b/>
          <w:bCs/>
          <w:sz w:val="24"/>
          <w:szCs w:val="24"/>
          <w:rtl/>
        </w:rPr>
        <w:t>.</w:t>
      </w:r>
    </w:p>
    <w:p w:rsidR="00482F01" w:rsidRPr="00272F63" w:rsidRDefault="00482F01" w:rsidP="00482F01">
      <w:pPr>
        <w:spacing w:before="120" w:after="120"/>
        <w:contextualSpacing/>
        <w:jc w:val="both"/>
        <w:rPr>
          <w:rFonts w:asciiTheme="majorBidi" w:hAnsiTheme="majorBidi" w:cstheme="majorBidi"/>
          <w:b/>
          <w:bCs/>
          <w:sz w:val="24"/>
          <w:szCs w:val="24"/>
          <w:rtl/>
        </w:rPr>
      </w:pPr>
      <w:r w:rsidRPr="00272F63">
        <w:rPr>
          <w:rFonts w:asciiTheme="majorBidi" w:hAnsiTheme="majorBidi" w:cstheme="majorBidi"/>
          <w:b/>
          <w:bCs/>
          <w:sz w:val="24"/>
          <w:szCs w:val="24"/>
          <w:lang w:val="en-GB"/>
        </w:rPr>
        <w:t>2. First Level Title one</w:t>
      </w:r>
      <w:r w:rsidRPr="00272F63">
        <w:rPr>
          <w:rFonts w:asciiTheme="majorBidi" w:hAnsiTheme="majorBidi" w:cstheme="majorBidi"/>
          <w:b/>
          <w:bCs/>
          <w:sz w:val="24"/>
          <w:szCs w:val="24"/>
          <w:rtl/>
          <w:lang w:val="en-GB"/>
        </w:rPr>
        <w:t>.</w:t>
      </w:r>
    </w:p>
    <w:p w:rsidR="00482F01" w:rsidRPr="00272F63" w:rsidRDefault="00482F01" w:rsidP="00482F01">
      <w:pPr>
        <w:spacing w:before="120" w:after="120"/>
        <w:contextualSpacing/>
        <w:jc w:val="both"/>
        <w:rPr>
          <w:rFonts w:asciiTheme="majorBidi" w:hAnsiTheme="majorBidi" w:cstheme="majorBidi"/>
          <w:b/>
          <w:bCs/>
          <w:sz w:val="24"/>
          <w:szCs w:val="24"/>
          <w:lang w:val="en-GB"/>
        </w:rPr>
      </w:pPr>
      <w:r w:rsidRPr="00272F63">
        <w:rPr>
          <w:rFonts w:asciiTheme="majorBidi" w:hAnsiTheme="majorBidi" w:cstheme="majorBidi"/>
          <w:b/>
          <w:bCs/>
          <w:sz w:val="24"/>
          <w:szCs w:val="24"/>
          <w:rtl/>
          <w:lang w:val="en-GB"/>
        </w:rPr>
        <w:t>2</w:t>
      </w:r>
      <w:r w:rsidRPr="00272F63">
        <w:rPr>
          <w:rFonts w:asciiTheme="majorBidi" w:hAnsiTheme="majorBidi" w:cstheme="majorBidi"/>
          <w:b/>
          <w:bCs/>
          <w:sz w:val="24"/>
          <w:szCs w:val="24"/>
          <w:lang w:val="en-GB"/>
        </w:rPr>
        <w:t>.1. Second Level Title one</w:t>
      </w:r>
      <w:r w:rsidRPr="00272F63">
        <w:rPr>
          <w:rFonts w:asciiTheme="majorBidi" w:hAnsiTheme="majorBidi" w:cstheme="majorBidi"/>
          <w:b/>
          <w:bCs/>
          <w:sz w:val="24"/>
          <w:szCs w:val="24"/>
          <w:rtl/>
          <w:lang w:val="en-GB"/>
        </w:rPr>
        <w:t>.</w:t>
      </w:r>
      <w:r w:rsidRPr="00272F63">
        <w:rPr>
          <w:rFonts w:asciiTheme="majorBidi" w:hAnsiTheme="majorBidi" w:cstheme="majorBidi"/>
          <w:b/>
          <w:bCs/>
          <w:sz w:val="24"/>
          <w:szCs w:val="24"/>
          <w:lang w:val="en-GB"/>
        </w:rPr>
        <w:t> </w:t>
      </w:r>
    </w:p>
    <w:p w:rsidR="00482F01" w:rsidRPr="00272F63" w:rsidRDefault="00482F01" w:rsidP="00482F01">
      <w:pPr>
        <w:spacing w:before="120" w:after="120"/>
        <w:contextualSpacing/>
        <w:jc w:val="both"/>
        <w:rPr>
          <w:rFonts w:asciiTheme="majorBidi" w:hAnsiTheme="majorBidi" w:cstheme="majorBidi"/>
          <w:b/>
          <w:bCs/>
          <w:sz w:val="24"/>
          <w:szCs w:val="24"/>
          <w:rtl/>
          <w:lang w:val="en-GB"/>
        </w:rPr>
      </w:pPr>
      <w:r w:rsidRPr="00272F63">
        <w:rPr>
          <w:rFonts w:asciiTheme="majorBidi" w:hAnsiTheme="majorBidi" w:cstheme="majorBidi"/>
          <w:b/>
          <w:bCs/>
          <w:sz w:val="24"/>
          <w:szCs w:val="24"/>
          <w:lang w:val="en-GB"/>
        </w:rPr>
        <w:t>a. Third Level Title one</w:t>
      </w:r>
    </w:p>
    <w:p w:rsidR="00482F01" w:rsidRPr="00272F63" w:rsidRDefault="00482F01" w:rsidP="00482F01">
      <w:pPr>
        <w:spacing w:before="120" w:after="120"/>
        <w:contextualSpacing/>
        <w:jc w:val="both"/>
        <w:rPr>
          <w:rFonts w:asciiTheme="majorBidi" w:hAnsiTheme="majorBidi" w:cstheme="majorBidi"/>
          <w:b/>
          <w:bCs/>
          <w:sz w:val="24"/>
          <w:szCs w:val="24"/>
          <w:lang w:val="en-GB"/>
        </w:rPr>
      </w:pPr>
      <w:r w:rsidRPr="00272F63">
        <w:rPr>
          <w:rFonts w:asciiTheme="majorBidi" w:hAnsiTheme="majorBidi" w:cstheme="majorBidi"/>
          <w:b/>
          <w:bCs/>
          <w:sz w:val="24"/>
          <w:szCs w:val="24"/>
          <w:lang w:val="en-GB"/>
        </w:rPr>
        <w:t xml:space="preserve">3. First Level Title </w:t>
      </w:r>
      <w:proofErr w:type="gramStart"/>
      <w:r w:rsidRPr="00272F63">
        <w:rPr>
          <w:rFonts w:asciiTheme="majorBidi" w:hAnsiTheme="majorBidi" w:cstheme="majorBidi"/>
          <w:b/>
          <w:bCs/>
          <w:sz w:val="24"/>
          <w:szCs w:val="24"/>
          <w:lang w:val="en-GB"/>
        </w:rPr>
        <w:t>two</w:t>
      </w:r>
      <w:proofErr w:type="gramEnd"/>
      <w:r w:rsidRPr="00272F63">
        <w:rPr>
          <w:rFonts w:asciiTheme="majorBidi" w:hAnsiTheme="majorBidi" w:cstheme="majorBidi"/>
          <w:b/>
          <w:bCs/>
          <w:sz w:val="24"/>
          <w:szCs w:val="24"/>
          <w:lang w:val="en-GB"/>
        </w:rPr>
        <w:t>.</w:t>
      </w:r>
    </w:p>
    <w:p w:rsidR="00482F01" w:rsidRPr="00272F63" w:rsidRDefault="00482F01" w:rsidP="00482F01">
      <w:pPr>
        <w:numPr>
          <w:ilvl w:val="1"/>
          <w:numId w:val="8"/>
        </w:numPr>
        <w:spacing w:before="120" w:after="120" w:line="240" w:lineRule="auto"/>
        <w:ind w:left="426" w:hanging="426"/>
        <w:contextualSpacing/>
        <w:jc w:val="both"/>
        <w:rPr>
          <w:rFonts w:asciiTheme="majorBidi" w:hAnsiTheme="majorBidi" w:cstheme="majorBidi"/>
          <w:b/>
          <w:bCs/>
          <w:sz w:val="24"/>
          <w:szCs w:val="24"/>
          <w:lang w:val="en-GB"/>
        </w:rPr>
      </w:pPr>
      <w:r w:rsidRPr="00272F63">
        <w:rPr>
          <w:rFonts w:asciiTheme="majorBidi" w:hAnsiTheme="majorBidi" w:cstheme="majorBidi"/>
          <w:b/>
          <w:bCs/>
          <w:sz w:val="24"/>
          <w:szCs w:val="24"/>
          <w:lang w:val="en-GB"/>
        </w:rPr>
        <w:t xml:space="preserve">Second Level Title </w:t>
      </w:r>
      <w:proofErr w:type="gramStart"/>
      <w:r w:rsidRPr="00272F63">
        <w:rPr>
          <w:rFonts w:asciiTheme="majorBidi" w:hAnsiTheme="majorBidi" w:cstheme="majorBidi"/>
          <w:b/>
          <w:bCs/>
          <w:sz w:val="24"/>
          <w:szCs w:val="24"/>
          <w:lang w:val="en-GB"/>
        </w:rPr>
        <w:t>two</w:t>
      </w:r>
      <w:proofErr w:type="gramEnd"/>
      <w:r w:rsidRPr="00272F63">
        <w:rPr>
          <w:rFonts w:asciiTheme="majorBidi" w:hAnsiTheme="majorBidi" w:cstheme="majorBidi"/>
          <w:b/>
          <w:bCs/>
          <w:sz w:val="24"/>
          <w:szCs w:val="24"/>
          <w:lang w:val="en-GB"/>
        </w:rPr>
        <w:t>.</w:t>
      </w:r>
      <w:r w:rsidRPr="00272F63">
        <w:rPr>
          <w:rFonts w:asciiTheme="majorBidi" w:hAnsiTheme="majorBidi" w:cstheme="majorBidi"/>
          <w:color w:val="FF0000"/>
          <w:sz w:val="24"/>
          <w:szCs w:val="24"/>
          <w:lang w:val="en-GB"/>
        </w:rPr>
        <w:t xml:space="preserve"> </w:t>
      </w:r>
    </w:p>
    <w:p w:rsidR="00482F01" w:rsidRPr="00272F63" w:rsidRDefault="00482F01" w:rsidP="00482F01">
      <w:pPr>
        <w:spacing w:before="120" w:after="120"/>
        <w:contextualSpacing/>
        <w:jc w:val="both"/>
        <w:rPr>
          <w:rFonts w:asciiTheme="majorBidi" w:hAnsiTheme="majorBidi" w:cstheme="majorBidi"/>
          <w:b/>
          <w:bCs/>
          <w:sz w:val="24"/>
          <w:szCs w:val="24"/>
          <w:rtl/>
          <w:lang w:val="en-GB"/>
        </w:rPr>
      </w:pPr>
      <w:proofErr w:type="gramStart"/>
      <w:r w:rsidRPr="00272F63">
        <w:rPr>
          <w:rFonts w:asciiTheme="majorBidi" w:hAnsiTheme="majorBidi" w:cstheme="majorBidi"/>
          <w:b/>
          <w:bCs/>
          <w:sz w:val="24"/>
          <w:szCs w:val="24"/>
          <w:lang w:val="en-GB"/>
        </w:rPr>
        <w:t>a</w:t>
      </w:r>
      <w:proofErr w:type="gramEnd"/>
      <w:r w:rsidRPr="00272F63">
        <w:rPr>
          <w:rFonts w:asciiTheme="majorBidi" w:hAnsiTheme="majorBidi" w:cstheme="majorBidi"/>
          <w:b/>
          <w:bCs/>
          <w:sz w:val="24"/>
          <w:szCs w:val="24"/>
          <w:lang w:val="en-GB"/>
        </w:rPr>
        <w:t>. Third Level Title two</w:t>
      </w:r>
    </w:p>
    <w:p w:rsidR="00482F01" w:rsidRPr="00272F63" w:rsidRDefault="00482F01" w:rsidP="00482F01">
      <w:pPr>
        <w:ind w:left="284"/>
        <w:contextualSpacing/>
        <w:rPr>
          <w:rFonts w:asciiTheme="majorBidi" w:hAnsiTheme="majorBidi" w:cstheme="majorBidi"/>
          <w:b/>
          <w:bCs/>
          <w:kern w:val="2"/>
          <w:sz w:val="24"/>
          <w:szCs w:val="24"/>
        </w:rPr>
      </w:pPr>
    </w:p>
    <w:p w:rsidR="00482F01" w:rsidRPr="00482F01" w:rsidRDefault="00482F01" w:rsidP="00482F01">
      <w:pPr>
        <w:spacing w:line="208" w:lineRule="auto"/>
        <w:contextualSpacing/>
        <w:jc w:val="both"/>
        <w:outlineLvl w:val="0"/>
        <w:rPr>
          <w:rFonts w:asciiTheme="majorBidi" w:hAnsiTheme="majorBidi" w:cstheme="majorBidi"/>
          <w:iCs/>
          <w:rtl/>
        </w:rPr>
      </w:pPr>
    </w:p>
    <w:p w:rsidR="00482F01" w:rsidRPr="00482F01" w:rsidRDefault="00482F01" w:rsidP="00482F01">
      <w:pPr>
        <w:contextualSpacing/>
        <w:jc w:val="center"/>
        <w:rPr>
          <w:rFonts w:asciiTheme="majorBidi" w:hAnsiTheme="majorBidi" w:cstheme="majorBidi"/>
          <w:i/>
          <w:iCs/>
        </w:rPr>
      </w:pPr>
      <w:r w:rsidRPr="00482F01">
        <w:rPr>
          <w:rFonts w:asciiTheme="majorBidi" w:hAnsiTheme="majorBidi" w:cstheme="majorBidi"/>
          <w:i/>
          <w:iCs/>
        </w:rPr>
        <w:t xml:space="preserve">Figure 1. </w:t>
      </w:r>
      <w:proofErr w:type="spellStart"/>
      <w:r w:rsidRPr="00482F01">
        <w:rPr>
          <w:rFonts w:asciiTheme="majorBidi" w:hAnsiTheme="majorBidi" w:cstheme="majorBidi"/>
          <w:i/>
          <w:iCs/>
        </w:rPr>
        <w:t>Title</w:t>
      </w:r>
      <w:proofErr w:type="spellEnd"/>
    </w:p>
    <w:p w:rsidR="00482F01" w:rsidRPr="00482F01" w:rsidRDefault="00482F01" w:rsidP="00482F01">
      <w:pPr>
        <w:contextualSpacing/>
        <w:jc w:val="center"/>
        <w:rPr>
          <w:rFonts w:asciiTheme="majorBidi" w:hAnsiTheme="majorBidi" w:cstheme="majorBidi"/>
          <w:b/>
          <w:bCs/>
          <w:sz w:val="20"/>
          <w:szCs w:val="20"/>
        </w:rPr>
      </w:pPr>
      <w:r w:rsidRPr="00482F01">
        <w:rPr>
          <w:rStyle w:val="tlid-translation"/>
          <w:rFonts w:asciiTheme="majorBidi" w:hAnsiTheme="majorBidi" w:cstheme="majorBidi"/>
        </w:rPr>
        <w:t xml:space="preserve">(Excel Chart, </w:t>
      </w:r>
      <w:proofErr w:type="spellStart"/>
      <w:r w:rsidRPr="00482F01">
        <w:rPr>
          <w:rStyle w:val="tlid-translation"/>
          <w:rFonts w:asciiTheme="majorBidi" w:hAnsiTheme="majorBidi" w:cstheme="majorBidi"/>
        </w:rPr>
        <w:t>Diagram</w:t>
      </w:r>
      <w:proofErr w:type="spellEnd"/>
      <w:r w:rsidRPr="00482F01">
        <w:rPr>
          <w:rStyle w:val="tlid-translation"/>
          <w:rFonts w:asciiTheme="majorBidi" w:hAnsiTheme="majorBidi" w:cstheme="majorBidi"/>
        </w:rPr>
        <w:t xml:space="preserve">, Image, etc. </w:t>
      </w:r>
      <w:proofErr w:type="spellStart"/>
      <w:r w:rsidRPr="00482F01">
        <w:rPr>
          <w:rStyle w:val="tlid-translation"/>
          <w:rFonts w:asciiTheme="majorBidi" w:hAnsiTheme="majorBidi" w:cstheme="majorBidi"/>
        </w:rPr>
        <w:t>Placed</w:t>
      </w:r>
      <w:proofErr w:type="spellEnd"/>
      <w:r w:rsidRPr="00482F01">
        <w:rPr>
          <w:rStyle w:val="tlid-translation"/>
          <w:rFonts w:asciiTheme="majorBidi" w:hAnsiTheme="majorBidi" w:cstheme="majorBidi"/>
        </w:rPr>
        <w:t xml:space="preserve"> in </w:t>
      </w:r>
      <w:proofErr w:type="gramStart"/>
      <w:r w:rsidRPr="00482F01">
        <w:rPr>
          <w:rStyle w:val="tlid-translation"/>
          <w:rFonts w:asciiTheme="majorBidi" w:hAnsiTheme="majorBidi" w:cstheme="majorBidi"/>
        </w:rPr>
        <w:t>a</w:t>
      </w:r>
      <w:proofErr w:type="gramEnd"/>
      <w:r w:rsidRPr="00482F01">
        <w:rPr>
          <w:rStyle w:val="tlid-translation"/>
          <w:rFonts w:asciiTheme="majorBidi" w:hAnsiTheme="majorBidi" w:cstheme="majorBidi"/>
        </w:rPr>
        <w:t xml:space="preserve"> frame)</w:t>
      </w:r>
    </w:p>
    <w:p w:rsidR="00482F01" w:rsidRPr="00482F01" w:rsidRDefault="00482F01" w:rsidP="00482F01">
      <w:pPr>
        <w:widowControl w:val="0"/>
        <w:contextualSpacing/>
        <w:jc w:val="center"/>
        <w:rPr>
          <w:rFonts w:asciiTheme="majorBidi" w:hAnsiTheme="majorBidi" w:cstheme="majorBidi"/>
          <w:kern w:val="2"/>
        </w:rPr>
      </w:pPr>
      <w:r w:rsidRPr="00482F01">
        <w:rPr>
          <w:rFonts w:asciiTheme="majorBidi" w:hAnsiTheme="majorBidi" w:cstheme="majorBidi"/>
          <w:kern w:val="2"/>
        </w:rPr>
        <w:t>(</w:t>
      </w:r>
      <w:proofErr w:type="spellStart"/>
      <w:r w:rsidRPr="00482F01">
        <w:rPr>
          <w:rFonts w:asciiTheme="majorBidi" w:hAnsiTheme="majorBidi" w:cstheme="majorBidi"/>
          <w:kern w:val="2"/>
        </w:rPr>
        <w:t>Example</w:t>
      </w:r>
      <w:proofErr w:type="spellEnd"/>
      <w:r w:rsidRPr="00482F01">
        <w:rPr>
          <w:rFonts w:asciiTheme="majorBidi" w:hAnsiTheme="majorBidi" w:cstheme="majorBidi"/>
          <w:kern w:val="2"/>
        </w:rPr>
        <w:t>)</w:t>
      </w:r>
    </w:p>
    <w:p w:rsidR="00482F01" w:rsidRPr="00482F01" w:rsidRDefault="00482F01" w:rsidP="00482F01">
      <w:pPr>
        <w:contextualSpacing/>
        <w:jc w:val="center"/>
        <w:rPr>
          <w:rFonts w:asciiTheme="majorBidi" w:hAnsiTheme="majorBidi" w:cstheme="majorBidi"/>
          <w:b/>
          <w:bCs/>
        </w:rPr>
      </w:pPr>
      <w:r w:rsidRPr="00482F01">
        <w:rPr>
          <w:rFonts w:asciiTheme="majorBidi" w:hAnsiTheme="majorBidi" w:cstheme="majorBidi"/>
          <w:b/>
          <w:bCs/>
          <w:noProof/>
          <w:lang w:eastAsia="fr-FR"/>
        </w:rPr>
        <mc:AlternateContent>
          <mc:Choice Requires="wps">
            <w:drawing>
              <wp:anchor distT="0" distB="0" distL="114300" distR="114300" simplePos="0" relativeHeight="251660288" behindDoc="0" locked="0" layoutInCell="1" allowOverlap="1" wp14:anchorId="0814F701" wp14:editId="2754A15B">
                <wp:simplePos x="0" y="0"/>
                <wp:positionH relativeFrom="column">
                  <wp:posOffset>1022985</wp:posOffset>
                </wp:positionH>
                <wp:positionV relativeFrom="paragraph">
                  <wp:posOffset>23495</wp:posOffset>
                </wp:positionV>
                <wp:extent cx="3289300" cy="2216785"/>
                <wp:effectExtent l="0" t="0" r="17780" b="13970"/>
                <wp:wrapNone/>
                <wp:docPr id="16"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89300" cy="2216785"/>
                        </a:xfrm>
                        <a:prstGeom prst="rect">
                          <a:avLst/>
                        </a:prstGeom>
                        <a:solidFill>
                          <a:srgbClr val="FFFFFF"/>
                        </a:solidFill>
                        <a:ln w="9525">
                          <a:solidFill>
                            <a:srgbClr val="000000"/>
                          </a:solidFill>
                          <a:miter lim="800000"/>
                          <a:headEnd/>
                          <a:tailEnd/>
                        </a:ln>
                      </wps:spPr>
                      <wps:txbx>
                        <w:txbxContent>
                          <w:p w:rsidR="00482F01" w:rsidRDefault="00482F01" w:rsidP="00482F01">
                            <w:pPr>
                              <w:jc w:val="center"/>
                            </w:pPr>
                            <w:r w:rsidRPr="00113AF5">
                              <w:rPr>
                                <w:noProof/>
                                <w:lang w:eastAsia="fr-FR"/>
                              </w:rPr>
                              <w:drawing>
                                <wp:inline distT="0" distB="0" distL="0" distR="0" wp14:anchorId="430EED3D" wp14:editId="2EB01DD2">
                                  <wp:extent cx="3095625" cy="1866900"/>
                                  <wp:effectExtent l="0" t="0" r="9525" b="0"/>
                                  <wp:docPr id="1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95625" cy="18669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0814F701" id="Rectangle 43" o:spid="_x0000_s1027" style="position:absolute;left:0;text-align:left;margin-left:80.55pt;margin-top:1.85pt;width:259pt;height:174.55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driKgIAAE8EAAAOAAAAZHJzL2Uyb0RvYy54bWysVNuO0zAQfUfiHyy/01x62TZqulp1KUJa&#10;YMXCBziOk1g4tjV2m5avZ+x0u13gCZEHy+MZH8+cM5P17bFX5CDASaNLmk1SSoTmppa6Len3b7t3&#10;S0qcZ7pmymhR0pNw9Hbz9s16sIXITWdULYAgiHbFYEvaeW+LJHG8Ez1zE2OFRmdjoGceTWiTGtiA&#10;6L1K8jRdJIOB2oLhwjk8vR+ddBPxm0Zw/6VpnPBElRRz83GFuFZhTTZrVrTAbCf5OQ32D1n0TGp8&#10;9AJ1zzwje5B/QPWSg3Gm8RNu+sQ0jeQi1oDVZOlv1Tx1zIpYC5Lj7IUm9/9g+efDIxBZo3YLSjTr&#10;UaOvyBrTrRJkNg0EDdYVGPdkHyGU6OyD4T8c0WbbYZi4AzBDJ1iNaWUhPnl1IRgOr5Jq+GRqhGd7&#10;byJXxwb6AIgskGOU5HSRRBw94Xg4zZeraYrKcfTleba4Wc7jG6x4vm7B+Q/C9CRsSgqYfYRnhwfn&#10;QzqseA6J6Rsl651UKhrQVlsF5MCwP3bxO6O76zClyVDS1TyfR+RXPncNkcbvbxC99NjoSvYlXV6C&#10;WBF4e6/r2IaeSTXuMWWlz0QG7kYN/LE6jlKFBwKvlalPyCyYsa9xDnHTGfhJyYA9XVKNQ0eJ+qhR&#10;m1U2m4URiMZsfpOjAdee6trDNEegknpKxu3Wj2OztyDbDt/JRi7sHeq5k5Hpl5zOyWPXRgHOExbG&#10;4tqOUS//gc0vAAAA//8DAFBLAwQUAAYACAAAACEAIYcOOdoAAAAJAQAADwAAAGRycy9kb3ducmV2&#10;LnhtbEyPzU7DMBCE70i8g7VI3KiTItI0xKmgEhy4tSDBcRsvcUS8jmK3DW/PcoLjpxnNT72Z/aBO&#10;NMU+sIF8kYEiboPtuTPw9vp0U4KKCdniEJgMfFOETXN5UWNlw5l3dNqnTkkIxwoNuJTGSuvYOvIY&#10;F2EkFu0zTB6T4NRpO+FZwv2gl1lWaI89S4PDkbaO2q/90UtJPtp1DLbs7XvJfvvy+PHsdsZcX80P&#10;96ASzenPDL/zZTo0sukQjmyjGoSLPBergdsVKNGL1Vr4IHy3LEE3tf7/oPkBAAD//wMAUEsBAi0A&#10;FAAGAAgAAAAhALaDOJL+AAAA4QEAABMAAAAAAAAAAAAAAAAAAAAAAFtDb250ZW50X1R5cGVzXS54&#10;bWxQSwECLQAUAAYACAAAACEAOP0h/9YAAACUAQAACwAAAAAAAAAAAAAAAAAvAQAAX3JlbHMvLnJl&#10;bHNQSwECLQAUAAYACAAAACEA9YHa4ioCAABPBAAADgAAAAAAAAAAAAAAAAAuAgAAZHJzL2Uyb0Rv&#10;Yy54bWxQSwECLQAUAAYACAAAACEAIYcOOdoAAAAJAQAADwAAAAAAAAAAAAAAAACEBAAAZHJzL2Rv&#10;d25yZXYueG1sUEsFBgAAAAAEAAQA8wAAAIsFAAAAAA==&#10;">
                <v:textbox style="mso-fit-shape-to-text:t">
                  <w:txbxContent>
                    <w:p w:rsidR="00482F01" w:rsidRDefault="00482F01" w:rsidP="00482F01">
                      <w:pPr>
                        <w:jc w:val="center"/>
                      </w:pPr>
                      <w:r w:rsidRPr="00113AF5">
                        <w:rPr>
                          <w:noProof/>
                          <w:lang w:eastAsia="fr-FR"/>
                        </w:rPr>
                        <w:drawing>
                          <wp:inline distT="0" distB="0" distL="0" distR="0" wp14:anchorId="430EED3D" wp14:editId="2EB01DD2">
                            <wp:extent cx="3095625" cy="1866900"/>
                            <wp:effectExtent l="0" t="0" r="9525" b="0"/>
                            <wp:docPr id="1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95625" cy="1866900"/>
                                    </a:xfrm>
                                    <a:prstGeom prst="rect">
                                      <a:avLst/>
                                    </a:prstGeom>
                                    <a:noFill/>
                                    <a:ln>
                                      <a:noFill/>
                                    </a:ln>
                                  </pic:spPr>
                                </pic:pic>
                              </a:graphicData>
                            </a:graphic>
                          </wp:inline>
                        </w:drawing>
                      </w:r>
                    </w:p>
                  </w:txbxContent>
                </v:textbox>
              </v:rect>
            </w:pict>
          </mc:Fallback>
        </mc:AlternateContent>
      </w:r>
    </w:p>
    <w:p w:rsidR="00482F01" w:rsidRPr="00482F01" w:rsidRDefault="00482F01" w:rsidP="00482F01">
      <w:pPr>
        <w:contextualSpacing/>
        <w:jc w:val="center"/>
        <w:rPr>
          <w:rFonts w:asciiTheme="majorBidi" w:hAnsiTheme="majorBidi" w:cstheme="majorBidi"/>
          <w:b/>
          <w:bCs/>
        </w:rPr>
      </w:pPr>
    </w:p>
    <w:p w:rsidR="00482F01" w:rsidRPr="00482F01" w:rsidRDefault="00482F01" w:rsidP="00482F01">
      <w:pPr>
        <w:contextualSpacing/>
        <w:jc w:val="center"/>
        <w:rPr>
          <w:rFonts w:asciiTheme="majorBidi" w:hAnsiTheme="majorBidi" w:cstheme="majorBidi"/>
          <w:b/>
          <w:bCs/>
          <w:rtl/>
        </w:rPr>
      </w:pPr>
    </w:p>
    <w:p w:rsidR="00482F01" w:rsidRPr="00482F01" w:rsidRDefault="00482F01" w:rsidP="00482F01">
      <w:pPr>
        <w:contextualSpacing/>
        <w:jc w:val="center"/>
        <w:rPr>
          <w:rFonts w:asciiTheme="majorBidi" w:hAnsiTheme="majorBidi" w:cstheme="majorBidi"/>
          <w:b/>
          <w:bCs/>
          <w:sz w:val="28"/>
          <w:szCs w:val="28"/>
        </w:rPr>
      </w:pPr>
    </w:p>
    <w:p w:rsidR="00482F01" w:rsidRPr="00482F01" w:rsidRDefault="00482F01" w:rsidP="00482F01">
      <w:pPr>
        <w:contextualSpacing/>
        <w:jc w:val="center"/>
        <w:rPr>
          <w:rFonts w:asciiTheme="majorBidi" w:hAnsiTheme="majorBidi" w:cstheme="majorBidi"/>
          <w:b/>
          <w:bCs/>
          <w:sz w:val="28"/>
          <w:szCs w:val="28"/>
        </w:rPr>
      </w:pPr>
    </w:p>
    <w:p w:rsidR="00482F01" w:rsidRPr="00272F63" w:rsidRDefault="00482F01" w:rsidP="00482F01">
      <w:pPr>
        <w:contextualSpacing/>
        <w:jc w:val="center"/>
        <w:rPr>
          <w:rFonts w:asciiTheme="majorBidi" w:hAnsiTheme="majorBidi" w:cstheme="majorBidi"/>
          <w:b/>
          <w:bCs/>
          <w:sz w:val="24"/>
          <w:szCs w:val="24"/>
        </w:rPr>
      </w:pPr>
    </w:p>
    <w:p w:rsidR="00482F01" w:rsidRPr="00272F63" w:rsidRDefault="00482F01" w:rsidP="00482F01">
      <w:pPr>
        <w:contextualSpacing/>
        <w:jc w:val="center"/>
        <w:rPr>
          <w:rFonts w:asciiTheme="majorBidi" w:hAnsiTheme="majorBidi" w:cstheme="majorBidi"/>
          <w:b/>
          <w:bCs/>
          <w:sz w:val="24"/>
          <w:szCs w:val="24"/>
        </w:rPr>
      </w:pPr>
    </w:p>
    <w:p w:rsidR="00482F01" w:rsidRPr="00272F63" w:rsidRDefault="00482F01" w:rsidP="00482F01">
      <w:pPr>
        <w:contextualSpacing/>
        <w:jc w:val="center"/>
        <w:rPr>
          <w:rFonts w:asciiTheme="majorBidi" w:hAnsiTheme="majorBidi" w:cstheme="majorBidi"/>
          <w:b/>
          <w:bCs/>
          <w:sz w:val="24"/>
          <w:szCs w:val="24"/>
        </w:rPr>
      </w:pPr>
    </w:p>
    <w:p w:rsidR="00482F01" w:rsidRPr="00272F63" w:rsidRDefault="00482F01" w:rsidP="00482F01">
      <w:pPr>
        <w:contextualSpacing/>
        <w:jc w:val="center"/>
        <w:rPr>
          <w:rFonts w:asciiTheme="majorBidi" w:hAnsiTheme="majorBidi" w:cstheme="majorBidi"/>
          <w:b/>
          <w:bCs/>
          <w:sz w:val="24"/>
          <w:szCs w:val="24"/>
        </w:rPr>
      </w:pPr>
    </w:p>
    <w:p w:rsidR="00482F01" w:rsidRPr="00272F63" w:rsidRDefault="00482F01" w:rsidP="00482F01">
      <w:pPr>
        <w:contextualSpacing/>
        <w:jc w:val="center"/>
        <w:rPr>
          <w:rFonts w:asciiTheme="majorBidi" w:hAnsiTheme="majorBidi" w:cstheme="majorBidi"/>
          <w:b/>
          <w:bCs/>
          <w:sz w:val="24"/>
          <w:szCs w:val="24"/>
        </w:rPr>
      </w:pPr>
    </w:p>
    <w:p w:rsidR="00482F01" w:rsidRPr="00272F63" w:rsidRDefault="00482F01" w:rsidP="00482F01">
      <w:pPr>
        <w:contextualSpacing/>
        <w:jc w:val="center"/>
        <w:rPr>
          <w:rFonts w:asciiTheme="majorBidi" w:hAnsiTheme="majorBidi" w:cstheme="majorBidi"/>
          <w:b/>
          <w:bCs/>
          <w:sz w:val="24"/>
          <w:szCs w:val="24"/>
          <w:rtl/>
        </w:rPr>
      </w:pPr>
    </w:p>
    <w:p w:rsidR="00482F01" w:rsidRPr="00272F63" w:rsidRDefault="00482F01" w:rsidP="00482F01">
      <w:pPr>
        <w:spacing w:line="208" w:lineRule="auto"/>
        <w:contextualSpacing/>
        <w:jc w:val="center"/>
        <w:outlineLvl w:val="0"/>
        <w:rPr>
          <w:rFonts w:asciiTheme="majorBidi" w:hAnsiTheme="majorBidi" w:cstheme="majorBidi"/>
          <w:i/>
          <w:iCs/>
          <w:sz w:val="24"/>
          <w:szCs w:val="24"/>
        </w:rPr>
      </w:pPr>
      <w:r w:rsidRPr="00272F63">
        <w:rPr>
          <w:rFonts w:asciiTheme="majorBidi" w:hAnsiTheme="majorBidi" w:cstheme="majorBidi"/>
          <w:i/>
          <w:iCs/>
          <w:sz w:val="24"/>
          <w:szCs w:val="24"/>
        </w:rPr>
        <w:t xml:space="preserve">Source : </w:t>
      </w:r>
      <w:proofErr w:type="gramStart"/>
      <w:r w:rsidRPr="00272F63">
        <w:rPr>
          <w:rFonts w:asciiTheme="majorBidi" w:hAnsiTheme="majorBidi" w:cstheme="majorBidi"/>
          <w:i/>
          <w:iCs/>
          <w:sz w:val="24"/>
          <w:szCs w:val="24"/>
        </w:rPr>
        <w:t>…(</w:t>
      </w:r>
      <w:proofErr w:type="gramEnd"/>
      <w:r w:rsidRPr="00272F63">
        <w:rPr>
          <w:rFonts w:asciiTheme="majorBidi" w:hAnsiTheme="majorBidi" w:cstheme="majorBidi"/>
          <w:i/>
          <w:iCs/>
          <w:sz w:val="24"/>
          <w:szCs w:val="24"/>
        </w:rPr>
        <w:t xml:space="preserve">New Times Roman11; 1 </w:t>
      </w:r>
      <w:proofErr w:type="spellStart"/>
      <w:r w:rsidRPr="00272F63">
        <w:rPr>
          <w:rFonts w:asciiTheme="majorBidi" w:hAnsiTheme="majorBidi" w:cstheme="majorBidi"/>
          <w:i/>
          <w:iCs/>
          <w:sz w:val="24"/>
          <w:szCs w:val="24"/>
        </w:rPr>
        <w:t>interlines</w:t>
      </w:r>
      <w:proofErr w:type="spellEnd"/>
      <w:r w:rsidRPr="00272F63">
        <w:rPr>
          <w:rFonts w:asciiTheme="majorBidi" w:hAnsiTheme="majorBidi" w:cstheme="majorBidi"/>
          <w:i/>
          <w:iCs/>
          <w:sz w:val="24"/>
          <w:szCs w:val="24"/>
        </w:rPr>
        <w:t>).</w:t>
      </w:r>
    </w:p>
    <w:p w:rsidR="00482F01" w:rsidRPr="00272F63" w:rsidRDefault="00482F01" w:rsidP="00482F01">
      <w:pPr>
        <w:contextualSpacing/>
        <w:rPr>
          <w:rFonts w:asciiTheme="majorBidi" w:hAnsiTheme="majorBidi" w:cstheme="majorBidi"/>
          <w:b/>
          <w:bCs/>
          <w:sz w:val="24"/>
          <w:szCs w:val="24"/>
        </w:rPr>
      </w:pPr>
    </w:p>
    <w:p w:rsidR="00482F01" w:rsidRPr="00272F63" w:rsidRDefault="00482F01" w:rsidP="00482F01">
      <w:pPr>
        <w:contextualSpacing/>
        <w:rPr>
          <w:rFonts w:asciiTheme="majorBidi" w:hAnsiTheme="majorBidi" w:cstheme="majorBidi"/>
          <w:b/>
          <w:bCs/>
          <w:sz w:val="24"/>
          <w:szCs w:val="24"/>
          <w:rtl/>
        </w:rPr>
      </w:pPr>
    </w:p>
    <w:p w:rsidR="00482F01" w:rsidRPr="00272F63" w:rsidRDefault="00482F01" w:rsidP="00482F01">
      <w:pPr>
        <w:contextualSpacing/>
        <w:jc w:val="center"/>
        <w:rPr>
          <w:rFonts w:asciiTheme="majorBidi" w:hAnsiTheme="majorBidi" w:cstheme="majorBidi"/>
          <w:i/>
          <w:iCs/>
          <w:sz w:val="24"/>
          <w:szCs w:val="24"/>
        </w:rPr>
      </w:pPr>
      <w:r w:rsidRPr="00272F63">
        <w:rPr>
          <w:rFonts w:asciiTheme="majorBidi" w:hAnsiTheme="majorBidi" w:cstheme="majorBidi"/>
          <w:i/>
          <w:iCs/>
          <w:sz w:val="24"/>
          <w:szCs w:val="24"/>
        </w:rPr>
        <w:t xml:space="preserve">Table 1. </w:t>
      </w:r>
      <w:proofErr w:type="spellStart"/>
      <w:r w:rsidRPr="00272F63">
        <w:rPr>
          <w:rFonts w:asciiTheme="majorBidi" w:hAnsiTheme="majorBidi" w:cstheme="majorBidi"/>
          <w:i/>
          <w:iCs/>
          <w:sz w:val="24"/>
          <w:szCs w:val="24"/>
        </w:rPr>
        <w:t>Title</w:t>
      </w:r>
      <w:proofErr w:type="spellEnd"/>
    </w:p>
    <w:p w:rsidR="00482F01" w:rsidRPr="00272F63" w:rsidRDefault="00482F01" w:rsidP="00482F01">
      <w:pPr>
        <w:contextualSpacing/>
        <w:jc w:val="center"/>
        <w:rPr>
          <w:rFonts w:asciiTheme="majorBidi" w:hAnsiTheme="majorBidi" w:cstheme="majorBidi"/>
          <w:b/>
          <w:bCs/>
          <w:sz w:val="24"/>
          <w:szCs w:val="24"/>
        </w:rPr>
      </w:pPr>
      <w:r w:rsidRPr="00272F63">
        <w:rPr>
          <w:rFonts w:asciiTheme="majorBidi" w:hAnsiTheme="majorBidi" w:cstheme="majorBidi"/>
          <w:kern w:val="2"/>
          <w:sz w:val="24"/>
          <w:szCs w:val="24"/>
        </w:rPr>
        <w:t>(</w:t>
      </w:r>
      <w:proofErr w:type="spellStart"/>
      <w:r w:rsidRPr="00272F63">
        <w:rPr>
          <w:rFonts w:asciiTheme="majorBidi" w:hAnsiTheme="majorBidi" w:cstheme="majorBidi"/>
          <w:kern w:val="2"/>
          <w:sz w:val="24"/>
          <w:szCs w:val="24"/>
        </w:rPr>
        <w:t>Example</w:t>
      </w:r>
      <w:proofErr w:type="spellEnd"/>
      <w:r w:rsidRPr="00272F63">
        <w:rPr>
          <w:rFonts w:asciiTheme="majorBidi" w:hAnsiTheme="majorBidi" w:cstheme="majorBidi"/>
          <w:kern w:val="2"/>
          <w:sz w:val="24"/>
          <w:szCs w:val="24"/>
        </w:rPr>
        <w:t>)</w:t>
      </w:r>
    </w:p>
    <w:p w:rsidR="00482F01" w:rsidRPr="00272F63" w:rsidRDefault="00482F01" w:rsidP="00482F01">
      <w:pPr>
        <w:contextualSpacing/>
        <w:rPr>
          <w:rFonts w:asciiTheme="majorBidi" w:hAnsiTheme="majorBidi" w:cstheme="majorBidi"/>
          <w:b/>
          <w:b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9"/>
        <w:gridCol w:w="929"/>
        <w:gridCol w:w="1245"/>
        <w:gridCol w:w="1245"/>
        <w:gridCol w:w="1621"/>
      </w:tblGrid>
      <w:tr w:rsidR="00482F01" w:rsidRPr="00272F63" w:rsidTr="002B6ED7">
        <w:trPr>
          <w:trHeight w:val="411"/>
          <w:jc w:val="center"/>
        </w:trPr>
        <w:tc>
          <w:tcPr>
            <w:tcW w:w="929" w:type="dxa"/>
            <w:tcBorders>
              <w:top w:val="single" w:sz="4" w:space="0" w:color="auto"/>
              <w:left w:val="nil"/>
              <w:bottom w:val="single" w:sz="4" w:space="0" w:color="auto"/>
              <w:right w:val="nil"/>
            </w:tcBorders>
            <w:vAlign w:val="center"/>
            <w:hideMark/>
          </w:tcPr>
          <w:p w:rsidR="00482F01" w:rsidRPr="00272F63" w:rsidRDefault="00482F01" w:rsidP="00482F01">
            <w:pPr>
              <w:widowControl w:val="0"/>
              <w:contextualSpacing/>
              <w:jc w:val="center"/>
              <w:outlineLvl w:val="0"/>
              <w:rPr>
                <w:rFonts w:asciiTheme="majorBidi" w:hAnsiTheme="majorBidi" w:cstheme="majorBidi"/>
                <w:b/>
                <w:bCs/>
                <w:kern w:val="2"/>
                <w:sz w:val="24"/>
                <w:szCs w:val="24"/>
              </w:rPr>
            </w:pPr>
            <w:r w:rsidRPr="00272F63">
              <w:rPr>
                <w:rFonts w:asciiTheme="majorBidi" w:hAnsiTheme="majorBidi" w:cstheme="majorBidi"/>
                <w:b/>
                <w:bCs/>
                <w:kern w:val="2"/>
                <w:sz w:val="24"/>
                <w:szCs w:val="24"/>
              </w:rPr>
              <w:t>Test 1</w:t>
            </w:r>
          </w:p>
        </w:tc>
        <w:tc>
          <w:tcPr>
            <w:tcW w:w="929" w:type="dxa"/>
            <w:tcBorders>
              <w:top w:val="single" w:sz="4" w:space="0" w:color="auto"/>
              <w:left w:val="nil"/>
              <w:bottom w:val="single" w:sz="4" w:space="0" w:color="auto"/>
              <w:right w:val="nil"/>
            </w:tcBorders>
            <w:vAlign w:val="center"/>
            <w:hideMark/>
          </w:tcPr>
          <w:p w:rsidR="00482F01" w:rsidRPr="00272F63" w:rsidRDefault="00482F01" w:rsidP="00482F01">
            <w:pPr>
              <w:widowControl w:val="0"/>
              <w:contextualSpacing/>
              <w:jc w:val="center"/>
              <w:outlineLvl w:val="0"/>
              <w:rPr>
                <w:rFonts w:asciiTheme="majorBidi" w:hAnsiTheme="majorBidi" w:cstheme="majorBidi"/>
                <w:b/>
                <w:bCs/>
                <w:kern w:val="2"/>
                <w:sz w:val="24"/>
                <w:szCs w:val="24"/>
              </w:rPr>
            </w:pPr>
            <w:r w:rsidRPr="00272F63">
              <w:rPr>
                <w:rFonts w:asciiTheme="majorBidi" w:hAnsiTheme="majorBidi" w:cstheme="majorBidi"/>
                <w:b/>
                <w:bCs/>
                <w:kern w:val="2"/>
                <w:sz w:val="24"/>
                <w:szCs w:val="24"/>
              </w:rPr>
              <w:t>Test 2</w:t>
            </w:r>
          </w:p>
        </w:tc>
        <w:tc>
          <w:tcPr>
            <w:tcW w:w="1245" w:type="dxa"/>
            <w:tcBorders>
              <w:top w:val="single" w:sz="4" w:space="0" w:color="auto"/>
              <w:left w:val="nil"/>
              <w:bottom w:val="single" w:sz="4" w:space="0" w:color="auto"/>
              <w:right w:val="nil"/>
            </w:tcBorders>
            <w:vAlign w:val="center"/>
            <w:hideMark/>
          </w:tcPr>
          <w:p w:rsidR="00482F01" w:rsidRPr="00272F63" w:rsidRDefault="00482F01" w:rsidP="00482F01">
            <w:pPr>
              <w:widowControl w:val="0"/>
              <w:contextualSpacing/>
              <w:jc w:val="center"/>
              <w:outlineLvl w:val="0"/>
              <w:rPr>
                <w:rFonts w:asciiTheme="majorBidi" w:hAnsiTheme="majorBidi" w:cstheme="majorBidi"/>
                <w:b/>
                <w:bCs/>
                <w:kern w:val="2"/>
                <w:sz w:val="24"/>
                <w:szCs w:val="24"/>
              </w:rPr>
            </w:pPr>
            <w:proofErr w:type="spellStart"/>
            <w:r w:rsidRPr="00272F63">
              <w:rPr>
                <w:rFonts w:asciiTheme="majorBidi" w:hAnsiTheme="majorBidi" w:cstheme="majorBidi"/>
                <w:b/>
                <w:bCs/>
                <w:kern w:val="2"/>
                <w:sz w:val="24"/>
                <w:szCs w:val="24"/>
              </w:rPr>
              <w:t>Results</w:t>
            </w:r>
            <w:proofErr w:type="spellEnd"/>
            <w:r w:rsidRPr="00272F63">
              <w:rPr>
                <w:rFonts w:asciiTheme="majorBidi" w:hAnsiTheme="majorBidi" w:cstheme="majorBidi"/>
                <w:b/>
                <w:bCs/>
                <w:kern w:val="2"/>
                <w:sz w:val="24"/>
                <w:szCs w:val="24"/>
              </w:rPr>
              <w:t xml:space="preserve"> 1</w:t>
            </w:r>
          </w:p>
        </w:tc>
        <w:tc>
          <w:tcPr>
            <w:tcW w:w="1245" w:type="dxa"/>
            <w:tcBorders>
              <w:top w:val="single" w:sz="4" w:space="0" w:color="auto"/>
              <w:left w:val="nil"/>
              <w:bottom w:val="single" w:sz="4" w:space="0" w:color="auto"/>
              <w:right w:val="nil"/>
            </w:tcBorders>
            <w:vAlign w:val="center"/>
            <w:hideMark/>
          </w:tcPr>
          <w:p w:rsidR="00482F01" w:rsidRPr="00272F63" w:rsidRDefault="00482F01" w:rsidP="00482F01">
            <w:pPr>
              <w:widowControl w:val="0"/>
              <w:contextualSpacing/>
              <w:jc w:val="center"/>
              <w:outlineLvl w:val="0"/>
              <w:rPr>
                <w:rFonts w:asciiTheme="majorBidi" w:hAnsiTheme="majorBidi" w:cstheme="majorBidi"/>
                <w:b/>
                <w:bCs/>
                <w:kern w:val="2"/>
                <w:sz w:val="24"/>
                <w:szCs w:val="24"/>
              </w:rPr>
            </w:pPr>
            <w:proofErr w:type="spellStart"/>
            <w:r w:rsidRPr="00272F63">
              <w:rPr>
                <w:rFonts w:asciiTheme="majorBidi" w:hAnsiTheme="majorBidi" w:cstheme="majorBidi"/>
                <w:b/>
                <w:bCs/>
                <w:kern w:val="2"/>
                <w:sz w:val="24"/>
                <w:szCs w:val="24"/>
              </w:rPr>
              <w:t>Results</w:t>
            </w:r>
            <w:proofErr w:type="spellEnd"/>
            <w:r w:rsidRPr="00272F63">
              <w:rPr>
                <w:rFonts w:asciiTheme="majorBidi" w:hAnsiTheme="majorBidi" w:cstheme="majorBidi"/>
                <w:b/>
                <w:bCs/>
                <w:kern w:val="2"/>
                <w:sz w:val="24"/>
                <w:szCs w:val="24"/>
              </w:rPr>
              <w:t xml:space="preserve"> 2</w:t>
            </w:r>
          </w:p>
        </w:tc>
        <w:tc>
          <w:tcPr>
            <w:tcW w:w="1621" w:type="dxa"/>
            <w:tcBorders>
              <w:top w:val="single" w:sz="4" w:space="0" w:color="auto"/>
              <w:left w:val="nil"/>
              <w:bottom w:val="single" w:sz="4" w:space="0" w:color="auto"/>
              <w:right w:val="nil"/>
            </w:tcBorders>
            <w:vAlign w:val="center"/>
            <w:hideMark/>
          </w:tcPr>
          <w:p w:rsidR="00482F01" w:rsidRPr="00272F63" w:rsidRDefault="00482F01" w:rsidP="00482F01">
            <w:pPr>
              <w:widowControl w:val="0"/>
              <w:contextualSpacing/>
              <w:jc w:val="center"/>
              <w:outlineLvl w:val="0"/>
              <w:rPr>
                <w:rFonts w:asciiTheme="majorBidi" w:hAnsiTheme="majorBidi" w:cstheme="majorBidi"/>
                <w:b/>
                <w:bCs/>
                <w:kern w:val="2"/>
                <w:sz w:val="24"/>
                <w:szCs w:val="24"/>
              </w:rPr>
            </w:pPr>
            <w:r w:rsidRPr="00272F63">
              <w:rPr>
                <w:rFonts w:asciiTheme="majorBidi" w:hAnsiTheme="majorBidi" w:cstheme="majorBidi"/>
                <w:b/>
                <w:bCs/>
                <w:kern w:val="2"/>
                <w:sz w:val="24"/>
                <w:szCs w:val="24"/>
              </w:rPr>
              <w:t xml:space="preserve">Total </w:t>
            </w:r>
            <w:proofErr w:type="spellStart"/>
            <w:r w:rsidRPr="00272F63">
              <w:rPr>
                <w:rFonts w:asciiTheme="majorBidi" w:hAnsiTheme="majorBidi" w:cstheme="majorBidi"/>
                <w:b/>
                <w:bCs/>
                <w:kern w:val="2"/>
                <w:sz w:val="24"/>
                <w:szCs w:val="24"/>
              </w:rPr>
              <w:t>Results</w:t>
            </w:r>
            <w:proofErr w:type="spellEnd"/>
          </w:p>
        </w:tc>
      </w:tr>
      <w:tr w:rsidR="00482F01" w:rsidRPr="00272F63" w:rsidTr="002B6ED7">
        <w:trPr>
          <w:trHeight w:val="411"/>
          <w:jc w:val="center"/>
        </w:trPr>
        <w:tc>
          <w:tcPr>
            <w:tcW w:w="929" w:type="dxa"/>
            <w:tcBorders>
              <w:top w:val="single" w:sz="4" w:space="0" w:color="auto"/>
              <w:left w:val="nil"/>
              <w:bottom w:val="nil"/>
              <w:right w:val="nil"/>
            </w:tcBorders>
            <w:vAlign w:val="center"/>
            <w:hideMark/>
          </w:tcPr>
          <w:p w:rsidR="00482F01" w:rsidRPr="00272F63" w:rsidRDefault="00482F01" w:rsidP="00482F01">
            <w:pPr>
              <w:widowControl w:val="0"/>
              <w:contextualSpacing/>
              <w:jc w:val="center"/>
              <w:outlineLvl w:val="0"/>
              <w:rPr>
                <w:rFonts w:asciiTheme="majorBidi" w:hAnsiTheme="majorBidi" w:cstheme="majorBidi"/>
                <w:kern w:val="2"/>
                <w:sz w:val="24"/>
                <w:szCs w:val="24"/>
              </w:rPr>
            </w:pPr>
            <w:r w:rsidRPr="00272F63">
              <w:rPr>
                <w:rFonts w:asciiTheme="majorBidi" w:hAnsiTheme="majorBidi" w:cstheme="majorBidi"/>
                <w:kern w:val="2"/>
                <w:sz w:val="24"/>
                <w:szCs w:val="24"/>
              </w:rPr>
              <w:t>15.21</w:t>
            </w:r>
          </w:p>
        </w:tc>
        <w:tc>
          <w:tcPr>
            <w:tcW w:w="929" w:type="dxa"/>
            <w:tcBorders>
              <w:top w:val="single" w:sz="4" w:space="0" w:color="auto"/>
              <w:left w:val="nil"/>
              <w:bottom w:val="nil"/>
              <w:right w:val="nil"/>
            </w:tcBorders>
            <w:vAlign w:val="center"/>
            <w:hideMark/>
          </w:tcPr>
          <w:p w:rsidR="00482F01" w:rsidRPr="00272F63" w:rsidRDefault="00482F01" w:rsidP="00482F01">
            <w:pPr>
              <w:widowControl w:val="0"/>
              <w:contextualSpacing/>
              <w:jc w:val="center"/>
              <w:outlineLvl w:val="0"/>
              <w:rPr>
                <w:rFonts w:asciiTheme="majorBidi" w:hAnsiTheme="majorBidi" w:cstheme="majorBidi"/>
                <w:kern w:val="2"/>
                <w:sz w:val="24"/>
                <w:szCs w:val="24"/>
              </w:rPr>
            </w:pPr>
            <w:r w:rsidRPr="00272F63">
              <w:rPr>
                <w:rFonts w:asciiTheme="majorBidi" w:hAnsiTheme="majorBidi" w:cstheme="majorBidi"/>
                <w:kern w:val="2"/>
                <w:sz w:val="24"/>
                <w:szCs w:val="24"/>
              </w:rPr>
              <w:t>15.21</w:t>
            </w:r>
          </w:p>
        </w:tc>
        <w:tc>
          <w:tcPr>
            <w:tcW w:w="1245" w:type="dxa"/>
            <w:tcBorders>
              <w:top w:val="single" w:sz="4" w:space="0" w:color="auto"/>
              <w:left w:val="nil"/>
              <w:bottom w:val="nil"/>
              <w:right w:val="nil"/>
            </w:tcBorders>
            <w:vAlign w:val="center"/>
            <w:hideMark/>
          </w:tcPr>
          <w:p w:rsidR="00482F01" w:rsidRPr="00272F63" w:rsidRDefault="00482F01" w:rsidP="00482F01">
            <w:pPr>
              <w:widowControl w:val="0"/>
              <w:contextualSpacing/>
              <w:jc w:val="center"/>
              <w:outlineLvl w:val="0"/>
              <w:rPr>
                <w:rFonts w:asciiTheme="majorBidi" w:hAnsiTheme="majorBidi" w:cstheme="majorBidi"/>
                <w:kern w:val="2"/>
                <w:sz w:val="24"/>
                <w:szCs w:val="24"/>
              </w:rPr>
            </w:pPr>
            <w:r w:rsidRPr="00272F63">
              <w:rPr>
                <w:rFonts w:asciiTheme="majorBidi" w:hAnsiTheme="majorBidi" w:cstheme="majorBidi"/>
                <w:kern w:val="2"/>
                <w:sz w:val="24"/>
                <w:szCs w:val="24"/>
              </w:rPr>
              <w:t>15.21</w:t>
            </w:r>
          </w:p>
        </w:tc>
        <w:tc>
          <w:tcPr>
            <w:tcW w:w="1245" w:type="dxa"/>
            <w:tcBorders>
              <w:top w:val="single" w:sz="4" w:space="0" w:color="auto"/>
              <w:left w:val="nil"/>
              <w:bottom w:val="nil"/>
              <w:right w:val="nil"/>
            </w:tcBorders>
            <w:vAlign w:val="center"/>
            <w:hideMark/>
          </w:tcPr>
          <w:p w:rsidR="00482F01" w:rsidRPr="00272F63" w:rsidRDefault="00482F01" w:rsidP="00482F01">
            <w:pPr>
              <w:widowControl w:val="0"/>
              <w:contextualSpacing/>
              <w:jc w:val="center"/>
              <w:outlineLvl w:val="0"/>
              <w:rPr>
                <w:rFonts w:asciiTheme="majorBidi" w:hAnsiTheme="majorBidi" w:cstheme="majorBidi"/>
                <w:kern w:val="2"/>
                <w:sz w:val="24"/>
                <w:szCs w:val="24"/>
              </w:rPr>
            </w:pPr>
            <w:r w:rsidRPr="00272F63">
              <w:rPr>
                <w:rFonts w:asciiTheme="majorBidi" w:hAnsiTheme="majorBidi" w:cstheme="majorBidi"/>
                <w:kern w:val="2"/>
                <w:sz w:val="24"/>
                <w:szCs w:val="24"/>
              </w:rPr>
              <w:t>15.21</w:t>
            </w:r>
          </w:p>
        </w:tc>
        <w:tc>
          <w:tcPr>
            <w:tcW w:w="1621" w:type="dxa"/>
            <w:tcBorders>
              <w:top w:val="single" w:sz="4" w:space="0" w:color="auto"/>
              <w:left w:val="nil"/>
              <w:bottom w:val="nil"/>
              <w:right w:val="nil"/>
            </w:tcBorders>
            <w:vAlign w:val="center"/>
            <w:hideMark/>
          </w:tcPr>
          <w:p w:rsidR="00482F01" w:rsidRPr="00272F63" w:rsidRDefault="00482F01" w:rsidP="00482F01">
            <w:pPr>
              <w:widowControl w:val="0"/>
              <w:contextualSpacing/>
              <w:jc w:val="center"/>
              <w:outlineLvl w:val="0"/>
              <w:rPr>
                <w:rFonts w:asciiTheme="majorBidi" w:hAnsiTheme="majorBidi" w:cstheme="majorBidi"/>
                <w:kern w:val="2"/>
                <w:sz w:val="24"/>
                <w:szCs w:val="24"/>
              </w:rPr>
            </w:pPr>
            <w:r w:rsidRPr="00272F63">
              <w:rPr>
                <w:rFonts w:asciiTheme="majorBidi" w:hAnsiTheme="majorBidi" w:cstheme="majorBidi"/>
                <w:kern w:val="2"/>
                <w:sz w:val="24"/>
                <w:szCs w:val="24"/>
              </w:rPr>
              <w:t>15.21</w:t>
            </w:r>
          </w:p>
        </w:tc>
      </w:tr>
      <w:tr w:rsidR="00482F01" w:rsidRPr="00272F63" w:rsidTr="002B6ED7">
        <w:trPr>
          <w:trHeight w:val="431"/>
          <w:jc w:val="center"/>
        </w:trPr>
        <w:tc>
          <w:tcPr>
            <w:tcW w:w="929" w:type="dxa"/>
            <w:tcBorders>
              <w:top w:val="nil"/>
              <w:left w:val="nil"/>
              <w:bottom w:val="nil"/>
              <w:right w:val="nil"/>
            </w:tcBorders>
            <w:vAlign w:val="center"/>
            <w:hideMark/>
          </w:tcPr>
          <w:p w:rsidR="00482F01" w:rsidRPr="00272F63" w:rsidRDefault="00482F01" w:rsidP="00482F01">
            <w:pPr>
              <w:widowControl w:val="0"/>
              <w:contextualSpacing/>
              <w:jc w:val="center"/>
              <w:outlineLvl w:val="0"/>
              <w:rPr>
                <w:rFonts w:asciiTheme="majorBidi" w:hAnsiTheme="majorBidi" w:cstheme="majorBidi"/>
                <w:kern w:val="2"/>
                <w:sz w:val="24"/>
                <w:szCs w:val="24"/>
              </w:rPr>
            </w:pPr>
            <w:r w:rsidRPr="00272F63">
              <w:rPr>
                <w:rFonts w:asciiTheme="majorBidi" w:hAnsiTheme="majorBidi" w:cstheme="majorBidi"/>
                <w:kern w:val="2"/>
                <w:sz w:val="24"/>
                <w:szCs w:val="24"/>
              </w:rPr>
              <w:t>18.58</w:t>
            </w:r>
          </w:p>
        </w:tc>
        <w:tc>
          <w:tcPr>
            <w:tcW w:w="929" w:type="dxa"/>
            <w:tcBorders>
              <w:top w:val="nil"/>
              <w:left w:val="nil"/>
              <w:bottom w:val="nil"/>
              <w:right w:val="nil"/>
            </w:tcBorders>
            <w:vAlign w:val="center"/>
            <w:hideMark/>
          </w:tcPr>
          <w:p w:rsidR="00482F01" w:rsidRPr="00272F63" w:rsidRDefault="00482F01" w:rsidP="00482F01">
            <w:pPr>
              <w:widowControl w:val="0"/>
              <w:contextualSpacing/>
              <w:jc w:val="center"/>
              <w:outlineLvl w:val="0"/>
              <w:rPr>
                <w:rFonts w:asciiTheme="majorBidi" w:hAnsiTheme="majorBidi" w:cstheme="majorBidi"/>
                <w:kern w:val="2"/>
                <w:sz w:val="24"/>
                <w:szCs w:val="24"/>
              </w:rPr>
            </w:pPr>
            <w:r w:rsidRPr="00272F63">
              <w:rPr>
                <w:rFonts w:asciiTheme="majorBidi" w:hAnsiTheme="majorBidi" w:cstheme="majorBidi"/>
                <w:kern w:val="2"/>
                <w:sz w:val="24"/>
                <w:szCs w:val="24"/>
              </w:rPr>
              <w:t>18.58</w:t>
            </w:r>
          </w:p>
        </w:tc>
        <w:tc>
          <w:tcPr>
            <w:tcW w:w="1245" w:type="dxa"/>
            <w:tcBorders>
              <w:top w:val="nil"/>
              <w:left w:val="nil"/>
              <w:bottom w:val="nil"/>
              <w:right w:val="nil"/>
            </w:tcBorders>
            <w:vAlign w:val="center"/>
            <w:hideMark/>
          </w:tcPr>
          <w:p w:rsidR="00482F01" w:rsidRPr="00272F63" w:rsidRDefault="00482F01" w:rsidP="00482F01">
            <w:pPr>
              <w:widowControl w:val="0"/>
              <w:contextualSpacing/>
              <w:jc w:val="center"/>
              <w:outlineLvl w:val="0"/>
              <w:rPr>
                <w:rFonts w:asciiTheme="majorBidi" w:hAnsiTheme="majorBidi" w:cstheme="majorBidi"/>
                <w:kern w:val="2"/>
                <w:sz w:val="24"/>
                <w:szCs w:val="24"/>
              </w:rPr>
            </w:pPr>
            <w:r w:rsidRPr="00272F63">
              <w:rPr>
                <w:rFonts w:asciiTheme="majorBidi" w:hAnsiTheme="majorBidi" w:cstheme="majorBidi"/>
                <w:kern w:val="2"/>
                <w:sz w:val="24"/>
                <w:szCs w:val="24"/>
              </w:rPr>
              <w:t>18.58</w:t>
            </w:r>
          </w:p>
        </w:tc>
        <w:tc>
          <w:tcPr>
            <w:tcW w:w="1245" w:type="dxa"/>
            <w:tcBorders>
              <w:top w:val="nil"/>
              <w:left w:val="nil"/>
              <w:bottom w:val="nil"/>
              <w:right w:val="nil"/>
            </w:tcBorders>
            <w:vAlign w:val="center"/>
            <w:hideMark/>
          </w:tcPr>
          <w:p w:rsidR="00482F01" w:rsidRPr="00272F63" w:rsidRDefault="00482F01" w:rsidP="00482F01">
            <w:pPr>
              <w:widowControl w:val="0"/>
              <w:contextualSpacing/>
              <w:jc w:val="center"/>
              <w:outlineLvl w:val="0"/>
              <w:rPr>
                <w:rFonts w:asciiTheme="majorBidi" w:hAnsiTheme="majorBidi" w:cstheme="majorBidi"/>
                <w:kern w:val="2"/>
                <w:sz w:val="24"/>
                <w:szCs w:val="24"/>
              </w:rPr>
            </w:pPr>
            <w:r w:rsidRPr="00272F63">
              <w:rPr>
                <w:rFonts w:asciiTheme="majorBidi" w:hAnsiTheme="majorBidi" w:cstheme="majorBidi"/>
                <w:kern w:val="2"/>
                <w:sz w:val="24"/>
                <w:szCs w:val="24"/>
              </w:rPr>
              <w:t>18.58</w:t>
            </w:r>
          </w:p>
        </w:tc>
        <w:tc>
          <w:tcPr>
            <w:tcW w:w="1621" w:type="dxa"/>
            <w:tcBorders>
              <w:top w:val="nil"/>
              <w:left w:val="nil"/>
              <w:bottom w:val="nil"/>
              <w:right w:val="nil"/>
            </w:tcBorders>
            <w:vAlign w:val="center"/>
            <w:hideMark/>
          </w:tcPr>
          <w:p w:rsidR="00482F01" w:rsidRPr="00272F63" w:rsidRDefault="00482F01" w:rsidP="00482F01">
            <w:pPr>
              <w:widowControl w:val="0"/>
              <w:contextualSpacing/>
              <w:jc w:val="center"/>
              <w:outlineLvl w:val="0"/>
              <w:rPr>
                <w:rFonts w:asciiTheme="majorBidi" w:hAnsiTheme="majorBidi" w:cstheme="majorBidi"/>
                <w:kern w:val="2"/>
                <w:sz w:val="24"/>
                <w:szCs w:val="24"/>
              </w:rPr>
            </w:pPr>
            <w:r w:rsidRPr="00272F63">
              <w:rPr>
                <w:rFonts w:asciiTheme="majorBidi" w:hAnsiTheme="majorBidi" w:cstheme="majorBidi"/>
                <w:kern w:val="2"/>
                <w:sz w:val="24"/>
                <w:szCs w:val="24"/>
              </w:rPr>
              <w:t>18.58</w:t>
            </w:r>
          </w:p>
        </w:tc>
      </w:tr>
      <w:tr w:rsidR="00482F01" w:rsidRPr="00272F63" w:rsidTr="002B6ED7">
        <w:trPr>
          <w:trHeight w:val="431"/>
          <w:jc w:val="center"/>
        </w:trPr>
        <w:tc>
          <w:tcPr>
            <w:tcW w:w="929" w:type="dxa"/>
            <w:tcBorders>
              <w:top w:val="nil"/>
              <w:left w:val="nil"/>
              <w:bottom w:val="single" w:sz="4" w:space="0" w:color="auto"/>
              <w:right w:val="nil"/>
            </w:tcBorders>
            <w:vAlign w:val="center"/>
            <w:hideMark/>
          </w:tcPr>
          <w:p w:rsidR="00482F01" w:rsidRPr="00272F63" w:rsidRDefault="00482F01" w:rsidP="00482F01">
            <w:pPr>
              <w:widowControl w:val="0"/>
              <w:contextualSpacing/>
              <w:jc w:val="center"/>
              <w:outlineLvl w:val="0"/>
              <w:rPr>
                <w:rFonts w:asciiTheme="majorBidi" w:hAnsiTheme="majorBidi" w:cstheme="majorBidi"/>
                <w:kern w:val="2"/>
                <w:sz w:val="24"/>
                <w:szCs w:val="24"/>
              </w:rPr>
            </w:pPr>
            <w:r w:rsidRPr="00272F63">
              <w:rPr>
                <w:rFonts w:asciiTheme="majorBidi" w:hAnsiTheme="majorBidi" w:cstheme="majorBidi"/>
                <w:kern w:val="2"/>
                <w:sz w:val="24"/>
                <w:szCs w:val="24"/>
              </w:rPr>
              <w:t>11.14</w:t>
            </w:r>
          </w:p>
        </w:tc>
        <w:tc>
          <w:tcPr>
            <w:tcW w:w="929" w:type="dxa"/>
            <w:tcBorders>
              <w:top w:val="nil"/>
              <w:left w:val="nil"/>
              <w:bottom w:val="single" w:sz="4" w:space="0" w:color="auto"/>
              <w:right w:val="nil"/>
            </w:tcBorders>
            <w:vAlign w:val="center"/>
            <w:hideMark/>
          </w:tcPr>
          <w:p w:rsidR="00482F01" w:rsidRPr="00272F63" w:rsidRDefault="00482F01" w:rsidP="00482F01">
            <w:pPr>
              <w:widowControl w:val="0"/>
              <w:contextualSpacing/>
              <w:jc w:val="center"/>
              <w:outlineLvl w:val="0"/>
              <w:rPr>
                <w:rFonts w:asciiTheme="majorBidi" w:hAnsiTheme="majorBidi" w:cstheme="majorBidi"/>
                <w:kern w:val="2"/>
                <w:sz w:val="24"/>
                <w:szCs w:val="24"/>
              </w:rPr>
            </w:pPr>
            <w:r w:rsidRPr="00272F63">
              <w:rPr>
                <w:rFonts w:asciiTheme="majorBidi" w:hAnsiTheme="majorBidi" w:cstheme="majorBidi"/>
                <w:kern w:val="2"/>
                <w:sz w:val="24"/>
                <w:szCs w:val="24"/>
              </w:rPr>
              <w:t>11.14</w:t>
            </w:r>
          </w:p>
        </w:tc>
        <w:tc>
          <w:tcPr>
            <w:tcW w:w="1245" w:type="dxa"/>
            <w:tcBorders>
              <w:top w:val="nil"/>
              <w:left w:val="nil"/>
              <w:bottom w:val="single" w:sz="4" w:space="0" w:color="auto"/>
              <w:right w:val="nil"/>
            </w:tcBorders>
            <w:vAlign w:val="center"/>
            <w:hideMark/>
          </w:tcPr>
          <w:p w:rsidR="00482F01" w:rsidRPr="00272F63" w:rsidRDefault="00482F01" w:rsidP="00482F01">
            <w:pPr>
              <w:widowControl w:val="0"/>
              <w:contextualSpacing/>
              <w:jc w:val="center"/>
              <w:outlineLvl w:val="0"/>
              <w:rPr>
                <w:rFonts w:asciiTheme="majorBidi" w:hAnsiTheme="majorBidi" w:cstheme="majorBidi"/>
                <w:kern w:val="2"/>
                <w:sz w:val="24"/>
                <w:szCs w:val="24"/>
              </w:rPr>
            </w:pPr>
            <w:r w:rsidRPr="00272F63">
              <w:rPr>
                <w:rFonts w:asciiTheme="majorBidi" w:hAnsiTheme="majorBidi" w:cstheme="majorBidi"/>
                <w:kern w:val="2"/>
                <w:sz w:val="24"/>
                <w:szCs w:val="24"/>
              </w:rPr>
              <w:t>11.14</w:t>
            </w:r>
          </w:p>
        </w:tc>
        <w:tc>
          <w:tcPr>
            <w:tcW w:w="1245" w:type="dxa"/>
            <w:tcBorders>
              <w:top w:val="nil"/>
              <w:left w:val="nil"/>
              <w:bottom w:val="single" w:sz="4" w:space="0" w:color="auto"/>
              <w:right w:val="nil"/>
            </w:tcBorders>
            <w:vAlign w:val="center"/>
            <w:hideMark/>
          </w:tcPr>
          <w:p w:rsidR="00482F01" w:rsidRPr="00272F63" w:rsidRDefault="00482F01" w:rsidP="00482F01">
            <w:pPr>
              <w:widowControl w:val="0"/>
              <w:contextualSpacing/>
              <w:jc w:val="center"/>
              <w:outlineLvl w:val="0"/>
              <w:rPr>
                <w:rFonts w:asciiTheme="majorBidi" w:hAnsiTheme="majorBidi" w:cstheme="majorBidi"/>
                <w:kern w:val="2"/>
                <w:sz w:val="24"/>
                <w:szCs w:val="24"/>
              </w:rPr>
            </w:pPr>
            <w:r w:rsidRPr="00272F63">
              <w:rPr>
                <w:rFonts w:asciiTheme="majorBidi" w:hAnsiTheme="majorBidi" w:cstheme="majorBidi"/>
                <w:kern w:val="2"/>
                <w:sz w:val="24"/>
                <w:szCs w:val="24"/>
              </w:rPr>
              <w:t>11.14</w:t>
            </w:r>
          </w:p>
        </w:tc>
        <w:tc>
          <w:tcPr>
            <w:tcW w:w="1621" w:type="dxa"/>
            <w:tcBorders>
              <w:top w:val="nil"/>
              <w:left w:val="nil"/>
              <w:bottom w:val="single" w:sz="4" w:space="0" w:color="auto"/>
              <w:right w:val="nil"/>
            </w:tcBorders>
            <w:vAlign w:val="center"/>
            <w:hideMark/>
          </w:tcPr>
          <w:p w:rsidR="00482F01" w:rsidRPr="00272F63" w:rsidRDefault="00482F01" w:rsidP="00482F01">
            <w:pPr>
              <w:widowControl w:val="0"/>
              <w:contextualSpacing/>
              <w:jc w:val="center"/>
              <w:outlineLvl w:val="0"/>
              <w:rPr>
                <w:rFonts w:asciiTheme="majorBidi" w:hAnsiTheme="majorBidi" w:cstheme="majorBidi"/>
                <w:kern w:val="2"/>
                <w:sz w:val="24"/>
                <w:szCs w:val="24"/>
              </w:rPr>
            </w:pPr>
            <w:r w:rsidRPr="00272F63">
              <w:rPr>
                <w:rFonts w:asciiTheme="majorBidi" w:hAnsiTheme="majorBidi" w:cstheme="majorBidi"/>
                <w:kern w:val="2"/>
                <w:sz w:val="24"/>
                <w:szCs w:val="24"/>
              </w:rPr>
              <w:t>11.14</w:t>
            </w:r>
          </w:p>
        </w:tc>
      </w:tr>
    </w:tbl>
    <w:p w:rsidR="00482F01" w:rsidRPr="00272F63" w:rsidRDefault="00482F01" w:rsidP="00482F01">
      <w:pPr>
        <w:contextualSpacing/>
        <w:rPr>
          <w:rFonts w:asciiTheme="majorBidi" w:hAnsiTheme="majorBidi" w:cstheme="majorBidi"/>
          <w:b/>
          <w:bCs/>
          <w:sz w:val="24"/>
          <w:szCs w:val="24"/>
          <w:rtl/>
        </w:rPr>
      </w:pPr>
    </w:p>
    <w:p w:rsidR="00482F01" w:rsidRPr="00272F63" w:rsidRDefault="00482F01" w:rsidP="00482F01">
      <w:pPr>
        <w:spacing w:line="208" w:lineRule="auto"/>
        <w:contextualSpacing/>
        <w:jc w:val="center"/>
        <w:outlineLvl w:val="0"/>
        <w:rPr>
          <w:rFonts w:asciiTheme="majorBidi" w:hAnsiTheme="majorBidi" w:cstheme="majorBidi"/>
          <w:i/>
          <w:iCs/>
          <w:sz w:val="24"/>
          <w:szCs w:val="24"/>
        </w:rPr>
      </w:pPr>
      <w:r w:rsidRPr="00272F63">
        <w:rPr>
          <w:rFonts w:asciiTheme="majorBidi" w:hAnsiTheme="majorBidi" w:cstheme="majorBidi"/>
          <w:i/>
          <w:iCs/>
          <w:sz w:val="24"/>
          <w:szCs w:val="24"/>
        </w:rPr>
        <w:t xml:space="preserve">Source : </w:t>
      </w:r>
      <w:proofErr w:type="gramStart"/>
      <w:r w:rsidRPr="00272F63">
        <w:rPr>
          <w:rFonts w:asciiTheme="majorBidi" w:hAnsiTheme="majorBidi" w:cstheme="majorBidi"/>
          <w:i/>
          <w:iCs/>
          <w:sz w:val="24"/>
          <w:szCs w:val="24"/>
        </w:rPr>
        <w:t>…(</w:t>
      </w:r>
      <w:proofErr w:type="gramEnd"/>
      <w:r w:rsidRPr="00272F63">
        <w:rPr>
          <w:rFonts w:asciiTheme="majorBidi" w:hAnsiTheme="majorBidi" w:cstheme="majorBidi"/>
          <w:i/>
          <w:iCs/>
          <w:sz w:val="24"/>
          <w:szCs w:val="24"/>
        </w:rPr>
        <w:t xml:space="preserve">New Times Roman11; 1 </w:t>
      </w:r>
      <w:proofErr w:type="spellStart"/>
      <w:r w:rsidRPr="00272F63">
        <w:rPr>
          <w:rFonts w:asciiTheme="majorBidi" w:hAnsiTheme="majorBidi" w:cstheme="majorBidi"/>
          <w:i/>
          <w:iCs/>
          <w:sz w:val="24"/>
          <w:szCs w:val="24"/>
        </w:rPr>
        <w:t>interlines</w:t>
      </w:r>
      <w:proofErr w:type="spellEnd"/>
      <w:r w:rsidRPr="00272F63">
        <w:rPr>
          <w:rFonts w:asciiTheme="majorBidi" w:hAnsiTheme="majorBidi" w:cstheme="majorBidi"/>
          <w:i/>
          <w:iCs/>
          <w:sz w:val="24"/>
          <w:szCs w:val="24"/>
        </w:rPr>
        <w:t>).</w:t>
      </w:r>
    </w:p>
    <w:p w:rsidR="00482F01" w:rsidRPr="00272F63" w:rsidRDefault="00482F01" w:rsidP="00482F01">
      <w:pPr>
        <w:contextualSpacing/>
        <w:rPr>
          <w:rFonts w:asciiTheme="majorBidi" w:hAnsiTheme="majorBidi" w:cstheme="majorBidi"/>
          <w:sz w:val="24"/>
          <w:szCs w:val="24"/>
          <w:rtl/>
        </w:rPr>
      </w:pPr>
    </w:p>
    <w:p w:rsidR="00482F01" w:rsidRPr="00272F63" w:rsidRDefault="00482F01" w:rsidP="00482F01">
      <w:pPr>
        <w:numPr>
          <w:ilvl w:val="0"/>
          <w:numId w:val="7"/>
        </w:numPr>
        <w:spacing w:after="0" w:line="240" w:lineRule="auto"/>
        <w:ind w:left="284" w:hanging="284"/>
        <w:contextualSpacing/>
        <w:rPr>
          <w:rFonts w:asciiTheme="majorBidi" w:hAnsiTheme="majorBidi" w:cstheme="majorBidi"/>
          <w:b/>
          <w:bCs/>
          <w:sz w:val="24"/>
          <w:szCs w:val="24"/>
          <w:rtl/>
        </w:rPr>
      </w:pPr>
      <w:proofErr w:type="spellStart"/>
      <w:r w:rsidRPr="00272F63">
        <w:rPr>
          <w:rFonts w:asciiTheme="majorBidi" w:hAnsiTheme="majorBidi" w:cstheme="majorBidi"/>
          <w:b/>
          <w:bCs/>
          <w:kern w:val="2"/>
          <w:sz w:val="24"/>
          <w:szCs w:val="24"/>
        </w:rPr>
        <w:t>Results</w:t>
      </w:r>
      <w:proofErr w:type="spellEnd"/>
      <w:r w:rsidRPr="00272F63">
        <w:rPr>
          <w:rFonts w:asciiTheme="majorBidi" w:hAnsiTheme="majorBidi" w:cstheme="majorBidi"/>
          <w:b/>
          <w:bCs/>
          <w:kern w:val="2"/>
          <w:sz w:val="24"/>
          <w:szCs w:val="24"/>
        </w:rPr>
        <w:t xml:space="preserve"> and discussion.</w:t>
      </w:r>
    </w:p>
    <w:p w:rsidR="00482F01" w:rsidRPr="00272F63" w:rsidRDefault="00482F01" w:rsidP="00482F01">
      <w:pPr>
        <w:ind w:left="284"/>
        <w:contextualSpacing/>
        <w:rPr>
          <w:rFonts w:asciiTheme="majorBidi" w:hAnsiTheme="majorBidi" w:cstheme="majorBidi"/>
          <w:b/>
          <w:bCs/>
          <w:sz w:val="24"/>
          <w:szCs w:val="24"/>
        </w:rPr>
      </w:pPr>
    </w:p>
    <w:p w:rsidR="00482F01" w:rsidRPr="00272F63" w:rsidRDefault="00482F01" w:rsidP="00482F01">
      <w:pPr>
        <w:numPr>
          <w:ilvl w:val="0"/>
          <w:numId w:val="7"/>
        </w:numPr>
        <w:spacing w:after="0" w:line="240" w:lineRule="auto"/>
        <w:ind w:left="284" w:hanging="284"/>
        <w:contextualSpacing/>
        <w:rPr>
          <w:rFonts w:asciiTheme="majorBidi" w:hAnsiTheme="majorBidi" w:cstheme="majorBidi"/>
          <w:b/>
          <w:bCs/>
          <w:sz w:val="24"/>
          <w:szCs w:val="24"/>
          <w:rtl/>
        </w:rPr>
      </w:pPr>
      <w:r w:rsidRPr="00272F63">
        <w:rPr>
          <w:rFonts w:asciiTheme="majorBidi" w:hAnsiTheme="majorBidi" w:cstheme="majorBidi"/>
          <w:b/>
          <w:bCs/>
          <w:sz w:val="24"/>
          <w:szCs w:val="24"/>
        </w:rPr>
        <w:t xml:space="preserve"> Conclusion. </w:t>
      </w:r>
    </w:p>
    <w:p w:rsidR="00482F01" w:rsidRPr="00272F63" w:rsidRDefault="00482F01" w:rsidP="00482F01">
      <w:pPr>
        <w:contextualSpacing/>
        <w:rPr>
          <w:rFonts w:asciiTheme="majorBidi" w:hAnsiTheme="majorBidi" w:cstheme="majorBidi"/>
          <w:sz w:val="24"/>
          <w:szCs w:val="24"/>
        </w:rPr>
      </w:pPr>
      <w:r w:rsidRPr="00272F63">
        <w:rPr>
          <w:rFonts w:asciiTheme="majorBidi" w:hAnsiTheme="majorBidi" w:cstheme="majorBidi"/>
          <w:sz w:val="24"/>
          <w:szCs w:val="24"/>
        </w:rPr>
        <w:tab/>
        <w:t xml:space="preserve">Mention the main </w:t>
      </w:r>
      <w:proofErr w:type="spellStart"/>
      <w:r w:rsidRPr="00272F63">
        <w:rPr>
          <w:rFonts w:asciiTheme="majorBidi" w:hAnsiTheme="majorBidi" w:cstheme="majorBidi"/>
          <w:sz w:val="24"/>
          <w:szCs w:val="24"/>
        </w:rPr>
        <w:t>findings</w:t>
      </w:r>
      <w:proofErr w:type="spellEnd"/>
      <w:r w:rsidRPr="00272F63">
        <w:rPr>
          <w:rFonts w:asciiTheme="majorBidi" w:hAnsiTheme="majorBidi" w:cstheme="majorBidi"/>
          <w:sz w:val="24"/>
          <w:szCs w:val="24"/>
        </w:rPr>
        <w:t xml:space="preserve"> of the article, and the </w:t>
      </w:r>
      <w:proofErr w:type="spellStart"/>
      <w:r w:rsidRPr="00272F63">
        <w:rPr>
          <w:rFonts w:asciiTheme="majorBidi" w:hAnsiTheme="majorBidi" w:cstheme="majorBidi"/>
          <w:sz w:val="24"/>
          <w:szCs w:val="24"/>
        </w:rPr>
        <w:t>most</w:t>
      </w:r>
      <w:proofErr w:type="spellEnd"/>
      <w:r w:rsidRPr="00272F63">
        <w:rPr>
          <w:rFonts w:asciiTheme="majorBidi" w:hAnsiTheme="majorBidi" w:cstheme="majorBidi"/>
          <w:sz w:val="24"/>
          <w:szCs w:val="24"/>
        </w:rPr>
        <w:t xml:space="preserve"> important </w:t>
      </w:r>
      <w:proofErr w:type="spellStart"/>
      <w:r w:rsidRPr="00272F63">
        <w:rPr>
          <w:rFonts w:asciiTheme="majorBidi" w:hAnsiTheme="majorBidi" w:cstheme="majorBidi"/>
          <w:sz w:val="24"/>
          <w:szCs w:val="24"/>
        </w:rPr>
        <w:t>recommendations</w:t>
      </w:r>
      <w:proofErr w:type="spellEnd"/>
      <w:r w:rsidRPr="00272F63">
        <w:rPr>
          <w:rFonts w:asciiTheme="majorBidi" w:hAnsiTheme="majorBidi" w:cstheme="majorBidi"/>
          <w:sz w:val="24"/>
          <w:szCs w:val="24"/>
        </w:rPr>
        <w:t xml:space="preserve"> and suggestions must </w:t>
      </w:r>
      <w:proofErr w:type="spellStart"/>
      <w:r w:rsidRPr="00272F63">
        <w:rPr>
          <w:rFonts w:asciiTheme="majorBidi" w:hAnsiTheme="majorBidi" w:cstheme="majorBidi"/>
          <w:sz w:val="24"/>
          <w:szCs w:val="24"/>
        </w:rPr>
        <w:t>be</w:t>
      </w:r>
      <w:proofErr w:type="spellEnd"/>
      <w:r w:rsidRPr="00272F63">
        <w:rPr>
          <w:rFonts w:asciiTheme="majorBidi" w:hAnsiTheme="majorBidi" w:cstheme="majorBidi"/>
          <w:sz w:val="24"/>
          <w:szCs w:val="24"/>
        </w:rPr>
        <w:t xml:space="preserve"> </w:t>
      </w:r>
      <w:proofErr w:type="spellStart"/>
      <w:r w:rsidRPr="00272F63">
        <w:rPr>
          <w:rFonts w:asciiTheme="majorBidi" w:hAnsiTheme="majorBidi" w:cstheme="majorBidi"/>
          <w:sz w:val="24"/>
          <w:szCs w:val="24"/>
        </w:rPr>
        <w:t>presented</w:t>
      </w:r>
      <w:proofErr w:type="spellEnd"/>
      <w:r w:rsidRPr="00272F63">
        <w:rPr>
          <w:rFonts w:asciiTheme="majorBidi" w:hAnsiTheme="majorBidi" w:cstheme="majorBidi"/>
          <w:sz w:val="24"/>
          <w:szCs w:val="24"/>
        </w:rPr>
        <w:t xml:space="preserve">, and </w:t>
      </w:r>
      <w:proofErr w:type="spellStart"/>
      <w:r w:rsidRPr="00272F63">
        <w:rPr>
          <w:rFonts w:asciiTheme="majorBidi" w:hAnsiTheme="majorBidi" w:cstheme="majorBidi"/>
          <w:sz w:val="24"/>
          <w:szCs w:val="24"/>
        </w:rPr>
        <w:t>it</w:t>
      </w:r>
      <w:proofErr w:type="spellEnd"/>
      <w:r w:rsidRPr="00272F63">
        <w:rPr>
          <w:rFonts w:asciiTheme="majorBidi" w:hAnsiTheme="majorBidi" w:cstheme="majorBidi"/>
          <w:sz w:val="24"/>
          <w:szCs w:val="24"/>
        </w:rPr>
        <w:t xml:space="preserve"> </w:t>
      </w:r>
      <w:proofErr w:type="spellStart"/>
      <w:r w:rsidRPr="00272F63">
        <w:rPr>
          <w:rFonts w:asciiTheme="majorBidi" w:hAnsiTheme="majorBidi" w:cstheme="majorBidi"/>
          <w:sz w:val="24"/>
          <w:szCs w:val="24"/>
        </w:rPr>
        <w:t>is</w:t>
      </w:r>
      <w:proofErr w:type="spellEnd"/>
      <w:r w:rsidRPr="00272F63">
        <w:rPr>
          <w:rFonts w:asciiTheme="majorBidi" w:hAnsiTheme="majorBidi" w:cstheme="majorBidi"/>
          <w:sz w:val="24"/>
          <w:szCs w:val="24"/>
        </w:rPr>
        <w:t xml:space="preserve"> </w:t>
      </w:r>
      <w:proofErr w:type="spellStart"/>
      <w:r w:rsidRPr="00272F63">
        <w:rPr>
          <w:rFonts w:asciiTheme="majorBidi" w:hAnsiTheme="majorBidi" w:cstheme="majorBidi"/>
          <w:sz w:val="24"/>
          <w:szCs w:val="24"/>
        </w:rPr>
        <w:t>preferable</w:t>
      </w:r>
      <w:proofErr w:type="spellEnd"/>
      <w:r w:rsidRPr="00272F63">
        <w:rPr>
          <w:rFonts w:asciiTheme="majorBidi" w:hAnsiTheme="majorBidi" w:cstheme="majorBidi"/>
          <w:sz w:val="24"/>
          <w:szCs w:val="24"/>
        </w:rPr>
        <w:t xml:space="preserve"> to </w:t>
      </w:r>
      <w:proofErr w:type="spellStart"/>
      <w:r w:rsidRPr="00272F63">
        <w:rPr>
          <w:rFonts w:asciiTheme="majorBidi" w:hAnsiTheme="majorBidi" w:cstheme="majorBidi"/>
          <w:sz w:val="24"/>
          <w:szCs w:val="24"/>
        </w:rPr>
        <w:t>offer</w:t>
      </w:r>
      <w:proofErr w:type="spellEnd"/>
      <w:r w:rsidRPr="00272F63">
        <w:rPr>
          <w:rFonts w:asciiTheme="majorBidi" w:hAnsiTheme="majorBidi" w:cstheme="majorBidi"/>
          <w:sz w:val="24"/>
          <w:szCs w:val="24"/>
        </w:rPr>
        <w:t xml:space="preserve"> perspectives for </w:t>
      </w:r>
      <w:proofErr w:type="spellStart"/>
      <w:r w:rsidRPr="00272F63">
        <w:rPr>
          <w:rFonts w:asciiTheme="majorBidi" w:hAnsiTheme="majorBidi" w:cstheme="majorBidi"/>
          <w:sz w:val="24"/>
          <w:szCs w:val="24"/>
        </w:rPr>
        <w:t>research</w:t>
      </w:r>
      <w:proofErr w:type="spellEnd"/>
      <w:r w:rsidRPr="00272F63">
        <w:rPr>
          <w:rFonts w:asciiTheme="majorBidi" w:hAnsiTheme="majorBidi" w:cstheme="majorBidi"/>
          <w:sz w:val="24"/>
          <w:szCs w:val="24"/>
        </w:rPr>
        <w:t xml:space="preserve">. </w:t>
      </w:r>
    </w:p>
    <w:p w:rsidR="00214B28" w:rsidRPr="00272F63" w:rsidRDefault="00214B28" w:rsidP="00214B28">
      <w:pPr>
        <w:spacing w:before="100" w:beforeAutospacing="1" w:after="100" w:afterAutospacing="1"/>
        <w:contextualSpacing/>
        <w:jc w:val="both"/>
        <w:rPr>
          <w:rFonts w:asciiTheme="majorBidi" w:hAnsiTheme="majorBidi" w:cstheme="majorBidi"/>
          <w:b/>
          <w:bCs/>
          <w:i/>
          <w:iCs/>
          <w:color w:val="000000"/>
          <w:sz w:val="24"/>
          <w:szCs w:val="24"/>
        </w:rPr>
      </w:pPr>
      <w:r w:rsidRPr="00272F63">
        <w:rPr>
          <w:rFonts w:asciiTheme="majorBidi" w:hAnsiTheme="majorBidi" w:cstheme="majorBidi"/>
          <w:b/>
          <w:bCs/>
          <w:i/>
          <w:iCs/>
          <w:color w:val="000000"/>
          <w:sz w:val="24"/>
          <w:szCs w:val="24"/>
        </w:rPr>
        <w:t xml:space="preserve">List of </w:t>
      </w:r>
      <w:proofErr w:type="spellStart"/>
      <w:r w:rsidRPr="00272F63">
        <w:rPr>
          <w:rFonts w:asciiTheme="majorBidi" w:hAnsiTheme="majorBidi" w:cstheme="majorBidi"/>
          <w:b/>
          <w:bCs/>
          <w:i/>
          <w:iCs/>
          <w:color w:val="000000"/>
          <w:sz w:val="24"/>
          <w:szCs w:val="24"/>
        </w:rPr>
        <w:t>references</w:t>
      </w:r>
      <w:proofErr w:type="spellEnd"/>
      <w:r w:rsidRPr="00272F63">
        <w:rPr>
          <w:rFonts w:asciiTheme="majorBidi" w:hAnsiTheme="majorBidi" w:cstheme="majorBidi"/>
          <w:b/>
          <w:bCs/>
          <w:i/>
          <w:iCs/>
          <w:color w:val="000000"/>
          <w:sz w:val="24"/>
          <w:szCs w:val="24"/>
        </w:rPr>
        <w:t xml:space="preserve">: </w:t>
      </w:r>
    </w:p>
    <w:p w:rsidR="00214B28" w:rsidRPr="00272F63" w:rsidRDefault="00214B28" w:rsidP="00214B28">
      <w:pPr>
        <w:numPr>
          <w:ilvl w:val="0"/>
          <w:numId w:val="9"/>
        </w:numPr>
        <w:spacing w:before="100" w:beforeAutospacing="1" w:after="100" w:afterAutospacing="1"/>
        <w:contextualSpacing/>
        <w:jc w:val="both"/>
        <w:rPr>
          <w:rFonts w:asciiTheme="majorBidi" w:hAnsiTheme="majorBidi" w:cstheme="majorBidi"/>
          <w:sz w:val="24"/>
          <w:szCs w:val="24"/>
          <w:lang w:val="en"/>
        </w:rPr>
      </w:pPr>
      <w:r w:rsidRPr="00272F63">
        <w:rPr>
          <w:rFonts w:asciiTheme="majorBidi" w:hAnsiTheme="majorBidi" w:cstheme="majorBidi"/>
          <w:sz w:val="24"/>
          <w:szCs w:val="24"/>
          <w:lang w:val="en"/>
        </w:rPr>
        <w:t xml:space="preserve">References are important to the reader, so every quote should be complete and correct, by putting each quote verbatim in quotes. </w:t>
      </w:r>
    </w:p>
    <w:p w:rsidR="00214B28" w:rsidRPr="00272F63" w:rsidRDefault="00214B28" w:rsidP="00214B28">
      <w:pPr>
        <w:numPr>
          <w:ilvl w:val="0"/>
          <w:numId w:val="9"/>
        </w:numPr>
        <w:spacing w:before="100" w:beforeAutospacing="1" w:after="100" w:afterAutospacing="1"/>
        <w:contextualSpacing/>
        <w:jc w:val="both"/>
        <w:rPr>
          <w:rFonts w:asciiTheme="majorBidi" w:hAnsiTheme="majorBidi" w:cstheme="majorBidi"/>
          <w:sz w:val="24"/>
          <w:szCs w:val="24"/>
          <w:lang w:val="en"/>
        </w:rPr>
      </w:pPr>
      <w:r w:rsidRPr="00272F63">
        <w:rPr>
          <w:rFonts w:asciiTheme="majorBidi" w:hAnsiTheme="majorBidi" w:cstheme="majorBidi"/>
          <w:sz w:val="24"/>
          <w:szCs w:val="24"/>
          <w:lang w:val="en"/>
        </w:rPr>
        <w:t xml:space="preserve">Marginalization should be automatic at the bottom of the page, in Times New Roman font size 10 (by applying the Reference style).  </w:t>
      </w:r>
    </w:p>
    <w:p w:rsidR="00214B28" w:rsidRPr="00272F63" w:rsidRDefault="00214B28" w:rsidP="00214B28">
      <w:pPr>
        <w:numPr>
          <w:ilvl w:val="0"/>
          <w:numId w:val="9"/>
        </w:numPr>
        <w:spacing w:before="100" w:beforeAutospacing="1" w:after="100" w:afterAutospacing="1"/>
        <w:contextualSpacing/>
        <w:jc w:val="both"/>
        <w:rPr>
          <w:rFonts w:asciiTheme="majorBidi" w:hAnsiTheme="majorBidi" w:cstheme="majorBidi"/>
          <w:sz w:val="24"/>
          <w:szCs w:val="24"/>
          <w:lang w:val="en"/>
        </w:rPr>
      </w:pPr>
      <w:r w:rsidRPr="00272F63">
        <w:rPr>
          <w:rFonts w:asciiTheme="majorBidi" w:hAnsiTheme="majorBidi" w:cstheme="majorBidi"/>
          <w:sz w:val="24"/>
          <w:szCs w:val="24"/>
          <w:lang w:val="en"/>
        </w:rPr>
        <w:t xml:space="preserve">All bibliographic references </w:t>
      </w:r>
      <w:proofErr w:type="gramStart"/>
      <w:r w:rsidRPr="00272F63">
        <w:rPr>
          <w:rFonts w:asciiTheme="majorBidi" w:hAnsiTheme="majorBidi" w:cstheme="majorBidi"/>
          <w:sz w:val="24"/>
          <w:szCs w:val="24"/>
          <w:lang w:val="en"/>
        </w:rPr>
        <w:t>should be numbered</w:t>
      </w:r>
      <w:proofErr w:type="gramEnd"/>
      <w:r w:rsidRPr="00272F63">
        <w:rPr>
          <w:rFonts w:asciiTheme="majorBidi" w:hAnsiTheme="majorBidi" w:cstheme="majorBidi"/>
          <w:sz w:val="24"/>
          <w:szCs w:val="24"/>
          <w:lang w:val="en"/>
        </w:rPr>
        <w:t xml:space="preserve"> in Times New Roman size 12.</w:t>
      </w:r>
    </w:p>
    <w:p w:rsidR="00214B28" w:rsidRPr="00272F63" w:rsidRDefault="00214B28" w:rsidP="00214B28">
      <w:pPr>
        <w:numPr>
          <w:ilvl w:val="0"/>
          <w:numId w:val="9"/>
        </w:numPr>
        <w:spacing w:before="100" w:beforeAutospacing="1" w:after="100" w:afterAutospacing="1"/>
        <w:contextualSpacing/>
        <w:jc w:val="both"/>
        <w:rPr>
          <w:rFonts w:asciiTheme="majorBidi" w:hAnsiTheme="majorBidi" w:cstheme="majorBidi"/>
          <w:sz w:val="24"/>
          <w:szCs w:val="24"/>
          <w:lang w:val="en"/>
        </w:rPr>
      </w:pPr>
      <w:r w:rsidRPr="00272F63">
        <w:rPr>
          <w:rFonts w:asciiTheme="majorBidi" w:hAnsiTheme="majorBidi" w:cstheme="majorBidi"/>
          <w:sz w:val="24"/>
          <w:szCs w:val="24"/>
          <w:lang w:val="en"/>
        </w:rPr>
        <w:t xml:space="preserve">The reference number, in the text, </w:t>
      </w:r>
      <w:proofErr w:type="gramStart"/>
      <w:r w:rsidRPr="00272F63">
        <w:rPr>
          <w:rFonts w:asciiTheme="majorBidi" w:hAnsiTheme="majorBidi" w:cstheme="majorBidi"/>
          <w:sz w:val="24"/>
          <w:szCs w:val="24"/>
          <w:lang w:val="en"/>
        </w:rPr>
        <w:t>should be put</w:t>
      </w:r>
      <w:proofErr w:type="gramEnd"/>
      <w:r w:rsidRPr="00272F63">
        <w:rPr>
          <w:rFonts w:asciiTheme="majorBidi" w:hAnsiTheme="majorBidi" w:cstheme="majorBidi"/>
          <w:sz w:val="24"/>
          <w:szCs w:val="24"/>
          <w:lang w:val="en"/>
        </w:rPr>
        <w:t xml:space="preserve"> between brackets, for example </w:t>
      </w:r>
      <w:r w:rsidRPr="00272F63">
        <w:rPr>
          <w:rFonts w:asciiTheme="majorBidi" w:hAnsiTheme="majorBidi" w:cstheme="majorBidi"/>
          <w:b/>
          <w:bCs/>
          <w:sz w:val="24"/>
          <w:szCs w:val="24"/>
          <w:vertAlign w:val="superscript"/>
          <w:lang w:val="en"/>
        </w:rPr>
        <w:t>(1)</w:t>
      </w:r>
      <w:r w:rsidRPr="00272F63">
        <w:rPr>
          <w:rFonts w:asciiTheme="majorBidi" w:hAnsiTheme="majorBidi" w:cstheme="majorBidi"/>
          <w:sz w:val="24"/>
          <w:szCs w:val="24"/>
          <w:lang w:val="en"/>
        </w:rPr>
        <w:t xml:space="preserve">. </w:t>
      </w:r>
    </w:p>
    <w:p w:rsidR="00214B28" w:rsidRPr="00272F63" w:rsidRDefault="00214B28" w:rsidP="00214B28">
      <w:pPr>
        <w:spacing w:before="100" w:beforeAutospacing="1" w:after="100" w:afterAutospacing="1"/>
        <w:contextualSpacing/>
        <w:jc w:val="both"/>
        <w:rPr>
          <w:rFonts w:asciiTheme="majorBidi" w:hAnsiTheme="majorBidi" w:cstheme="majorBidi"/>
          <w:sz w:val="24"/>
          <w:szCs w:val="24"/>
          <w:lang w:val="en"/>
        </w:rPr>
      </w:pPr>
      <w:r w:rsidRPr="00272F63">
        <w:rPr>
          <w:rFonts w:asciiTheme="majorBidi" w:hAnsiTheme="majorBidi" w:cstheme="majorBidi"/>
          <w:b/>
          <w:bCs/>
          <w:sz w:val="24"/>
          <w:szCs w:val="24"/>
          <w:lang w:val="en"/>
        </w:rPr>
        <w:t>1- Books:</w:t>
      </w:r>
      <w:r w:rsidRPr="00272F63">
        <w:rPr>
          <w:rFonts w:asciiTheme="majorBidi" w:hAnsiTheme="majorBidi" w:cstheme="majorBidi"/>
          <w:sz w:val="24"/>
          <w:szCs w:val="24"/>
          <w:lang w:val="en"/>
        </w:rPr>
        <w:t xml:space="preserve"> Author, book title, place of publication, publisher, year of publication. </w:t>
      </w:r>
    </w:p>
    <w:p w:rsidR="00214B28" w:rsidRPr="00272F63" w:rsidRDefault="00214B28" w:rsidP="00214B28">
      <w:pPr>
        <w:spacing w:before="100" w:beforeAutospacing="1" w:after="100" w:afterAutospacing="1"/>
        <w:contextualSpacing/>
        <w:jc w:val="both"/>
        <w:rPr>
          <w:rFonts w:asciiTheme="majorBidi" w:hAnsiTheme="majorBidi" w:cstheme="majorBidi"/>
          <w:sz w:val="24"/>
          <w:szCs w:val="24"/>
          <w:lang w:val="en"/>
        </w:rPr>
      </w:pPr>
      <w:r w:rsidRPr="00272F63">
        <w:rPr>
          <w:rFonts w:asciiTheme="majorBidi" w:hAnsiTheme="majorBidi" w:cstheme="majorBidi"/>
          <w:b/>
          <w:bCs/>
          <w:sz w:val="24"/>
          <w:szCs w:val="24"/>
          <w:lang w:val="en"/>
        </w:rPr>
        <w:t>2- Journals:</w:t>
      </w:r>
      <w:r w:rsidRPr="00272F63">
        <w:rPr>
          <w:rFonts w:asciiTheme="majorBidi" w:hAnsiTheme="majorBidi" w:cstheme="majorBidi"/>
          <w:sz w:val="24"/>
          <w:szCs w:val="24"/>
          <w:lang w:val="en"/>
        </w:rPr>
        <w:t xml:space="preserve"> Author, "Article Title", Journal Name and Information, Volume, Issue, Year. </w:t>
      </w:r>
    </w:p>
    <w:p w:rsidR="00214B28" w:rsidRPr="00272F63" w:rsidRDefault="00214B28" w:rsidP="00214B28">
      <w:pPr>
        <w:spacing w:before="100" w:beforeAutospacing="1" w:after="100" w:afterAutospacing="1"/>
        <w:contextualSpacing/>
        <w:jc w:val="both"/>
        <w:rPr>
          <w:rFonts w:asciiTheme="majorBidi" w:hAnsiTheme="majorBidi" w:cstheme="majorBidi"/>
          <w:sz w:val="24"/>
          <w:szCs w:val="24"/>
          <w:lang w:val="en"/>
        </w:rPr>
      </w:pPr>
      <w:r w:rsidRPr="00272F63">
        <w:rPr>
          <w:rFonts w:asciiTheme="majorBidi" w:hAnsiTheme="majorBidi" w:cstheme="majorBidi"/>
          <w:b/>
          <w:bCs/>
          <w:sz w:val="24"/>
          <w:szCs w:val="24"/>
          <w:lang w:val="en"/>
        </w:rPr>
        <w:t>3- Scientific forums:</w:t>
      </w:r>
      <w:r w:rsidRPr="00272F63">
        <w:rPr>
          <w:rFonts w:asciiTheme="majorBidi" w:hAnsiTheme="majorBidi" w:cstheme="majorBidi"/>
          <w:sz w:val="24"/>
          <w:szCs w:val="24"/>
          <w:lang w:val="en"/>
        </w:rPr>
        <w:t xml:space="preserve"> Author, "the title of the paper", the title of the forum, the place, the date </w:t>
      </w:r>
    </w:p>
    <w:p w:rsidR="00214B28" w:rsidRPr="00272F63" w:rsidRDefault="00214B28" w:rsidP="00214B28">
      <w:pPr>
        <w:spacing w:before="100" w:beforeAutospacing="1" w:after="100" w:afterAutospacing="1"/>
        <w:contextualSpacing/>
        <w:jc w:val="both"/>
        <w:rPr>
          <w:rFonts w:asciiTheme="majorBidi" w:hAnsiTheme="majorBidi" w:cstheme="majorBidi"/>
          <w:sz w:val="24"/>
          <w:szCs w:val="24"/>
          <w:lang w:val="en"/>
        </w:rPr>
      </w:pPr>
      <w:r w:rsidRPr="00272F63">
        <w:rPr>
          <w:rFonts w:asciiTheme="majorBidi" w:hAnsiTheme="majorBidi" w:cstheme="majorBidi"/>
          <w:b/>
          <w:bCs/>
          <w:sz w:val="24"/>
          <w:szCs w:val="24"/>
          <w:lang w:val="en"/>
        </w:rPr>
        <w:t>4- Websites:</w:t>
      </w:r>
      <w:r w:rsidRPr="00272F63">
        <w:rPr>
          <w:rFonts w:asciiTheme="majorBidi" w:hAnsiTheme="majorBidi" w:cstheme="majorBidi"/>
          <w:sz w:val="24"/>
          <w:szCs w:val="24"/>
          <w:lang w:val="en"/>
        </w:rPr>
        <w:t xml:space="preserve"> The full name of the researcher, the title of the research, and other information such as the place of submission of the work (and the date), then this site or link should be completely and accurately mentioned, and the date of the last access.</w:t>
      </w:r>
    </w:p>
    <w:p w:rsidR="00482F01" w:rsidRPr="00272F63" w:rsidRDefault="00482F01" w:rsidP="00482F01">
      <w:pPr>
        <w:contextualSpacing/>
        <w:rPr>
          <w:rFonts w:asciiTheme="majorBidi" w:hAnsiTheme="majorBidi" w:cstheme="majorBidi"/>
          <w:sz w:val="24"/>
          <w:szCs w:val="24"/>
          <w:lang w:val="en"/>
        </w:rPr>
      </w:pPr>
    </w:p>
    <w:p w:rsidR="00482F01" w:rsidRPr="00272F63" w:rsidRDefault="00482F01" w:rsidP="00482F01">
      <w:pPr>
        <w:contextualSpacing/>
        <w:rPr>
          <w:rFonts w:asciiTheme="majorBidi" w:hAnsiTheme="majorBidi" w:cstheme="majorBidi"/>
          <w:sz w:val="24"/>
          <w:szCs w:val="24"/>
        </w:rPr>
      </w:pPr>
    </w:p>
    <w:p w:rsidR="00482F01" w:rsidRPr="00272F63" w:rsidRDefault="00482F01" w:rsidP="00272F63">
      <w:pPr>
        <w:spacing w:after="240"/>
        <w:contextualSpacing/>
        <w:jc w:val="both"/>
        <w:rPr>
          <w:rFonts w:asciiTheme="majorBidi" w:hAnsiTheme="majorBidi" w:cstheme="majorBidi"/>
          <w:iCs/>
          <w:sz w:val="24"/>
          <w:szCs w:val="24"/>
        </w:rPr>
      </w:pPr>
    </w:p>
    <w:p w:rsidR="00B95F10" w:rsidRPr="00272F63" w:rsidRDefault="00B95F10" w:rsidP="00482F01">
      <w:pPr>
        <w:contextualSpacing/>
        <w:rPr>
          <w:rFonts w:asciiTheme="majorBidi" w:hAnsiTheme="majorBidi" w:cstheme="majorBidi"/>
          <w:sz w:val="24"/>
          <w:szCs w:val="24"/>
        </w:rPr>
      </w:pPr>
    </w:p>
    <w:sectPr w:rsidR="00B95F10" w:rsidRPr="00272F63" w:rsidSect="00A11443">
      <w:headerReference w:type="even" r:id="rId9"/>
      <w:headerReference w:type="default" r:id="rId10"/>
      <w:footerReference w:type="even" r:id="rId11"/>
      <w:footerReference w:type="default" r:id="rId12"/>
      <w:headerReference w:type="first" r:id="rId13"/>
      <w:footerReference w:type="first" r:id="rId14"/>
      <w:endnotePr>
        <w:numFmt w:val="decimal"/>
        <w:numRestart w:val="eachSect"/>
      </w:endnotePr>
      <w:type w:val="continuous"/>
      <w:pgSz w:w="11906" w:h="16838" w:code="9"/>
      <w:pgMar w:top="1134" w:right="1134" w:bottom="851" w:left="1134" w:header="1418" w:footer="170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3C79" w:rsidRPr="007516EF" w:rsidRDefault="00BD3C79" w:rsidP="00774640">
      <w:pPr>
        <w:bidi/>
        <w:spacing w:after="0" w:line="240" w:lineRule="auto"/>
        <w:rPr>
          <w:color w:val="FFFFFF"/>
          <w:sz w:val="2"/>
          <w:szCs w:val="2"/>
        </w:rPr>
      </w:pPr>
      <w:r w:rsidRPr="007516EF">
        <w:rPr>
          <w:color w:val="FFFFFF"/>
          <w:sz w:val="2"/>
          <w:szCs w:val="2"/>
        </w:rPr>
        <w:separator/>
      </w:r>
    </w:p>
  </w:endnote>
  <w:endnote w:type="continuationSeparator" w:id="0">
    <w:p w:rsidR="00BD3C79" w:rsidRPr="007516EF" w:rsidRDefault="00BD3C79" w:rsidP="0032478E">
      <w:pPr>
        <w:spacing w:after="0" w:line="240" w:lineRule="auto"/>
        <w:rPr>
          <w:color w:val="FFFFFF"/>
          <w:sz w:val="2"/>
          <w:szCs w:val="2"/>
        </w:rPr>
      </w:pPr>
      <w:r w:rsidRPr="007516EF">
        <w:rPr>
          <w:color w:val="FFFFFF"/>
          <w:sz w:val="2"/>
          <w:szCs w:val="2"/>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fontKey="{24D90240-59BC-4158-BE62-6E38609E0F30}"/>
    <w:embedBold r:id="rId2" w:fontKey="{5CCBA4FA-B6F0-485F-B5A7-6601AEC2EA77}"/>
    <w:embedItalic r:id="rId3" w:fontKey="{D84EF802-50DD-42CB-8B01-DA2A7963D3F1}"/>
    <w:embedBoldItalic r:id="rId4" w:fontKey="{27E0DD53-D8F3-473D-9AB6-DC737487106C}"/>
  </w:font>
  <w:font w:name="Arial">
    <w:panose1 w:val="020B0604020202020204"/>
    <w:charset w:val="00"/>
    <w:family w:val="swiss"/>
    <w:pitch w:val="variable"/>
    <w:sig w:usb0="E0002EFF" w:usb1="C000785B" w:usb2="00000009" w:usb3="00000000" w:csb0="000001FF" w:csb1="00000000"/>
  </w:font>
  <w:font w:name="Sakkal Majalla">
    <w:panose1 w:val="02000000000000000000"/>
    <w:charset w:val="00"/>
    <w:family w:val="auto"/>
    <w:pitch w:val="variable"/>
    <w:sig w:usb0="A0002027" w:usb1="80000000" w:usb2="00000108" w:usb3="00000000" w:csb0="000000D3" w:csb1="00000000"/>
    <w:embedBold r:id="rId5" w:subsetted="1" w:fontKey="{76892E0D-EA42-4FE6-9E53-204E76294462}"/>
  </w:font>
  <w:font w:name="AL-Mohanad">
    <w:altName w:val="Times New Roman"/>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implified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Franklin Gothic Medium">
    <w:panose1 w:val="020B06030201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Arial Narrow">
    <w:panose1 w:val="020B0606020202030204"/>
    <w:charset w:val="00"/>
    <w:family w:val="swiss"/>
    <w:pitch w:val="variable"/>
    <w:sig w:usb0="00000287" w:usb1="00000800" w:usb2="00000000" w:usb3="00000000" w:csb0="0000009F" w:csb1="00000000"/>
  </w:font>
  <w:font w:name="PT Bold Heading">
    <w:panose1 w:val="02010400000000000000"/>
    <w:charset w:val="B2"/>
    <w:family w:val="auto"/>
    <w:pitch w:val="variable"/>
    <w:sig w:usb0="00002001" w:usb1="80000000" w:usb2="00000008" w:usb3="00000000" w:csb0="00000040" w:csb1="00000000"/>
  </w:font>
  <w:font w:name="Al-Samsam">
    <w:panose1 w:val="00000000000000000000"/>
    <w:charset w:val="B2"/>
    <w:family w:val="auto"/>
    <w:pitch w:val="variable"/>
    <w:sig w:usb0="00002001" w:usb1="00000000" w:usb2="00000000" w:usb3="00000000" w:csb0="00000040" w:csb1="00000000"/>
    <w:embedRegular r:id="rId6" w:fontKey="{C38BA2A6-5659-4FE3-8790-6C827D06FF07}"/>
  </w:font>
  <w:font w:name="Vivaldi">
    <w:panose1 w:val="03020602050506090804"/>
    <w:charset w:val="00"/>
    <w:family w:val="script"/>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embedBold r:id="rId7" w:subsetted="1" w:fontKey="{823DC672-A84E-47F4-B9A6-1CF584B599D3}"/>
  </w:font>
  <w:font w:name="AL-Mohanad Bold">
    <w:panose1 w:val="00000000000000000000"/>
    <w:charset w:val="B2"/>
    <w:family w:val="auto"/>
    <w:pitch w:val="variable"/>
    <w:sig w:usb0="00002001" w:usb1="00000000" w:usb2="00000000" w:usb3="00000000" w:csb0="0000004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5CC3" w:rsidRPr="004B27C2" w:rsidRDefault="00415CC3" w:rsidP="004B27C2">
    <w:pPr>
      <w:tabs>
        <w:tab w:val="center" w:pos="4536"/>
        <w:tab w:val="right" w:pos="6803"/>
        <w:tab w:val="right" w:pos="9072"/>
      </w:tabs>
      <w:bidi/>
      <w:spacing w:after="0" w:line="240" w:lineRule="auto"/>
    </w:pPr>
    <w:r w:rsidRPr="004B27C2">
      <w:rPr>
        <w:noProof/>
        <w:lang w:eastAsia="fr-FR"/>
      </w:rPr>
      <mc:AlternateContent>
        <mc:Choice Requires="wpg">
          <w:drawing>
            <wp:anchor distT="0" distB="0" distL="114300" distR="114300" simplePos="0" relativeHeight="251660288" behindDoc="0" locked="0" layoutInCell="1" allowOverlap="1" wp14:anchorId="25ACF1C4" wp14:editId="76C3C18B">
              <wp:simplePos x="0" y="0"/>
              <wp:positionH relativeFrom="column">
                <wp:posOffset>5719836</wp:posOffset>
              </wp:positionH>
              <wp:positionV relativeFrom="paragraph">
                <wp:posOffset>-31115</wp:posOffset>
              </wp:positionV>
              <wp:extent cx="520700" cy="449580"/>
              <wp:effectExtent l="0" t="0" r="0" b="7620"/>
              <wp:wrapNone/>
              <wp:docPr id="108" name="Groupe 108"/>
              <wp:cNvGraphicFramePr/>
              <a:graphic xmlns:a="http://schemas.openxmlformats.org/drawingml/2006/main">
                <a:graphicData uri="http://schemas.microsoft.com/office/word/2010/wordprocessingGroup">
                  <wpg:wgp>
                    <wpg:cNvGrpSpPr/>
                    <wpg:grpSpPr bwMode="auto">
                      <a:xfrm flipH="1">
                        <a:off x="0" y="0"/>
                        <a:ext cx="520700" cy="449580"/>
                        <a:chOff x="2395" y="0"/>
                        <a:chExt cx="820" cy="708"/>
                      </a:xfrm>
                    </wpg:grpSpPr>
                    <pic:pic xmlns:pic="http://schemas.openxmlformats.org/drawingml/2006/picture">
                      <pic:nvPicPr>
                        <pic:cNvPr id="5" name="Image 5"/>
                        <pic:cNvPicPr>
                          <a:picLocks noChangeAspect="1" noChangeArrowheads="1"/>
                        </pic:cNvPicPr>
                      </pic:nvPicPr>
                      <pic:blipFill>
                        <a:blip r:embed="rId1">
                          <a:lum contrast="80000"/>
                          <a:extLst>
                            <a:ext uri="{28A0092B-C50C-407E-A947-70E740481C1C}">
                              <a14:useLocalDpi xmlns:a14="http://schemas.microsoft.com/office/drawing/2010/main" val="0"/>
                            </a:ext>
                          </a:extLst>
                        </a:blip>
                        <a:srcRect/>
                        <a:stretch>
                          <a:fillRect/>
                        </a:stretch>
                      </pic:blipFill>
                      <pic:spPr bwMode="auto">
                        <a:xfrm>
                          <a:off x="2395" y="0"/>
                          <a:ext cx="690" cy="708"/>
                        </a:xfrm>
                        <a:prstGeom prst="rect">
                          <a:avLst/>
                        </a:prstGeom>
                        <a:noFill/>
                        <a:extLst>
                          <a:ext uri="{909E8E84-426E-40DD-AFC4-6F175D3DCCD1}">
                            <a14:hiddenFill xmlns:a14="http://schemas.microsoft.com/office/drawing/2010/main">
                              <a:solidFill>
                                <a:srgbClr val="FFFFFF"/>
                              </a:solidFill>
                            </a14:hiddenFill>
                          </a:ext>
                        </a:extLst>
                      </pic:spPr>
                    </pic:pic>
                    <wps:wsp>
                      <wps:cNvPr id="6" name="Rectangle 6"/>
                      <wps:cNvSpPr>
                        <a:spLocks noChangeArrowheads="1"/>
                      </wps:cNvSpPr>
                      <wps:spPr bwMode="auto">
                        <a:xfrm>
                          <a:off x="2395" y="136"/>
                          <a:ext cx="820" cy="3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5CC3" w:rsidRDefault="00415CC3" w:rsidP="004B27C2">
                            <w:pPr>
                              <w:pStyle w:val="Pieddepage"/>
                              <w:bidi/>
                              <w:jc w:val="center"/>
                              <w:rPr>
                                <w:rFonts w:ascii="Times New Roman" w:hAnsi="Times New Roman" w:cs="Times New Roman"/>
                                <w:b/>
                                <w:bCs/>
                                <w:color w:val="000000"/>
                                <w:sz w:val="20"/>
                                <w:szCs w:val="20"/>
                                <w:rtl/>
                              </w:rPr>
                            </w:pPr>
                            <w:r>
                              <w:rPr>
                                <w:rFonts w:ascii="Times New Roman" w:hAnsi="Times New Roman" w:cs="Times New Roman"/>
                                <w:b/>
                                <w:bCs/>
                                <w:sz w:val="20"/>
                                <w:szCs w:val="20"/>
                              </w:rPr>
                              <w:fldChar w:fldCharType="begin"/>
                            </w:r>
                            <w:r>
                              <w:rPr>
                                <w:rFonts w:ascii="Times New Roman" w:hAnsi="Times New Roman" w:cs="Times New Roman"/>
                                <w:b/>
                                <w:bCs/>
                                <w:sz w:val="20"/>
                                <w:szCs w:val="20"/>
                              </w:rPr>
                              <w:instrText>PAGE    \* MERGEFORMAT</w:instrText>
                            </w:r>
                            <w:r>
                              <w:rPr>
                                <w:rFonts w:ascii="Times New Roman" w:hAnsi="Times New Roman" w:cs="Times New Roman"/>
                                <w:b/>
                                <w:bCs/>
                                <w:sz w:val="20"/>
                                <w:szCs w:val="20"/>
                              </w:rPr>
                              <w:fldChar w:fldCharType="separate"/>
                            </w:r>
                            <w:r w:rsidR="00272F63">
                              <w:rPr>
                                <w:rFonts w:ascii="Times New Roman" w:hAnsi="Times New Roman" w:cs="Times New Roman"/>
                                <w:b/>
                                <w:bCs/>
                                <w:noProof/>
                                <w:sz w:val="20"/>
                                <w:szCs w:val="20"/>
                                <w:rtl/>
                              </w:rPr>
                              <w:t>2</w:t>
                            </w:r>
                            <w:r>
                              <w:rPr>
                                <w:rFonts w:ascii="Times New Roman" w:hAnsi="Times New Roman" w:cs="Times New Roman"/>
                                <w:b/>
                                <w:bCs/>
                                <w:sz w:val="20"/>
                                <w:szCs w:val="20"/>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5ACF1C4" id="Groupe 108" o:spid="_x0000_s1028" style="position:absolute;left:0;text-align:left;margin-left:450.4pt;margin-top:-2.45pt;width:41pt;height:35.4pt;flip:x;z-index:251660288" coordorigin="2395" coordsize="820,7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328qbSQQAAC4LAAAOAAAAZHJzL2Uyb0RvYy54bWzcVttu4zYQfS/QfyD0&#10;rugS+SIh9iLxJV0gbYNu+wE0RUnESqRK0rHTRf+9M6QUO5dFt5u3GrBEjsjRzJlzRrz6cOxa8sC1&#10;EUouguQiDgiXTJVC1ovgj9+34TwgxlJZ0lZJvggeuQk+LH/84erQFzxVjWpLrgk4kaY49IugsbYv&#10;osiwhnfUXKieS3hYKd1RC1NdR6WmB/DetVEax9PooHTZa8W4MWBd+4fB0vmvKs7sr1VluCXtIoDY&#10;rLtqd93hNVpe0aLWtG8EG8Kg3xFFR4WElz65WlNLyV6LV646wbQyqrIXTHWRqirBuMsBskniF9nc&#10;arXvXS51caj7J5gA2hc4fbdb9svDvSaihNrFUCpJOyiSey8naAF8Dn1dwLJb3X/q7/VgqP2M7A4/&#10;qxK20L1VDoBjpTtStaL/CVw6CyRJjg7xxyfE+dESBsZJGs9iqAuDR1mWT+ZDRVgDZcNd6WU+Cchp&#10;I2s2w9Z5Ouyb+TAjWuC7l1cRBjzEt7zqBSvgP2AHo1fY/TvHYJfdax4MTrpv8tFR/Xnfh1Dmnlqx&#10;E62wj46yAAoGJR/uBbvXfnIqA2Tri/CxozUnE6wALscVfj3FfO4U+2yIVKuGyppfmx6YjoCfTFqr&#10;Q8NpadAMTqLnXtz0WQw7KNpWtC3SGMdDtiCWF2R7AzBP5LVi+45L65WpeQuJK2ka0ZuA6IJ3Ow5E&#10;0x9LT4x23xGmpNXUQOzzGH4YKC2AHXfGDiMvoy/p/DqO8/QmXE3iVZjFs014nWezcBZvZlmczZNV&#10;svob+ZZkxd5wwIe2614MSYD1VRpvamboLl6NTtXkgbregRC60Ma7CxFMiBXGajT7DargMjBWc8sa&#10;NFcA6WCHxU8PHP4nyLE4BuT1tqDQzyCjl4IYlTTNvyIHoIs29parjuAA8IcgnTDpA6Tg0xqX4Iuk&#10;QhZ8tRB5nG/mm3kWZul0A4VYr8Pr7SoLp9tkNllfrlerdTIWohFlySW6e38dHMSqFeXIUaPr3arV&#10;vj5b93M8B5BPyyLkwymMsXbj3ddwBB+sOIQ/dj34IJlRBDD7Nv7g5+itVv6poT0H1NHtSezTUexI&#10;EBByy8kUcxhWYb91afcv5P5K28824OS/cSm5dK919HZ9+am5XuaXA6i+ub6HTa18Ri9Qg7e8Jff/&#10;Ccs8ou4g8CVP0iy+SfNwO53PwmybTcIcvl1hnOQ3+TTO8my9fS6cOyH5+4VDDosgn6QTp/kzaWDH&#10;OlMQtl/fgLFNnRREi05YOKO1ohua9NCl8eOykaVrFJaK1o/PBIfhj0Ib715wI0M90+1xdxxIv1Pl&#10;IzRBraBPQT+DgyUMGqX/CsgBDmmLwPy5p/glbj9KUGSeZBkss26STWZ4JNDnT3bnT6hk4GoRMKsD&#10;4icr68+C+16LuoF3+S+TVNdwnqmE644YrI8LksAJtAU3cocyl9hwgMRT3/ncrTodc5f/AA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wQUAAYACAAAACEAlYKXHd8AAAAJAQAADwAAAGRycy9kb3ducmV2&#10;LnhtbEyPzU7DMBCE70i8g7VI3FqbKlRNmk1VIYEQ4kL4UY9uvE0sYjuK3Ta8PcuJHnd2NPNNuZlc&#10;L040Rhs8wt1cgSDfBGN9i/Dx/jhbgYhJe6P74AnhhyJsquurUhcmnP0bnerUCg7xsdAIXUpDIWVs&#10;OnI6zsNAnn+HMDqd+BxbaUZ95nDXy4VSS+m09dzQ6YEeOmq+66ND+NzajLKv3curaoiejdw91TZD&#10;vL2ZtmsQiab0b4Y/fEaHipn24ehNFD1CrhSjJ4RZloNgQ75asLBHWN7nIKtSXi6ofgEAAP//AwBQ&#10;SwMECgAAAAAAAAAhAOpCaoeQJAAAkCQAABQAAABkcnMvbWVkaWEvaW1hZ2UxLnBuZ4lQTkcNChoK&#10;AAAADUlIRFIAAABzAAAAdggGAAAA+46sVQAAAAFzUkdCAK7OHOkAAAAEZ0FNQQAAsY8L/GEFAAAA&#10;CXBIWXMAABcRAAAXEQHKJvM/AAAkJUlEQVR4Xu1dCXRUVZp2ZvpMq7hAICSpqqT2VFKVfU/IQlgT&#10;sieAZF8hECCyGANJIOyLGGNYHGRXjm3bCAKKirTi1q44iM0R9Ui7TjOe47jvtrz5v3vfrXopAiZA&#10;QoVUnXNPLam8eu9+7//v/3//cq+5xv1wz4B7Btwz4J4B9wy4Z8A9A+4ZuDpnoL29XXfrrFn1V+fV&#10;DaCreumllzzKy4pfSE1O/OWhBx5IGUCXfnVdqiR9cfP0msqjoTarpPIcJsVERny4cWN78tV1lQPg&#10;aj744IPBtTU1h0OsgZKXh4fk5+0t+Xp5SbHRUR/ef//9sQNgCq6OSzx+/Pjg2uqqZ0NtAZKP51BJ&#10;r1ERmF6S1sdL0nh5SlERYR9s6rgz4eq42qv4Kj7//PObpk+tfCrMapFUw4ZIWpWXpFN70yAw6bWv&#10;tyeBOlyKj4r4x+7dO+OUUyFJ0r9dxVPTvy7tC1oja2uqnwmzBUo+BKTBV8XBIxAFqHj2IzA1XsOk&#10;RFK569vaYvrXVQ6Asz116tSNM6ZNfTI8OEjyHjqEVKs3Aw1DgCme9Rof9jmAjo2OeX/Pnj1RYorc&#10;0nmFb5Yvvvji5hlTq54Os1pJIocReN4MQAAGFSteC+kEiOJvKlpLY2Ni3l+/vi30Cl+G++fffPPN&#10;QbNnzHgcQKqHeUo6H0gdXyeFVApAO4PKwfZV+0hqAj86OvydP/95d4R7Rq/QDJw+fezmumnVR8Jt&#10;NknlMVQy+KgknbdDGp3Vq1JaBdB+Kh9JQ9LpS4DGx0W9t2HDXW5A+xrPjz/++DpIJID08RgsGQgU&#10;PSSSwNTLqlUJplCrStXLpBfWLtZQAlNNoMYRoH/a86fwvr6eAft7cD9mTZv2ZERwsKQh1QogtQQi&#10;hg6AymumEkwABwsW66V6+FC7Rauh9yq8J1DV5INq6P+jo8JOrV271m4UDdiJ7u0LP3v27B9nTKtm&#10;Eqnx9JT0xOzoSKL0BCCs1K5UK4D0JaBNWo0USv5naKC/FB4UQK/9pTAbvafPQuizEHofYg2Qgok1&#10;Gj161BebOjrcxEJvAQqJnDlz+qGI0GCyWoeS889Vqx6qlcAUrojSHRESaTMbpKyM8X+rLCneUl50&#10;y1blKLklf2tlCf+s5JbJW8qKi7eUlhbdN6uurqK3rmVAH5ck8rr62tonIuBHkrGjhWrFeicGQCXr&#10;VE/v2dpJw5feQ3UGBVqkiblZT54+duzmAT2JPbn4+OjoZKvJVNTdERpkLbZaTEUWvb7IbNAWmvTa&#10;Ij0Ni8lUlZOeEywceHq+YXZt7WNRtEZ6E2muV6mJNCdCQOWwXBmo8CsxZB4W37H6m6W83KyjL774&#10;4o24lpgY001Wi6UowGwuxDMG/d55R3evpTvfs5j09DvyoGs2abVFqckjimpra3UuR1YEBpifNOu0&#10;ksHPt1vDqOXfM2r9+LPOTzKbDJLF3/9kVFSUBZNPF3lt3cyZB8ODQySvIUTRaTRMvYI4V/qPfK0E&#10;20OD/q4i8iA0MEDKzcw8snr16iE41tixYweZDH5PmvQ6ovrwu1pJT8/dPd9L/Z5RvlY841ha8nGT&#10;RyRIVVVVrqfOA43GvXpfdae1S7mOOb/2JVWoVauYnwd/z+CnkfwN+pfLy8u9MfmkWgfVz6rfH0JA&#10;+pCxA0IAQAlrtSuqDqCqh3tKgSYjAZl+9PHHH78Jx/LwMN1kMuoO6X01jFRgPqfM2V7oHC/r38Tv&#10;yc9qTw8pNipCKq2oKOqJBuyT75IVuI9TabKEnPMspIc/YzIBIgDFnRpg0v8tK2uUlwzkdXW1Uw+G&#10;wI8kcPAdWKQ4vjNFx4/DAVKT+xFo8Zcm5uX9dWtbmweOFeIVMkivVh82+KnpxuHGkt6HjiODev7z&#10;Pd91XPznPHrD/18z3EOKj4mSqqdOdT0wA/zND+sodqjDWuY86CL8vIexz/18SMrEekcgQZqtRsMr&#10;9dXVMpBnBtXPnL4fpDkyBACkViYCMBnKSAiTHBlM+ItWs17Kz85+9pVX3mMS6enpeQOp5kdNpMLx&#10;u4xQIEANDFB5je3qfHvhM4TexLzgNcCMI8ksq6ws7BNp68mPAEw9wIFVqRzkmOtpGJilyf+G1wgW&#10;a1Uq8vECX87LG+8jJLK+bsbjUWGhkje5H5BcX5IiMDTnrpGg4aCqib0hibT6G8hqzXxmw4YNQ5lE&#10;hpBE6v2exFrMVLps6Z5zfs7n20fv/UjNxkeGS2VlLghmIMAkyXRWW7gbtZBGWcVw6RrGnPzQ4OBj&#10;bStWqGVj5/q5s2fvjQyxSV5DB3OaTajCLig6uB74joomJdDfKGVnT3h2//79zGr1tFpv0JJE6iim&#10;ie9AmplP6jT6UsU6/5aaJDM2yuXB5FKgHIgvsnWSxRdJOul9UID/q3V1dVphtd46a8a+yNAgFljm&#10;rA0PVTEXBEP+X3Fc7kdCIk3M/bjvvvuYRKakpNxg0Psd1pH6BpBwW5Qg2n1Tp3Psij3qzc9AK8IA&#10;Kisrcz0165DMc8EUEQthqAQYta+uaGpiqhXux2233vpgWBCFsbxACPDwFAedwFA71Da/u7nBo4Kx&#10;Q8zO9NqpbRs3brwBx4qMjLxeq1UfNOo1ZOzwLAPcBIwlkqUSYPYmSN09dr8Gk0kbAZAQFfHBqlWt&#10;/mKNnHfrrH1hQTa2RnLVCgl2AKpcawWYzGo16aWs9DHPb93KrVZ6DFGrvY9oSI17eQ4mAn0I3Rwe&#10;FOek7LzhRLJTcheGhowqNbk6KrKSMaHnH/S/F/z7hf6X/+187hN3oVxaMo20ZnJfUNydQsVxaaO1&#10;kliZgpzMA5j53bt330Sq9eGoUPiRHlyKyOfklqYsUcwChLEkuwN0Q+C7WCNzMjOe293RwazWI0eO&#10;JBYUFLwdFz+CUkGipYSYGGkEjYQY8TqWvecjlj7nI57edzli6ftx8exY8fgevT9nxNFnbMTRiHeM&#10;2HgpjlwODLhcuGlgwMGtEqwVIjgYcdGRrqpmuwOml5SRNv5RALBvz4P5aWNGk7HDQ1AADOpQuA3C&#10;6uykWulutlnI2MlIf/mhhx7yFNb2o48+at6+fXv9lm07Z9+34766+3fdP6Pz2EXvuz9wjC1bts+h&#10;Y0zbtm3n9N27dtfs2r5rmnJs37Vr2tYdO2p37NhlH/juLvqfPXseKu/oaJ8zaWLeUeTuQutgjVdm&#10;P8BwY66Ja1qz3QMzM23sYwDh8MGD6SQpv4LdASFgIKnWI5wlSHPZRRAEA/xIqNacjLTn2tpamWp1&#10;OU7TyZcjFuvG+rraI3wZkbWPnNKioeuJcV3XpGdg7nnwwfzRyclnfWgN0xFPySXTYXk6GBoydmQg&#10;czPHv0ISaJfInvjB3f2u8gb58ssvB7e2tG7Jzcp9YFJ+7o7JeXnbJ+blsDE5L3cn3hfk5W5Tjok5&#10;OVvw9/nTpw/Hb3711VceM2tqngmmmKm3bKljSVENGyzF93c1KyRz3549OalJSaRmPRiYWBuNtK4Y&#10;WLaAw+KEsRNgNkoTJox7VhAC3QXmUr9HZQ7XzqmvX5OUMILFUEFiYP0DCcHUJjtPvh6KwQgOjVoy&#10;aP0OUsYC83tJQm+qr6t5JoQC4VjzWWYD3aDRV4tkHjqwLzNlRMJZFSxNUrN+zH0AZ0qDBZt5KgeF&#10;jaTx40e/cueddw67VHAu9v8XNTcvSE1KJCDoXFmAgBsznYgAGGmywQZADeTnBvmbD8+bN4+d96ef&#10;fjp05vSa52wWM7suXDfVvvRvA0hI5v69D2WPSk4gIp3uVAKQh7bgmnCLWEOWrwXRj6zM568kkOIG&#10;aF7YuHhUcpJMM3LrXPjNzCcGTcniqbBe5b+Rm0SpKU+Ttc0Ija+++mjIzNrawzYKBgy9+SayeKNd&#10;M2pC7kI3XBMvyaFmH8wZlUzqC2qHSSNRgTKQ6uEcSLJ8X+no6OjVNbIn0rq4qal5dEoyLQ1DuLsh&#10;17AIMO28L9GIwnJFmQQVMT09d+5cYbQNnj1j+lMBRoMUFR4mVboi0X4xYKYmkWQ6gYnAstVskrIn&#10;THhh5cqVLgOkAH1hY8OSUSl8rWeSKSI6MuUIQP1kKtKeq0uWOq2Xfz148CBTuTCKplZVPj1+3Bhp&#10;SnGxK9J5PZdMZzB9SSIDDQYpc3zaq1RHyaxBV3y0LlrUxNdQoh8ZmJx7tqeuyO6HyNOFsYRQX4jV&#10;+tSCBTNY5sNbH701ZPbs2SenTJky0+Wu8VIlUzPcS6J8IClzzJi/rVy4kMU2XfmxcGHjkpRELBOo&#10;bxHWNxlBxCWzEgmFRc7WULhfFCIMsVmPPPDAAwxQShnRVldXB7rcdQaYDXt+n85zrJkHHtyTMyox&#10;maw6L5qQ4ZRpYJYmpKe/du+9914xq7Wnk9q8cGFLStIIFrKzG0MI98kxWzwr+VmAjDymUKv18TVr&#10;1rhutqC/UfewTq3+HW7WAebDDz+cm0pgDqfUyUCzP62RGS8TX8siKf3psbBh/rLRKYmdAO0qZMeK&#10;fuGjenlLRgI0wmY7sk8O27nc9ZoNkEyePXd+ot0B5t6H9ualJCYSGa2VJoxLf82VrNaeTm7zwobF&#10;qUnxjOFRuiuCV3aE9eA/c8ud8pIkysx/vLW1dXBPf6/Xv28zm/eA+egBmNkZ49OksSNHviZim71+&#10;kr34A4sWNi6DQScou67SXOzVZyy310dC2mUQuS1C5YJKdAm+mTIHHhYO/+9JJk54987dI9vb2u6i&#10;O1PEI3txqvvm0I3ktqTI7hZjieRKM/t8sJgu5UOx9BpqmAHWiwANDrYduqJrKAHynwcOHJj8wgsv&#10;MMuMssQvKJlaUi9o3wLSAP/bN9Pb97/StOD2pckJsSylBWAi44E3yeD1MOKZvWb5SQBULVES29Mi&#10;YbtPzxqSNW/erXdWVpT+8uCDu0fjx80Eph/SIs+zZg4UMDEXzY3zl8VFR0jDycqFhMLP7CqdxKF2&#10;keLiLYWHBB/a2NrKUmB67aHU43i9pKWlndQqGS5jpIMHH2FgBgb679NRxrgbTA5DaWnJyqQRcSx8&#10;x4l5JZfriAqJhhmQWFB/IBao31/vGUVKMJe2LloTFRZCRPENUsb4Mb8989RTrCedmfxMLbEcbjAd&#10;MkVr6AoAKsJegvqzs0XI0id1rKQAkXkfGhr0KNkS1/aadOLARGOtAjmMu82bgquZBObhQwdG4W/B&#10;wdZ9vljY3Wq2EwaLW5qWJsXH8Dwnee20E/MEphGfEaAsz0lWyXqqu6GquAPEELF46GV/tDQ1rQ4P&#10;DaWgKmJ6wxmYWWljf3vyscdS8WNW1JpcwDUZSGsmGYamrVs3pwkQFjTMXy0A5S4LzwXWE1vEJRMl&#10;G3JBEwt6U7Ae8dCggAOHDx8edFnBXNq8cE00qVZYaCw5mX4YUYOs9DTprzKYgf7+e/UKMJH2gXwe&#10;sfAjZISeAenpV7c1i4lfs2JZa9r4cV8ajUZ795KmpgXLk8jK9fFEkje4WwJRDcOHZyCyfgxyfi8L&#10;ziNLkSQ0MDDg4LZtPGPhkh8rlixZFxMewsoAkB7I7iwaiOkBzMMHuJoNcgJTVDYPRDDvvuuO21No&#10;rdRr1f9MSk2190ZoWtBAEhpLy5QHK9HQqjiYgikSqamc+kOwnowiql+larj91Dv3OgHmRRELy5Ys&#10;WRkVEc5AVBLGXM1yybwQmEpzfCBJZkf7usbk+GjJmwTA32T8Z1pmWrQAggLcyxPj+BqqY2UbjlJH&#10;ASafa/wN1CjVy6B2lYSlpKTk4lTuimXLVoehGksuGWCSZi+t8yaCfIiU7QazS823duXSlpEgDsi+&#10;QOjL4m8+ExcXZ2+6ePtt8+5IToiTvNB5024UOSrVmNqV84xQBadBThFVeluMpn1UQPzHHqnbxYub&#10;1sWQRKqJsWEZabLTK4p5ulKzNovlEXCzrIC2i3qOgSSZG9rWNqaQZKIIirkjNC/+et2nGePGRQog&#10;GhpI5RKgwsrtes7I7kB3ThZKI0ApkGHS6/9Mbkv3iIWVK5feEc2A5MnJzrWRrGaEDj6cOmORmv3t&#10;haNHRzLXxGrdh+ArT0d0tAW1VzoPIAOog8BMjo9idoYodMKNTj0fPqF+DXaV2zC3fl0Sgc6IBXvB&#10;lMOqFXNtT+kktw/9GCA4F5RQxuwsblkbQynzPEeUMxaOkI7SMvWiNXOYlD52zNn7d+xgBtDy5uZx&#10;CVGR/4fIO092UjYjRDYbeEoqTxgA1mxHG18zBZhM6kjd4kYPMBj+JyM11S6hCxrmrgaXi2gLGCCm&#10;BRX0n8CAxUIprQahM0i6NcD8l0l1dedKKAH5h6lTq7ZRU3rq18oTlZStWZxVAP4OYAKMRqmytHS+&#10;UB337diRHx8b8yXIZdHcwb7ADxCiHXPRsa6NwIwhMHk3ai6dINnJfyTpCjDoPxmVlGRfQ6nI+K6E&#10;6MizMDR5AZVcMGX/X56GIlw9FhNFTlGIbX9bW5vdymU4EJj/Xl1dUZSSGP8dftBe4CKnQHQFJu40&#10;NeW2UmOKr1qbmsoEoBs2tGdHhoV8zk1voW4Rv5OjJiSZaJvWo0W8n325va29MSke6yFXn6x+RgaJ&#10;VbiRhUrdWf6ZkZFhB3RidvbDAZQDhbkXjakcli6XVlEdh+8QQ/TzuHFj5tP6+Ycup6dx/pxR40cm&#10;f4V/ZA0d6G5i/QecBiQTmd1YB1CyFmIL+La1paVEHHTzpk1ZMRFh/yfuNJb9PaDA7CAwKY0UzYxl&#10;8gQJ0mB7MJ+IaUJoIsNDPykqKgrDvOVnZW0JDrB0Ktnn9TbcD0VytVEuqjLrtb8WT55Y87v3+ILb&#10;bktLS035TlQeo9WKMrjKpFZOL4TZzOouSOVS6dpPzbfPLxc/sLGjY3JsdMS3YI2Yz0TqhcUz09MG&#10;iGQCTDT45/WmvDEHGjfyim7UmoyIjZLKy0sqMGd52Rk7bRYTA5NVe8sSDaESnVL8yB4x+2l+LsjN&#10;nP67QIovzKufN3rUyNSvfdUaSUUshAjTCF/TOcgqLLGgAPPXDQ3zisVxKHqeHxEe+pn3cFB56MPj&#10;I2WOSz909avZtY2JcE1ka1aoWmVlG8BUto7JnTBhh81iYMwQb+bB2SE297BRyHiimPG/CgsLZ3Qb&#10;SPHFBbctSCNAv/cl60kJHg7O7h6ZQOiUEkF3YFCQ9aeWpkb7Grp+/Z2FVHX8iw+lVGooMy19XNqB&#10;qznTAPPXTq7JxYFplGk+GEtyzyTMN0mnQaf9jRKmZ/cYSPEP9TNnjh03ZuxXAFMjt3sRQHbZcZnU&#10;CJrYU7OJ75YvWVIqjnPPxo0zCNCfvDyGUYuX7MME5vUXfVL94B8vCUxaT7knwJ8x3wEmw2+V5aVz&#10;LvnSly9vTRs7KulHSCDrp2NvInFuKgSvvVCx/nXBgQHftzQ6JJRSKasiwyN+S0xMPERg/scln5gL&#10;H6AnYFbKZfBczRoZDy4aIYOcoe5iv00qyLt8uww2Nd2ePnZkyte80NSRAtEVoSCSl7BVU0RQ0LdL&#10;Fjfb19CGhvmLZ82adRT9Y10Yi0s+tYsHE7WbIF24X0rdxX4tLy29eNV6viuhetO0MakjSUK5fwlg&#10;O6fe82b3LC4Hk5pVF3tJZG5/u7CxkbktICcocBuC50ueMRc+wMWD6c+WM2hAi1Enkftx6ar1fPO0&#10;YO7cCWNSU79BWAaACmPIbu2yglPOYLAqYsbjYg21fbty2bLJLjz/l/XUugsmehpMreZdLfMyMnai&#10;2xjA9Ddo/zW1omzhZT2prg42t37uBKog/on1iiVAhVvCmAtkmIk+PgqiAcm+tkDLFwsa5rleLWIv&#10;zFj3wKRGiEowMzO3W4x6WiM1RJEWN/fCaXV9yPnz52RRD59vQRbAJ7KrW5lycmaMkOyLKEyYNfC7&#10;O1avsLstfXbCffxD3QNzKIEZIdXU8K6W2enpf0qgHgcVJUVL+/h0r7lm6aJFGWNTU34Q+4Uwv5Mx&#10;/o6d8eygwgmWudwIm/W7xc0L7G5Ln594H/xg98GMtINJfXI3TczNnnfFLP1FTY1Z40anfssYCnmN&#10;FB03GL8rIubwl1g/POoNS9H3CFvgd2TlXlWAzp8/f9C0adMCcK90F8w41qKUd7XE//fBfXbhn7id&#10;3JbRo1N/1JDkoTeeERXCpFKxfjITWwZZGRJDzX9YsPWbxc3N9jX0opKUrvjVO04gLS3tidEjR7bj&#10;k7sooas7DJBLtiidM2dOzuiRKd+xZn+MveDxOMFgdEn9kVEUSlbusmWtrtejvAc3CdwsWKIRoWFS&#10;sM3G1ru+BLNXhABuCxEL3wswlU3/uspvYXtAU+Q8PDj4m2Wtrf3WKMrNyrg/DDvOUxAhJiKmlanZ&#10;9nUN/VYyxY28rLUld0xK8vf2xC+nvBZnUPXkr6L/K+0k9MPqZcv6FaCQyILc7J3hwQQk0Zc6Xz8p&#10;OjxyCQdzbf8HExfSsqAhc0xq8g/gFUVMtEvJRGqEHH3R0GSEBwV9Q+R8v/FDc7Mm3BdGO85z+o06&#10;clKdDVVwLeprNduDFaH7X51WXs4sOTwW3j4/f2xq4o88V8gRLlPSf0hQEnteMhKfjKcwm+37VUsW&#10;u7SVC9chPytja3hQIAswM9KEjD30+YkKC1t8VYAZFRb8mM7P7zYBaEsDSejIpB+YESRnm+E1MtBY&#10;ZEDuYImGwSLpF6mdJKFfr12+6pbu30Z9900YG3mZ6buwwwOTSGGpIyugv4OptKSo+f1B2v6JouG6&#10;qWJ6b5tbXzA6Jeln7D8iNpdh8VBIJcCUpVOZwIR9McOt1u9WtrqWlYukN8rT2YqNATRylj+vCZEz&#10;0fs7mEqZsBgMf8HdqdNRTqfVVCn+Nmf2jKwxIxPZGirWTpYyCDJebiQoKsYYqOgDgDWUrNyOu9a5&#10;hMrFTUutxHeGktUKnhnnyHYsQrKVfA39XjKVYAYHBu5F5bRKQ6rU4Psvo97Pnj22qLGxgLYX/Jk1&#10;CGQ7EIGUx45BYrsKpw1kEGYjQCna8v3K1pYr6ocCyJy8vC3kEzNXCnw0bkxk24k9O2EbXFVg0paL&#10;tBcYJR+B+aGBbZuCLA4JbWq8LYe6QX6Pv4HSQ0q+itQV2+uZgPNVDLxHiA3FSaE2y7fkh1b03cro&#10;+CWo1rz0zF2hNtqXDO4HKrKQV8w2BuAZd9AqzBagFjAxERHMz1xPfibKDnhmIv87y5tV1Ku69FYY&#10;AQHU1RJrICVt6XzoolldhOZXk8FgV7n1tIaOGZ36AyV9SRFUYRZNA/t+RcoDr9l72h4DA6+xm+2E&#10;tDRp/fpNdX0NaEF29r1R1iDJj3r7aYkUYLsEiqRmOULElghsFqChfj42WwvOEbUmI0dQYS0Kh2R+&#10;2tk9c3kwjbgoL97JGYWirK0YdSAJCbRUCSA2b96YfO+99yzYvGlD4z3r17fwcfeiTR3tizfefXfr&#10;BvkZrzHwt3Vr166jBon2Y/QGqM4dVZCTg43KfQlIPYBkvRqcwFTsd42E8FAZzLtWL29KRacRsV+L&#10;UyajyJt1SW4Wk4sWpcwwoG2EGZCQTqglukhqKfMr1RdeEVV5McDfMnnidmolSmBgd0E6f8r75cWv&#10;crkFpA3qk639PMEbN21ESMga/N7Gu9fNHxETwVwwoWb7lWQCTH7nIq8WF4qL5JVf2FcTFwvW5NZZ&#10;devLigvX1lZXtVeUlaymqPoqPkpXVZSUrHC8F58XryorKVpNaRR3VFSU3FFSNGUlBXBXl5cWL6fv&#10;rnEe1YrPxOvy0qI15aWFq/goto/JkwvuaGpqqhE5SZDOspLC7RHUv4HtuIve8Wx7DkjmuWUafEss&#10;bENFbciNhrOlUybPAZibN7TPQ7Et1Czfz8xxIwhQXVrNsubBvrzoSNlejFdAOQYr/UaDBrSZYRud&#10;cukVrxHEdryWv4ObRO6lgP9ncVJsVSV/pnxm2kEe4jzs/8u+j8nlu+nqtNpPadupdCG9+fm5m8ND&#10;gpjxhSzETv+vSIMRgLAtLbBVB/WTrywtQdYha6w/s7a6OSYsuNPGrc6Auj6YmOAuLloAysgDOWgt&#10;nnnM02k43QD2PCP52CwyY9/quPPNwoLj8uDbVXCJEl1SWMETNm1Vq0+HBASwDeY4s5N5b0RIMM9r&#10;UvQysgMnh/YEfSeyFC1ElFSWl5w8dfy4Dsc6duzIzVHhxIbJ5e1KClM5N/0azPOBfLk/Z0U38mB7&#10;bspkBfbshBuEtqC0c8EpYppMdonMytocSUBijWSq1emG7MQpy70GfOhY/rR7fWVF+atPPPEIAxL5&#10;wFQ/st8oF80KLdXVuukG8zxSr5x8JZicpXFIJRx76i1wOjUhwWKXyOzMexiQ5EciJAeqUWyYqjyu&#10;KBeAFkGnFX/au7O8vOz1Tz7/RINjoflSZFjYQ4ieCKm80I3qBrPHYPJkbBhm6AVAld7vJERFMSDx&#10;yMua8F+couPNfEUUp6uNU1kjJhoqKqANpK06qsrL3jx27JifLJE3RkdH7kUTpvNJtSg56D8GkLwd&#10;cadtlZy2WeqkArsBjrMBpTSmunrtkEx5BwNYo6zbh/50fGQkC9Mxii4nf2MYERLC2IFLxcBE/pJc&#10;IOtogYY6S2KqiLHyN/hJVZWlx0+ePMmAPPrB0WtjY2P+4kdA+soq2L7GixSa/mbNsh7tXdyZznfq&#10;Re35LPYIk5/h8jhvqCbeQ03CnWDlEWCkyCUinvidYIvFLpEU/dgcGkTGDiP7+WZtfPsKbgmL8gqx&#10;3uKcVcQpU6a5NLWy/NjLL7/M1kjs4hcdEUr+tdgtiUeDlKzP+dJn4IO6LGlgCw5+RI2LUliQXa0Z&#10;5+tgcqH1BX6enkgIMDE6eYitppyffWXmyRcuD24urfr9sLBAs1CtBTnZG8JBmsvZ+OeoRYXFLCQM&#10;AXYTN3ZOfPzxx2z3eto96PrEuLi9ZkoX0VHtqRGSTedm6MIS7soAgpQjo716Ki9PcKmHv8VySAff&#10;TWZHLu8ztmTkfO/vDlKpnKhg2x6+S9XG9k1g8vKy7wkPhf/HSY2uLNdOrojsR5r1flJFRdl/v/DC&#10;EQMmnTYs96YS9sNo42I/LyrxN4gbrhtzAMkEmKXl5S4R5ut0M4WEhGwyGgynadegXhtY9zDEb8Ay&#10;dR5UYXyaeuR8QOMt2orKLpEZGekd1AWFStMRhqN1lBHn57I6zCeFO0PGDnrzWJhqLTl+4sQJZrVS&#10;q5aYwsIpj5Nb8r86rd/75Ob8g3aO+NCo1Zy2mUwf+Ot03bp+g0Z9emTyiH/U1dXluJRU4mQ+++yz&#10;G06dOnXjZydP3tBb48yZNwchBwehKXng9TkDPRPoc3sn5ckFeffA2GGqFT0aCEioReUWT84SyVQr&#10;hfGqy0v//uxTT9lvCqjXbdu2aanLpMd77733x1fee+8mMoY8zpw5M4g2Tx185uyZQd25/rP0/dOn&#10;T9+MY7gcmH11QtjwjSZS/cYbb6hefPFF1dtvv+2D13QjqY6zz19Uvf76cz6vv/66D6lFv6Ipk+9G&#10;GI0zO+j2gd1z+fqLbZGdAYXBokJXD2J2qirL3jh69CiTSPfjMs/ARx99NKSubsankyYVnJ1YkPfj&#10;xIn5Pxbk5/wwMT/nx8KC3B8KJ+X/NLEg58dJk/PYc1HhpJ+IWrN3/RAuh/KZRT+E0UPGG1gis15H&#10;NSClb9GDrZHuRy/MAOiyKUVF06Oov58nsTBelLHgQ4YE1jZkLmCDNbz38RkmDadWZyp6jc9Fp2Xe&#10;HcsxWPRfBhOsDUhzs0FHVmvFq8ePH2dWq/vRyzNQU1NTOCIh7hc1ShzQ7Yq1V0Gkg5x7vCaANCRl&#10;bN9K2W8UGYBKtcq4W7bfNcJYQ9HVQ6IeAn9/55139L18Ce7DK7MBaqgWLjkhnpUKik7VovAXYLJ8&#10;JDlHR6jVTlwrfQeSiao1DWUEwGqtKS858dpzr/m6Z/oKzMD0qvLS5LiYX1h4i3oBGEW4S6bRlHm5&#10;9o6QcD3gP4LcAANEqjqQgKwqKT75xksv2SMpV+By3D9ZW1NZRkwMFftS1J8sVd41mdeHsuQrDEio&#10;fR9oHgv1pQ5YarJmiYaUqkqJa5VJc/eMXuEZqCitKI+Pjf9VRS4HS1Imwh896ACqaCrIi5R4l0g/&#10;ytdVeXlIRsoQqKisPP7Wu++6rdYrjGGnn6+uqCiPi8HueLz8HqkkCDvZi3vkdBaQAcxqZRRd+Qly&#10;3Fn0w/1wsRmg7Zaq4mKjfoUla6/gZr2IsLEOTyFB+iNrz1JZcuJdtx/pOgjCunUuA6+tralIiKP+&#10;6NgwgOX7IIeXB6hR8kB7Y0vlxcUniD0yus6VuM/kvDNQXFhYEx8X8y9fJGMj9knPGopqmHRa9JR/&#10;68MP3X5kv7p9qitKyxNiY1g4DPk9DEjyI19+9lk7ad6vLmign2xFWVlNVHjEr/4Go1RVVvYGkfG6&#10;gT4n/fr6S4uLZ9dOm3bi+eefZzmy7kc/n4HHHnvMu59fgvv0B8oM/D/0sQXXUlRgYwAAAABJRU5E&#10;rkJgglBLAQItABQABgAIAAAAIQCxgme2CgEAABMCAAATAAAAAAAAAAAAAAAAAAAAAABbQ29udGVu&#10;dF9UeXBlc10ueG1sUEsBAi0AFAAGAAgAAAAhADj9If/WAAAAlAEAAAsAAAAAAAAAAAAAAAAAOwEA&#10;AF9yZWxzLy5yZWxzUEsBAi0AFAAGAAgAAAAhAPfbyptJBAAALgsAAA4AAAAAAAAAAAAAAAAAOgIA&#10;AGRycy9lMm9Eb2MueG1sUEsBAi0AFAAGAAgAAAAhAKomDr68AAAAIQEAABkAAAAAAAAAAAAAAAAA&#10;rwYAAGRycy9fcmVscy9lMm9Eb2MueG1sLnJlbHNQSwECLQAUAAYACAAAACEAlYKXHd8AAAAJAQAA&#10;DwAAAAAAAAAAAAAAAACiBwAAZHJzL2Rvd25yZXYueG1sUEsBAi0ACgAAAAAAAAAhAOpCaoeQJAAA&#10;kCQAABQAAAAAAAAAAAAAAAAArggAAGRycy9tZWRpYS9pbWFnZTEucG5nUEsFBgAAAAAGAAYAfAEA&#10;AHAt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29" type="#_x0000_t75" style="position:absolute;left:2395;width:690;height:7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jEjwwAAANoAAAAPAAAAZHJzL2Rvd25yZXYueG1sRI/RagIx&#10;FETfC/2HcAt9Ec1aqehqFNlSLC0FXf2Ay+a6WdzcLEnU7d83BaGPw8ycYZbr3rbiSj40jhWMRxkI&#10;4srphmsFx8P7cAYiRGSNrWNS8EMB1qvHhyXm2t14T9cy1iJBOOSowMTY5VKGypDFMHIdcfJOzluM&#10;Sfpaao+3BLetfMmyqbTYcFow2FFhqDqXF6ugLPzAnz/N5W07n8iq2DXf+FUo9fzUbxYgIvXxP3xv&#10;f2gFr/B3Jd0AufoFAAD//wMAUEsBAi0AFAAGAAgAAAAhANvh9svuAAAAhQEAABMAAAAAAAAAAAAA&#10;AAAAAAAAAFtDb250ZW50X1R5cGVzXS54bWxQSwECLQAUAAYACAAAACEAWvQsW78AAAAVAQAACwAA&#10;AAAAAAAAAAAAAAAfAQAAX3JlbHMvLnJlbHNQSwECLQAUAAYACAAAACEAaU4xI8MAAADaAAAADwAA&#10;AAAAAAAAAAAAAAAHAgAAZHJzL2Rvd25yZXYueG1sUEsFBgAAAAADAAMAtwAAAPcCAAAAAA==&#10;">
                <v:imagedata r:id="rId2" o:title="" gain="5"/>
              </v:shape>
              <v:rect id="Rectangle 6" o:spid="_x0000_s1030" style="position:absolute;left:2395;top:136;width:820;height:3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hKIBvgAAANoAAAAPAAAAZHJzL2Rvd25yZXYueG1sRI9Lq8Iw&#10;FIT3gv8hHMGdpr0LuVSj+EAQdz7A7aE5NsXkpDS5tf57Iwh3OczMN8xi1TsrOmpD7VlBPs1AEJde&#10;11wpuF72k18QISJrtJ5JwYsCrJbDwQIL7Z98ou4cK5EgHApUYGJsCilDachhmPqGOHl33zqMSbaV&#10;1C0+E9xZ+ZNlM+mw5rRgsKGtofJx/nMK+s0NpbeG7ihdduz2+S7fWqXGo349BxGpj//hb/ugFczg&#10;cyXdALl8AwAA//8DAFBLAQItABQABgAIAAAAIQDb4fbL7gAAAIUBAAATAAAAAAAAAAAAAAAAAAAA&#10;AABbQ29udGVudF9UeXBlc10ueG1sUEsBAi0AFAAGAAgAAAAhAFr0LFu/AAAAFQEAAAsAAAAAAAAA&#10;AAAAAAAAHwEAAF9yZWxzLy5yZWxzUEsBAi0AFAAGAAgAAAAhAPyEogG+AAAA2gAAAA8AAAAAAAAA&#10;AAAAAAAABwIAAGRycy9kb3ducmV2LnhtbFBLBQYAAAAAAwADALcAAADyAgAAAAA=&#10;" filled="f" stroked="f">
                <v:textbox>
                  <w:txbxContent>
                    <w:p w:rsidR="00415CC3" w:rsidRDefault="00415CC3" w:rsidP="004B27C2">
                      <w:pPr>
                        <w:pStyle w:val="Pieddepage"/>
                        <w:bidi/>
                        <w:jc w:val="center"/>
                        <w:rPr>
                          <w:rFonts w:ascii="Times New Roman" w:hAnsi="Times New Roman" w:cs="Times New Roman"/>
                          <w:b/>
                          <w:bCs/>
                          <w:color w:val="000000"/>
                          <w:sz w:val="20"/>
                          <w:szCs w:val="20"/>
                          <w:rtl/>
                        </w:rPr>
                      </w:pPr>
                      <w:r>
                        <w:rPr>
                          <w:rFonts w:ascii="Times New Roman" w:hAnsi="Times New Roman" w:cs="Times New Roman"/>
                          <w:b/>
                          <w:bCs/>
                          <w:sz w:val="20"/>
                          <w:szCs w:val="20"/>
                        </w:rPr>
                        <w:fldChar w:fldCharType="begin"/>
                      </w:r>
                      <w:r>
                        <w:rPr>
                          <w:rFonts w:ascii="Times New Roman" w:hAnsi="Times New Roman" w:cs="Times New Roman"/>
                          <w:b/>
                          <w:bCs/>
                          <w:sz w:val="20"/>
                          <w:szCs w:val="20"/>
                        </w:rPr>
                        <w:instrText>PAGE    \* MERGEFORMAT</w:instrText>
                      </w:r>
                      <w:r>
                        <w:rPr>
                          <w:rFonts w:ascii="Times New Roman" w:hAnsi="Times New Roman" w:cs="Times New Roman"/>
                          <w:b/>
                          <w:bCs/>
                          <w:sz w:val="20"/>
                          <w:szCs w:val="20"/>
                        </w:rPr>
                        <w:fldChar w:fldCharType="separate"/>
                      </w:r>
                      <w:r w:rsidR="00272F63">
                        <w:rPr>
                          <w:rFonts w:ascii="Times New Roman" w:hAnsi="Times New Roman" w:cs="Times New Roman"/>
                          <w:b/>
                          <w:bCs/>
                          <w:noProof/>
                          <w:sz w:val="20"/>
                          <w:szCs w:val="20"/>
                          <w:rtl/>
                        </w:rPr>
                        <w:t>2</w:t>
                      </w:r>
                      <w:r>
                        <w:rPr>
                          <w:rFonts w:ascii="Times New Roman" w:hAnsi="Times New Roman" w:cs="Times New Roman"/>
                          <w:b/>
                          <w:bCs/>
                          <w:sz w:val="20"/>
                          <w:szCs w:val="20"/>
                        </w:rPr>
                        <w:fldChar w:fldCharType="end"/>
                      </w:r>
                    </w:p>
                  </w:txbxContent>
                </v:textbox>
              </v:rect>
            </v:group>
          </w:pict>
        </mc:Fallback>
      </mc:AlternateContent>
    </w:r>
  </w:p>
  <w:p w:rsidR="00415CC3" w:rsidRPr="004B27C2" w:rsidRDefault="00157F83" w:rsidP="00734F4C">
    <w:pPr>
      <w:pBdr>
        <w:top w:val="thinThickSmallGap" w:sz="24" w:space="1" w:color="auto"/>
      </w:pBdr>
      <w:bidi/>
      <w:spacing w:after="0" w:line="300" w:lineRule="exact"/>
      <w:ind w:left="567"/>
      <w:jc w:val="center"/>
      <w:rPr>
        <w:rFonts w:ascii="Times New Roman" w:hAnsi="Times New Roman" w:cs="Times New Roman"/>
        <w:b/>
        <w:bCs/>
      </w:rPr>
    </w:pPr>
    <w:r>
      <w:rPr>
        <w:rFonts w:cs="Al-Samsam"/>
        <w:szCs w:val="24"/>
      </w:rPr>
      <w:t>VOL :   N :   PP :</w:t>
    </w:r>
    <w:r w:rsidR="00415CC3" w:rsidRPr="004B27C2">
      <w:rPr>
        <w:rFonts w:cs="Al-Samsam" w:hint="cs"/>
        <w:szCs w:val="24"/>
        <w:rtl/>
      </w:rPr>
      <w:t xml:space="preserve"> </w:t>
    </w:r>
    <w:r w:rsidR="00415CC3">
      <w:rPr>
        <w:rFonts w:cs="Al-Samsam" w:hint="cs"/>
        <w:szCs w:val="24"/>
        <w:rtl/>
      </w:rPr>
      <w:t>ــــــــــــــــــــــــــــــــــــــ</w:t>
    </w:r>
    <w:r>
      <w:rPr>
        <w:rFonts w:cs="Al-Samsam" w:hint="cs"/>
        <w:szCs w:val="24"/>
        <w:rtl/>
      </w:rPr>
      <w:t>ـــــــــــ</w:t>
    </w:r>
    <w:r w:rsidR="00415CC3">
      <w:rPr>
        <w:rFonts w:cs="Al-Samsam" w:hint="cs"/>
        <w:szCs w:val="24"/>
        <w:rtl/>
      </w:rPr>
      <w:t xml:space="preserve">ـــــــــــــــــــــــــــــ </w:t>
    </w:r>
    <w:r w:rsidR="00734F4C" w:rsidRPr="00734F4C">
      <w:rPr>
        <w:rFonts w:asciiTheme="minorHAnsi" w:eastAsiaTheme="minorEastAsia" w:hAnsiTheme="minorHAnsi" w:cstheme="minorHAnsi"/>
        <w:b/>
        <w:bCs/>
        <w:i/>
        <w:iCs/>
        <w:sz w:val="18"/>
        <w:szCs w:val="18"/>
        <w:lang w:eastAsia="fr-FR" w:bidi="ar-MA"/>
      </w:rPr>
      <w:t xml:space="preserve">Journal of </w:t>
    </w:r>
    <w:proofErr w:type="spellStart"/>
    <w:r w:rsidR="00734F4C" w:rsidRPr="00734F4C">
      <w:rPr>
        <w:rFonts w:asciiTheme="minorHAnsi" w:eastAsiaTheme="minorEastAsia" w:hAnsiTheme="minorHAnsi" w:cstheme="minorHAnsi"/>
        <w:b/>
        <w:bCs/>
        <w:i/>
        <w:iCs/>
        <w:sz w:val="18"/>
        <w:szCs w:val="18"/>
        <w:lang w:eastAsia="fr-FR" w:bidi="ar-MA"/>
      </w:rPr>
      <w:t>Legal</w:t>
    </w:r>
    <w:proofErr w:type="spellEnd"/>
    <w:r w:rsidR="00734F4C" w:rsidRPr="00734F4C">
      <w:rPr>
        <w:rFonts w:asciiTheme="minorHAnsi" w:eastAsiaTheme="minorEastAsia" w:hAnsiTheme="minorHAnsi" w:cstheme="minorHAnsi"/>
        <w:b/>
        <w:bCs/>
        <w:i/>
        <w:iCs/>
        <w:sz w:val="18"/>
        <w:szCs w:val="18"/>
        <w:lang w:eastAsia="fr-FR" w:bidi="ar-MA"/>
      </w:rPr>
      <w:t xml:space="preserve"> and </w:t>
    </w:r>
    <w:proofErr w:type="spellStart"/>
    <w:r w:rsidR="00734F4C" w:rsidRPr="00734F4C">
      <w:rPr>
        <w:rFonts w:asciiTheme="minorHAnsi" w:eastAsiaTheme="minorEastAsia" w:hAnsiTheme="minorHAnsi" w:cstheme="minorHAnsi"/>
        <w:b/>
        <w:bCs/>
        <w:i/>
        <w:iCs/>
        <w:sz w:val="18"/>
        <w:szCs w:val="18"/>
        <w:lang w:eastAsia="fr-FR" w:bidi="ar-MA"/>
      </w:rPr>
      <w:t>Political</w:t>
    </w:r>
    <w:proofErr w:type="spellEnd"/>
    <w:r w:rsidR="00734F4C" w:rsidRPr="00734F4C">
      <w:rPr>
        <w:rFonts w:asciiTheme="minorHAnsi" w:eastAsiaTheme="minorEastAsia" w:hAnsiTheme="minorHAnsi" w:cstheme="minorHAnsi"/>
        <w:b/>
        <w:bCs/>
        <w:i/>
        <w:iCs/>
        <w:sz w:val="18"/>
        <w:szCs w:val="18"/>
        <w:lang w:eastAsia="fr-FR" w:bidi="ar-MA"/>
      </w:rPr>
      <w:t xml:space="preserve"> </w:t>
    </w:r>
    <w:proofErr w:type="spellStart"/>
    <w:r w:rsidR="00734F4C" w:rsidRPr="00734F4C">
      <w:rPr>
        <w:rFonts w:asciiTheme="minorHAnsi" w:eastAsiaTheme="minorEastAsia" w:hAnsiTheme="minorHAnsi" w:cstheme="minorHAnsi"/>
        <w:b/>
        <w:bCs/>
        <w:i/>
        <w:iCs/>
        <w:sz w:val="18"/>
        <w:szCs w:val="18"/>
        <w:lang w:eastAsia="fr-FR" w:bidi="ar-MA"/>
      </w:rPr>
      <w:t>Research</w:t>
    </w:r>
    <w:proofErr w:type="spellEnd"/>
  </w:p>
  <w:p w:rsidR="00415CC3" w:rsidRPr="004B27C2" w:rsidRDefault="00415CC3" w:rsidP="001C696A">
    <w:pPr>
      <w:bidi/>
      <w:spacing w:after="0" w:line="300" w:lineRule="exact"/>
      <w:ind w:left="567"/>
      <w:jc w:val="center"/>
      <w:rPr>
        <w:rFonts w:ascii="Times New Roman" w:hAnsi="Times New Roman" w:cs="Times New Roman"/>
        <w:b/>
        <w:bCs/>
      </w:rPr>
    </w:pPr>
    <w:r>
      <w:rPr>
        <w:rFonts w:ascii="Times New Roman" w:hAnsi="Times New Roman" w:cs="Times New Roman"/>
        <w:b/>
        <w:bCs/>
        <w:sz w:val="18"/>
        <w:szCs w:val="18"/>
      </w:rPr>
      <w:t xml:space="preserve"> </w:t>
    </w:r>
    <w:r w:rsidRPr="004B27C2">
      <w:rPr>
        <w:rFonts w:ascii="Times New Roman" w:hAnsi="Times New Roman" w:cs="Times New Roman"/>
        <w:b/>
        <w:bCs/>
        <w:sz w:val="18"/>
        <w:szCs w:val="18"/>
        <w:lang w:val="en-US"/>
      </w:rPr>
      <w:t>ISSN: 2352</w:t>
    </w:r>
    <w:r w:rsidRPr="00946F56">
      <w:rPr>
        <w:rFonts w:ascii="Times New Roman" w:hAnsi="Times New Roman" w:cs="Times New Roman"/>
        <w:b/>
        <w:bCs/>
        <w:sz w:val="18"/>
        <w:szCs w:val="18"/>
        <w:lang w:val="en-US"/>
      </w:rPr>
      <w:t>-</w:t>
    </w:r>
    <w:r w:rsidRPr="004B27C2">
      <w:rPr>
        <w:rFonts w:ascii="Times New Roman" w:hAnsi="Times New Roman" w:cs="Times New Roman"/>
        <w:b/>
        <w:bCs/>
        <w:sz w:val="18"/>
        <w:szCs w:val="18"/>
        <w:lang w:val="en-US"/>
      </w:rPr>
      <w:t>975X</w:t>
    </w:r>
    <w:r>
      <w:rPr>
        <w:rFonts w:ascii="Times New Roman" w:hAnsi="Times New Roman" w:cs="Times New Roman"/>
        <w:b/>
        <w:bCs/>
        <w:sz w:val="18"/>
        <w:szCs w:val="18"/>
        <w:lang w:val="en-US"/>
      </w:rPr>
      <w:t xml:space="preserve"> </w:t>
    </w:r>
    <w:r w:rsidRPr="00954B16">
      <w:rPr>
        <w:rFonts w:cs="Al-Samsam" w:hint="cs"/>
        <w:szCs w:val="24"/>
        <w:rtl/>
      </w:rPr>
      <w:t>ـــــــ</w:t>
    </w:r>
    <w:r>
      <w:rPr>
        <w:rFonts w:cs="Al-Samsam" w:hint="cs"/>
        <w:szCs w:val="24"/>
        <w:rtl/>
      </w:rPr>
      <w:t>ـــــــــــــــــــــــــــــــــــــــــــــــــــــــــــــــــــــــــــــــــــ</w:t>
    </w:r>
    <w:r w:rsidRPr="00954B16">
      <w:rPr>
        <w:rFonts w:cs="Al-Samsam" w:hint="cs"/>
        <w:szCs w:val="24"/>
        <w:rtl/>
      </w:rPr>
      <w:t>ـــــــــــــــــــــــــــــــــــــــــــــ</w:t>
    </w:r>
    <w:r w:rsidRPr="004B27C2">
      <w:rPr>
        <w:rFonts w:ascii="Times New Roman" w:hAnsi="Times New Roman" w:cs="Times New Roman"/>
        <w:b/>
        <w:bCs/>
        <w:sz w:val="18"/>
        <w:szCs w:val="18"/>
        <w:rtl/>
        <w:lang w:val="en-US" w:bidi="ar-DZ"/>
      </w:rPr>
      <w:t xml:space="preserve"> </w:t>
    </w:r>
    <w:r w:rsidRPr="004B27C2">
      <w:rPr>
        <w:rFonts w:ascii="Times New Roman" w:hAnsi="Times New Roman" w:cs="Times New Roman"/>
        <w:b/>
        <w:bCs/>
        <w:sz w:val="18"/>
        <w:szCs w:val="18"/>
        <w:lang w:val="en-US"/>
      </w:rPr>
      <w:t>EISSN</w:t>
    </w:r>
    <w:r w:rsidRPr="001C696A">
      <w:t xml:space="preserve"> </w:t>
    </w:r>
    <w:r w:rsidRPr="001C696A">
      <w:rPr>
        <w:rFonts w:asciiTheme="majorBidi" w:hAnsiTheme="majorBidi" w:cstheme="majorBidi"/>
        <w:b/>
        <w:bCs/>
        <w:sz w:val="18"/>
        <w:szCs w:val="18"/>
      </w:rPr>
      <w:t>2661-7234</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5CC3" w:rsidRPr="004B27C2" w:rsidRDefault="00415CC3" w:rsidP="004B27C2">
    <w:pPr>
      <w:tabs>
        <w:tab w:val="center" w:pos="4536"/>
        <w:tab w:val="right" w:pos="6803"/>
        <w:tab w:val="right" w:pos="9072"/>
      </w:tabs>
      <w:bidi/>
      <w:spacing w:after="0" w:line="240" w:lineRule="auto"/>
      <w:rPr>
        <w:color w:val="000000"/>
      </w:rPr>
    </w:pPr>
    <w:r w:rsidRPr="004B27C2">
      <w:rPr>
        <w:noProof/>
        <w:lang w:eastAsia="fr-FR"/>
      </w:rPr>
      <mc:AlternateContent>
        <mc:Choice Requires="wpg">
          <w:drawing>
            <wp:anchor distT="0" distB="0" distL="114300" distR="114300" simplePos="0" relativeHeight="251658240" behindDoc="0" locked="0" layoutInCell="1" allowOverlap="1" wp14:anchorId="4EE4ED6D" wp14:editId="3F755939">
              <wp:simplePos x="0" y="0"/>
              <wp:positionH relativeFrom="column">
                <wp:posOffset>-376607</wp:posOffset>
              </wp:positionH>
              <wp:positionV relativeFrom="paragraph">
                <wp:posOffset>-35560</wp:posOffset>
              </wp:positionV>
              <wp:extent cx="520700" cy="449580"/>
              <wp:effectExtent l="0" t="0" r="0" b="7620"/>
              <wp:wrapNone/>
              <wp:docPr id="7" name="Groupe 7"/>
              <wp:cNvGraphicFramePr/>
              <a:graphic xmlns:a="http://schemas.openxmlformats.org/drawingml/2006/main">
                <a:graphicData uri="http://schemas.microsoft.com/office/word/2010/wordprocessingGroup">
                  <wpg:wgp>
                    <wpg:cNvGrpSpPr/>
                    <wpg:grpSpPr bwMode="auto">
                      <a:xfrm>
                        <a:off x="0" y="0"/>
                        <a:ext cx="520700" cy="449580"/>
                        <a:chOff x="0" y="0"/>
                        <a:chExt cx="820" cy="708"/>
                      </a:xfrm>
                    </wpg:grpSpPr>
                    <pic:pic xmlns:pic="http://schemas.openxmlformats.org/drawingml/2006/picture">
                      <pic:nvPicPr>
                        <pic:cNvPr id="2" name="Image 2"/>
                        <pic:cNvPicPr>
                          <a:picLocks noChangeAspect="1" noChangeArrowheads="1"/>
                        </pic:cNvPicPr>
                      </pic:nvPicPr>
                      <pic:blipFill>
                        <a:blip r:embed="rId1">
                          <a:lum contrast="80000"/>
                          <a:extLst>
                            <a:ext uri="{28A0092B-C50C-407E-A947-70E740481C1C}">
                              <a14:useLocalDpi xmlns:a14="http://schemas.microsoft.com/office/drawing/2010/main" val="0"/>
                            </a:ext>
                          </a:extLst>
                        </a:blip>
                        <a:srcRect/>
                        <a:stretch>
                          <a:fillRect/>
                        </a:stretch>
                      </pic:blipFill>
                      <pic:spPr bwMode="auto">
                        <a:xfrm>
                          <a:off x="56" y="0"/>
                          <a:ext cx="690" cy="708"/>
                        </a:xfrm>
                        <a:prstGeom prst="rect">
                          <a:avLst/>
                        </a:prstGeom>
                        <a:noFill/>
                        <a:extLst>
                          <a:ext uri="{909E8E84-426E-40DD-AFC4-6F175D3DCCD1}">
                            <a14:hiddenFill xmlns:a14="http://schemas.microsoft.com/office/drawing/2010/main">
                              <a:solidFill>
                                <a:srgbClr val="FFFFFF"/>
                              </a:solidFill>
                            </a14:hiddenFill>
                          </a:ext>
                        </a:extLst>
                      </pic:spPr>
                    </pic:pic>
                    <wps:wsp>
                      <wps:cNvPr id="3" name="Rectangle 3"/>
                      <wps:cNvSpPr>
                        <a:spLocks noChangeArrowheads="1"/>
                      </wps:cNvSpPr>
                      <wps:spPr bwMode="auto">
                        <a:xfrm>
                          <a:off x="0" y="136"/>
                          <a:ext cx="820" cy="3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5CC3" w:rsidRPr="00954B16" w:rsidRDefault="00415CC3" w:rsidP="004B27C2">
                            <w:pPr>
                              <w:pStyle w:val="Pieddepage"/>
                              <w:bidi/>
                              <w:jc w:val="center"/>
                              <w:rPr>
                                <w:rFonts w:ascii="Times New Roman" w:hAnsi="Times New Roman" w:cs="Times New Roman"/>
                                <w:b/>
                                <w:bCs/>
                                <w:color w:val="000000" w:themeColor="text1"/>
                                <w:sz w:val="20"/>
                                <w:szCs w:val="20"/>
                              </w:rPr>
                            </w:pPr>
                            <w:r w:rsidRPr="00954B16">
                              <w:rPr>
                                <w:rFonts w:ascii="Times New Roman" w:hAnsi="Times New Roman" w:cs="Times New Roman"/>
                                <w:b/>
                                <w:bCs/>
                                <w:color w:val="000000" w:themeColor="text1"/>
                                <w:sz w:val="20"/>
                                <w:szCs w:val="20"/>
                              </w:rPr>
                              <w:fldChar w:fldCharType="begin"/>
                            </w:r>
                            <w:r w:rsidRPr="00954B16">
                              <w:rPr>
                                <w:rFonts w:ascii="Times New Roman" w:hAnsi="Times New Roman" w:cs="Times New Roman"/>
                                <w:b/>
                                <w:bCs/>
                                <w:color w:val="000000" w:themeColor="text1"/>
                                <w:sz w:val="20"/>
                                <w:szCs w:val="20"/>
                              </w:rPr>
                              <w:instrText>PAGE    \* MERGEFORMAT</w:instrText>
                            </w:r>
                            <w:r w:rsidRPr="00954B16">
                              <w:rPr>
                                <w:rFonts w:ascii="Times New Roman" w:hAnsi="Times New Roman" w:cs="Times New Roman"/>
                                <w:b/>
                                <w:bCs/>
                                <w:color w:val="000000" w:themeColor="text1"/>
                                <w:sz w:val="20"/>
                                <w:szCs w:val="20"/>
                              </w:rPr>
                              <w:fldChar w:fldCharType="separate"/>
                            </w:r>
                            <w:r w:rsidR="00272F63">
                              <w:rPr>
                                <w:rFonts w:ascii="Times New Roman" w:hAnsi="Times New Roman" w:cs="Times New Roman"/>
                                <w:b/>
                                <w:bCs/>
                                <w:noProof/>
                                <w:color w:val="000000" w:themeColor="text1"/>
                                <w:sz w:val="20"/>
                                <w:szCs w:val="20"/>
                                <w:rtl/>
                              </w:rPr>
                              <w:t>3</w:t>
                            </w:r>
                            <w:r w:rsidRPr="00954B16">
                              <w:rPr>
                                <w:rFonts w:ascii="Times New Roman" w:hAnsi="Times New Roman" w:cs="Times New Roman"/>
                                <w:b/>
                                <w:bCs/>
                                <w:color w:val="000000" w:themeColor="text1"/>
                                <w:sz w:val="20"/>
                                <w:szCs w:val="20"/>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E4ED6D" id="Groupe 7" o:spid="_x0000_s1031" style="position:absolute;left:0;text-align:left;margin-left:-29.65pt;margin-top:-2.8pt;width:41pt;height:35.4pt;z-index:251658240" coordsize="820,7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i1xOPQQAAB8LAAAOAAAAZHJzL2Uyb0RvYy54bWzcVttu4zYQfS/QfyD0&#10;rlhSZMsSYi8SX4IAaTfYbT+ApiiJWIlUSTp2WvTfO0NJvsRZbLB5qwFLvI5mzpwz5M2nfVOTZ66N&#10;UHLmhVeBR7hkKheynHl//rH2px4xlsqc1krymffCjfdp/usvN7s245GqVJ1zTcCINNmunXmVtW02&#10;GhlW8YaaK9VyCZOF0g210NXlKNd0B9abehQFwWS0UzpvtWLcGBhddpPe3NkvCs7s56Iw3JJ65oFv&#10;1j21e27wOZrf0KzUtK0E692gP+FFQ4WEjx5MLamlZKvFhalGMK2MKuwVU81IFYVg3MUA0YTBq2ju&#10;tdq2LpYy25XtASaA9hVOP22W/f78pInIZ17iEUkbSJH7KicJYrNrywyW3Ov2a/uk+4Gy65HN7jeV&#10;wwa6tcoFvy90gyBAWGTvMH45YMz3ljAYHEdBEkAmGEzFcTqe9jlgFSTqYherVv2+adRvSoIpejai&#10;Wfe5EfrYuzS/aQXL4N9DBa0LqH5MKdhlt5p7vZHmXTYaqr9tWx+y2lIrNqIW9sUxFJBBp+Tzk2BP&#10;uuscUY8G1B8aWnISYWi4HFd06ynG86jYN0OkWlRUlvzWtEBskBtsHoa0VruK09zgMOJzbsV1z3zY&#10;1KJdi7rGhGG7jxa08YpbbwDW8Xap2Lbh0nZC1LyGwJU0lWiNR3TGmw0HXumHPHTsqLcNYUpaTQ34&#10;Pg3gh47SDKjxaGzf6lTzTzS9DYI0uvMX42Dhx0Gy8m/TOPGTYJXEQTwNF+HiXzQbxtnWcMCH1stW&#10;9EHA6EUYb0qkLyad+JyIyTN1paKjGLjmqDa4CKxDrNBXo9kXyIKLwFjNLatwuABI+3FYfJhw+B8h&#10;x+QYUNQPNTSeeORSRJP0O2IAsmhj77lqCDYAfXDRoU+fAeMuqGEJuisVcuC7aUiDdDVdTWM/jiYr&#10;SMNy6d+uF7E/WYfJeHm9XCyW4ZCGSuQ5l2ju41lwAKta5ANDjS43i1p32Vm7X18FzHHZCNlwdGPI&#10;3PB2JHOJQOh7iUAmsMzB6WMGCUDvfezBs+etuv21oi0H1NHsUerXg9SRHiDjmpNrjKFfhQXWhd2+&#10;EvuFss82YOddTALGAJHC68lBdK4eH+rqdeq8OdTVj1CplmfcApvdyCAjp/le6f8Tip2FFEZxcBel&#10;/noyTfx4HY/9FI4tPwjTu3QSxGm8XJ+r5lFI/nHVkN3MS8fR2An+RBdYrE7kg5W3q71YoY7yoVkj&#10;LNzGatH09bkv0HiurGTuqoSlou7aJ2pD9weVDe9ObQM9O5rb/WbvLhvuiMK5jcpfoAxqBbUKGAo3&#10;SWhUSv/tkR3cymae+WtL8SyuHySoMg3jGJZZ14nHCV4K9OnM5nSGSgamZh6z2iNdZ2G7y9+21aKs&#10;4Fvd2STVLVxiCuEq5NEviAU7UBpcy93CXHz9jRGvead9t+p4r53/Bw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UnnqDd8AAAAIAQAADwAAAGRycy9kb3ducmV2LnhtbEyPwWqDQBCG&#10;74W+wzKF3pJVg7axriGEtqdQSFIouU10ohJ3VtyNmrfv5tTeZpiPf74/W026FQP1tjGsIJwHIIgL&#10;UzZcKfg+fMxeQViHXGJrmBTcyMIqf3zIMC3NyDsa9q4SPoRtigpq57pUSlvUpNHOTUfsb2fTa3R+&#10;7StZ9jj6cN3KKAgSqbFh/6HGjjY1FZf9VSv4HHFcL8L3YXs5b27HQ/z1sw1Jqeenaf0GwtHk/mC4&#10;63t1yL3TyVy5tKJVMIuXC4/ehwSEB6LoBcRJQRJHIPNM/i+Q/wIAAP//AwBQSwMECgAAAAAAAAAh&#10;AOpCaoeQJAAAkCQAABQAAABkcnMvbWVkaWEvaW1hZ2UxLnBuZ4lQTkcNChoKAAAADUlIRFIAAABz&#10;AAAAdggGAAAA+46sVQAAAAFzUkdCAK7OHOkAAAAEZ0FNQQAAsY8L/GEFAAAACXBIWXMAABcRAAAX&#10;EQHKJvM/AAAkJUlEQVR4Xu1dCXRUVZp2ZvpMq7hAICSpqqT2VFKVfU/IQlgTsieAZF8hECCyGANJ&#10;IOyLGGNYHGRXjm3bCAKKirTi1q44iM0R9Ui7TjOe47jvtrz5v3vfrXopAiZAQoVUnXNPLam8eu9+&#10;7//v/3//cq+5xv1wz4B7Btwz4J4B9wy4Z8A9A+4ZuDpnoL29XXfrrFn1V+fVDaCreumllzzKy4pf&#10;SE1O/OWhBx5IGUCXfnVdqiR9cfP0msqjoTarpPIcJsVERny4cWN78tV1lQPgaj744IPBtTU1h0Os&#10;gZKXh4fk5+0t+Xp5SbHRUR/ef//9sQNgCq6OSzx+/Pjg2uqqZ0NtAZKP51BJr1ERmF6S1sdL0nh5&#10;SlERYR9s6rgz4eq42qv4Kj7//PObpk+tfCrMapFUw4ZIWpWXpFN70yAw6bWvtyeBOlyKj4r4x+7d&#10;O+OUUyFJ0r9dxVPTvy7tC1oja2uqnwmzBUo+BKTBV8XBIxAFqHj2IzA1XsOkRFK569vaYvrXVQ6A&#10;sz116tSNM6ZNfTI8OEjyHjqEVKs3Aw1DgCme9Rof9jmAjo2OeX/Pnj1RYorc0nmFb5Yvvvji5hlT&#10;q54Os1pJIocReN4MQAAGFSteC+kEiOJvKlpLY2Ni3l+/vi30Cl+G++fffPPNQbNnzHgcQKqHeUo6&#10;H0gdXyeFVApAO4PKwfZV+0hqAj86OvydP/95d4R7Rq/QDJw+fezmumnVR8JtNknlMVQy+KgknbdD&#10;Gp3Vq1JaBdB+Kh9JQ9LpS4DGx0W9t2HDXW5A+xrPjz/++DpIJID08RgsGQgUPSSSwNTLqlUJplCr&#10;StXLpBfWLtZQAlNNoMYRoH/a86fwvr6eAft7cD9mTZv2ZERwsKQh1QogtQQihg6AymumEkwABwsW&#10;66V6+FC7Rauh9yq8J1DV5INq6P+jo8JOrV271m4UDdiJ7u0LP3v27B9nTKtmEqnx9JT0xOzoSKL0&#10;BCCs1K5UK4D0JaBNWo0USv5naKC/FB4UQK/9pTAbvafPQuizEHofYg2Qgok1Gj161BebOjrcxEJv&#10;AQqJnDlz+qGI0GCyWoeS889Vqx6qlcAUrojSHRESaTMbpKyM8X+rLCneUl50y1blKLklf2tlCf+s&#10;5JbJW8qKi7eUlhbdN6uurqK3rmVAH5ck8rr62tonIuBHkrGjhWrFeicGQCXrVE/v2dpJw5feQ3UG&#10;BVqkiblZT54+duzmAT2JPbn4+OjoZKvJVNTdERpkLbZaTEUWvb7IbNAWmvTaIj0Ni8lUlZOeEywc&#10;eHq+YXZt7WNRtEZ6E2muV6mJNCdCQOWwXBmo8CsxZB4W37H6m6W83KyjL7744o24lpgY001Wi6Uo&#10;wGwuxDMG/d55R3evpTvfs5j09DvyoGs2abVFqckjimpra3UuR1YEBpifNOu0ksHPt1vDqOXfM2r9&#10;+LPOTzKbDJLF3/9kVFSUBZNPF3lt3cyZB8ODQySvIUTRaTRMvYI4V/qPfK0E20OD/q4i8iA0MEDK&#10;zcw8snr16iE41tixYweZDH5PmvQ6ovrwu1pJT8/dPd9L/Z5RvlY841ha8nGTRyRIVVVVrqfOA43G&#10;vXpfdae1S7mOOb/2JVWoVauYnwd/z+CnkfwN+pfLy8u9MfmkWgfVz6rfH0JA+pCxA0IAQAlrtSuq&#10;DqCqh3tKgSYjAZl+9PHHH78Jx/LwMN1kMuoO6X01jFRgPqfM2V7oHC/r38Tvyc9qTw8pNipCKq2o&#10;KOqJBuyT75IVuI9TabKEnPMspIc/YzIBIgDFnRpg0v8tK2uUlwzkdXW1Uw+GwI8kcPAdWKQ4vjNF&#10;x4/DAVKT+xFo8Zcm5uX9dWtbmweOFeIVMkivVh82+KnpxuHGkt6HjiODev7zPd91XPznPHrD/18z&#10;3EOKj4mSqqdOdT0wA/zND+sodqjDWuY86CL8vIexz/18SMrEekcgQZqtRsMr9dXVMpBnBtXPnL4f&#10;pDkyBACkViYCMBnKSAiTHBlM+ItWs17Kz85+9pVX3mMS6enpeQOp5kdNpMLxu4xQIEANDFB5je3q&#10;fHvhM4TexLzgNcCMI8ksq6ws7BNp68mPAEw9wIFVqRzkmOtpGJilyf+G1wgWa1Uq8vECX87LG+8j&#10;JLK+bsbjUWGhkje5H5BcX5IiMDTnrpGg4aCqib0hibT6G8hqzXxmw4YNQ5lEhpBE6v2exFrMVLps&#10;6Z5zfs7n20fv/UjNxkeGS2VlLghmIMAkyXRWW7gbtZBGWcVw6RrGnPzQ4OBjbStWqGVj5/q5s2fv&#10;jQyxSV5DB3OaTajCLig6uB74joomJdDfKGVnT3h2//79zGr1tFpv0JJE6iimie9AmplP6jT6UsU6&#10;/5aaJDM2yuXB5FKgHIgvsnWSxRdJOul9UID/q3V1dVphtd46a8a+yNAgFljmrA0PVTEXBEP+X3Fc&#10;7kdCIk3M/bjvvvuYRKakpNxg0Psd1pH6BpBwW5Qg2n1Tp3Psij3qzc9AK8IAKisrcz0165DMc8EU&#10;EQthqAQYta+uaGpiqhXux2233vpgWBCFsbxACPDwFAedwFA71Da/u7nBo4KxQ8zO9NqpbRs3brwB&#10;x4qMjLxeq1UfNOo1ZOzwLAPcBIwlkqUSYPYmSN09dr8Gk0kbAZAQFfHBqlWt/mKNnHfrrH1hQTa2&#10;RnLVCgl2AKpcawWYzGo16aWs9DHPb93KrVZ6DFGrvY9oSI17eQ4mAn0I3RweFOek7LzhRLJTcheG&#10;howqNbk6KrKSMaHnH/S/F/z7hf6X/+187hN3oVxaMo20ZnJfUNydQsVxaaO1kliZgpzMA5j53bt3&#10;30Sq9eGoUPiRHlyKyOfklqYsUcwChLEkuwN0Q+C7WCNzMjOe293RwazWI0eOJBYUFLwdFz+CUkGi&#10;pYSYGGkEjYQY8TqWvecjlj7nI57edzli6ftx8exY8fgevT9nxNFnbMTRiHeM2HgpjlwODLhcuGlg&#10;wMGtEqwVIjgYcdGRrqpmuwOml5SRNv5RALBvz4P5aWNGk7HDQ1AADOpQuA3C6uykWulutlnI2MlI&#10;f/mhhx7yFNb2o48+at6+fXv9lm07Z9+34766+3fdP6Pz2EXvuz9wjC1bts+hY0zbtm3n9N27dtfs&#10;2r5rmnJs37Vr2tYdO2p37NhlH/juLvqfPXseKu/oaJ8zaWLeUeTuQutgjVdmP8BwY66Ja1qz3QMz&#10;M23sYwDh8MGD6SQpv4LdASFgIKnWI5wlSHPZRRAEA/xIqNacjLTn2tpamWp1OU7TyZcjFuvG+rra&#10;I3wZkbWPnNKioeuJcV3XpGdg7nnwwfzRyclnfWgN0xFPySXTYXk6GBoydmQgczPHv0ISaJfInvjB&#10;3f2u8gb58ssvB7e2tG7Jzcp9YFJ+7o7JeXnbJ+blsDE5L3cn3hfk5W5Tjok5OVvw9/nTpw/Hb371&#10;1VceM2tqngmmmKm3bKljSVENGyzF93c1KyRz3549OalJSaRmPRiYWBuNtK4YWLaAw+KEsRNgNkoT&#10;Jox7VhAC3QXmUr9HZQ7XzqmvX5OUMILFUEFiYP0DCcHUJjtPvh6KwQgOjVoyaP0OUsYC83tJQm+q&#10;r6t5JoQC4VjzWWYD3aDRV4tkHjqwLzNlRMJZFSxNUrN+zH0AZ0qDBZt5KgeFjaTx40e/cueddw67&#10;VHAu9v8XNTcvSE1KJCDoXFmAgBsznYgAGGmywQZADeTnBvmbD8+bN4+d96effjp05vSa52wWM7su&#10;XDfVvvRvA0hI5v69D2WPSk4gIp3uVAKQh7bgmnCLWEOWrwXRj6zM568kkOIGaF7YuHhUcpJMM3Lr&#10;XPjNzCcGTcniqbBe5b+Rm0SpKU+Ttc0Ija+++mjIzNrawzYKBgy9+SayeKNdM2pC7kI3XBMvyaFm&#10;H8wZlUzqC2qHSSNRgTKQ6uEcSLJ8X+no6OjVNbIn0rq4qal5dEoyLQ1DuLsh17AIMO28L9GIwnJF&#10;mQQVMT09d+5cYbQNnj1j+lMBRoMUFR4mVboi0X4xYKYmkWQ6gYnAstVskrInTHhh5cqVLgOkAH1h&#10;Y8OSUSl8rWeSKSI6MuUIQP1kKtKeq0uWOq2Xfz148CBTuTCKplZVPj1+3BhpSnGxK9J5PZdMZzB9&#10;SSIDDQYpc3zaq1RHyaxBV3y0LlrUxNdQoh8ZmJx7tqeuyO6HyNOFsYRQX4jV+tSCBTNY5sNbH701&#10;ZPbs2SenTJky0+Wu8VIlUzPcS6J8IClzzJi/rVy4kMU2XfmxcGHjkpRELBOobxHWNxlBxCWzEgmF&#10;Rc7WULhfFCIMsVmPPPDAAwxQShnRVldXB7rcdQaYDXt+n85zrJkHHtyTMyoxmaw6L5qQ4ZRpYJYm&#10;pKe/du+9914xq7Wnk9q8cGFLStIIFrKzG0MI98kxWzwr+VmAjDymUKv18TVr1rhutqC/UfewTq3+&#10;HW7WAebDDz+cm0pgDqfUyUCzP62RGS8TX8siKf3psbBh/rLRKYmdAO0qZMeKfuGjenlLRgI0wmY7&#10;sk8O27nc9ZoNkEyePXd+ot0B5t6H9ualJCYSGa2VJoxLf82VrNaeTm7zwobFqUnxjOFRuiuCV3aE&#10;9eA/c8ud8pIkysx/vLW1dXBPf6/Xv28zm/eA+egBmNkZ49OksSNHviZim71+kr34A4sWNi6DQSco&#10;u67SXOzVZyy310dC2mUQuS1C5YJKdAm+mTIHHhYO/+9JJk54987dI9vb2u6iO1PEI3txqvvm0I3k&#10;tqTI7hZjieRKM/t8sJgu5UOx9BpqmAHWiwANDrYduqJrKAHynwcOHJj8wgsvMMuMssQvKJlaUi9o&#10;3wLSAP/bN9Pb97/StOD2pckJsSylBWAi44E3yeD1MOKZvWb5SQBULVES29MiYbtPzxqSNW/erXdW&#10;VpT+8uCDu0fjx80Eph/SIs+zZg4UMDEXzY3zl8VFR0jDycqFhMLP7CqdxKF2keLiLYWHBB/a2NrK&#10;UmB67aHU43i9pKWlndQqGS5jpIMHH2FgBgb679NRxrgbTA5DaWnJyqQRcSx8x4l5JZfriAqJhhmQ&#10;WFB/IBao31/vGUVKMJe2LloTFRZCRPENUsb4Mb8989RTrCedmfxMLbEcbjAdMkVr6AoAKsJegvqz&#10;s0XI0id1rKQAkXkfGhr0KNkS1/aadOLARGOtAjmMu82bgquZBObhQwdG4W/BwdZ9vljY3Wq2EwaL&#10;W5qWJsXH8Dwnee20E/MEphGfEaAsz0lWyXqqu6GquAPEELF46GV/tDQ1rQ4PDaWgKmJ6wxmYWWlj&#10;f3vyscdS8WNW1JpcwDUZSGsmGYamrVs3pwkQFjTMXy0A5S4LzwXWE1vEJRMlG3JBEwt6U7Ae8dCg&#10;gAOHDx8edFnBXNq8cE00qVZYaCw5mX4YUYOs9DTprzKYgf7+e/UKMJH2gXwesfAjZISeAenpV7c1&#10;i4lfs2JZa9r4cV8ajUZ795KmpgXLk8jK9fFEkje4WwJRDcOHZyCyfgxyfi8LziNLkSQ0MDDg4LZt&#10;PGPhkh8rlixZFxMewsoAkB7I7iwaiOkBzMMHuJoNcgJTVDYPRDDvvuuO21NordRr1f9MSk2190Zo&#10;WtBAEhpLy5QHK9HQqjiYgikSqamc+kOwnowiql+larj91Dv3OgHmRRELy5YsWRkVEc5AVBLGXM1y&#10;ybwQmEpzfCBJZkf7usbk+GjJmwTA32T8Z1pmWrQAggLcyxPj+BqqY2UbjlJHASafa/wN1CjVy6B2&#10;lYSlpKTk4lTuimXLVoehGksuGWCSZi+t8yaCfIiU7QazS823duXSlpEgDsi+QOjL4m8+ExcXZ2+6&#10;ePtt8+5IToiTvNB5024UOSrVmNqV84xQBadBThFVeluMpn1UQPzHHqnbxYub1sWQRKqJsWEZabLT&#10;K4p5ulKzNovlEXCzrIC2i3qOgSSZG9rWNqaQZKIIirkjNC/+et2nGePGRQogGhpI5RKgwsrtes7I&#10;7kB3ThZKI0ApkGHS6/9Mbkv3iIWVK5feEc2A5MnJzrWRrGaEDj6cOmORmv3thaNHRzLXxGrdh+Ar&#10;T0d0tAW1VzoPIAOog8BMjo9idoYodMKNTj0fPqF+DXaV2zC3fl0Sgc6IBXvBlMOqFXNtT+kktw/9&#10;GCA4F5RQxuwsblkbQynzPEeUMxaOkI7SMvWiNXOYlD52zNn7d+xgBtDy5uZxCVGR/4fIO092UjYj&#10;RDYbeEoqTxgA1mxHG18zBZhM6kjd4kYPMBj+JyM11S6hCxrmrgaXi2gLGCCmBRX0n8CAxUIprQah&#10;M0i6NcD8l0l1dedKKAH5h6lTq7ZRU3rq18oTlZStWZxVAP4OYAKMRqmytHS+UB337diRHx8b8yXI&#10;ZdHcwb7ADxCiHXPRsa6NwIwhMHk3ai6dINnJfyTpCjDoPxmVlGRfQ6nI+K6E6MizMDR5AZVcMGX/&#10;X56GIlw9FhNFTlGIbX9bW5vdymU4EJj/Xl1dUZSSGP8dftBe4CKnQHQFJu40NeW2UmOKr1qbmsoE&#10;oBs2tGdHhoV8zk1voW4Rv5OjJiSZaJvWo0W8n325va29MSke6yFXn6x+RgaJVbiRhUrdWf6ZkZFh&#10;B3RidvbDAZQDhbkXjakcli6XVlEdh+8QQ/TzuHFj5tP6+Ycup6dx/pxR40cmf4V/ZA0d6G5i/Qec&#10;BiQTmd1YB1CyFmIL+La1paVEHHTzpk1ZMRFh/yfuNJb9PaDA7CAwKY0UzYxl8gQJ0mB7MJ+IaUJo&#10;IsNDPykqKgrDvOVnZW0JDrB0Ktnn9TbcD0VytVEuqjLrtb8WT55Y87v3+ILbbktLS035TlQeo9WK&#10;MrjKpFZOL4TZzOouSOVS6dpPzbfPLxc/sLGjY3JsdMS3YI2Yz0TqhcUz09MGiGQCTDT45/WmvDEH&#10;Gjfyim7UmoyIjZLKy0sqMGd52Rk7bRYTA5NVe8sSDaESnVL8yB4x+2l+LsjNnP67QIovzKufN3rU&#10;yNSvfdUaSUUshAjTCF/TOcgqLLGgAPPXDQ3zisVxKHqeHxEe+pn3cFB56MPjI2WOSz909avZtY2J&#10;cE1ka1aoWmVlG8BUto7JnTBhh81iYMwQb+bB2SE297BRyHiimPG/CgsLZ3QbSPHFBbctSCNAv/cl&#10;60kJHg7O7h6ZQOiUEkF3YFCQ9aeWpkb7Grp+/Z2FVHX8iw+lVGooMy19XNqBqznTAPPXTq7JxYFp&#10;lGk+GEtyzyTMN0mnQaf9jRKmZ/cYSPEP9TNnjh03ZuxXAFMjt3sRQHbZcZnUCJrYU7OJ75YvWVIq&#10;jnPPxo0zCNCfvDyGUYuX7MME5vUXfVL94B8vCUxaT7knwJ8x3wEmw2+V5aVzLvnSly9vTRs7KulH&#10;SCDrp2NvInFuKgSvvVCx/nXBgQHftzQ6JJRSKasiwyN+S0xMPERg/scln5gLH6AnYFbKZfBczRoZ&#10;Dy4aIYOcoe5iv00qyLt8uww2Nd2ePnZkyte80NSRAtEVoSCSl7BVU0RQ0LdLFjfb19CGhvmLZ82a&#10;dRT9Y10Yi0s+tYsHE7WbIF24X0rdxX4tLy29eNV6viuhetO0MakjSUK5fwlgO6fe82b3LC4Hk5pV&#10;F3tJZG5/u7CxkbktICcocBuC50ueMRc+wMWD6c+WM2hAi1Enkftx6ar1fPO0YO7cCWNSU79BWAaA&#10;CmPIbu2yglPOYLAqYsbjYg21fbty2bLJLjz/l/XUugsmehpMreZdLfMyMnai2xjA9Ddo/zW1omzh&#10;ZT2prg42t37uBKog/on1iiVAhVvCmAtkmIk+PgqiAcm+tkDLFwsa5rleLWIvzFj3wKRGiEowMzO3&#10;W4x6WiM1RJEWN/fCaXV9yPnz52RRD59vQRbAJ7KrW5lycmaMkOyLKEyYNfC7O1avsLstfXbCffxD&#10;3QNzKIEZIdXU8K6W2enpf0qgHgcVJUVL+/h0r7lm6aJFGWNTU34Q+4Uwv5Mx/o6d8eygwgmWudwI&#10;m/W7xc0L7G5Ln594H/xg98GMtINJfXI3TczNnnfFLP1FTY1Z40anfssYCnmNFB03GL8rIubwl1g/&#10;POoNS9H3CFvgd2TlXlWAzp8/f9C0adMCcK90F8w41qKUd7XE//fBfXbhn7id3JbRo1N/1JDkoTee&#10;ERXCpFKxfjITWwZZGRJDzX9YsPWbxc3N9jX0opKUrvjVO04gLS3tidEjR7bjk7sooas7DJBLtiid&#10;M2dOzuiRKd+xZn+MveDxOMFgdEn9kVEUSlbusmWtrtejvAc3CdwsWKIRoWFSsM3G1ru+BLNXhABu&#10;CxEL3wswlU3/uspvYXtAU+Q8PDj4m2Wtrf3WKMrNyrg/DDvOUxAhJiKmlanZ9nUN/VYyxY28rLUl&#10;d0xK8vf2xC+nvBZnUPXkr6L/K+0k9MPqZcv6FaCQyILc7J3hwQQk0Zc6Xz8pOjxyCQdzbf8HExfS&#10;sqAhc0xq8g/gFUVMtEvJRGqEHH3R0GSEBwV9Q+R8v/FDc7Mm3BdGO85z+o06clKdDVVwLeprNduD&#10;FaH7X51WXs4sOTwW3j4/f2xq4o88V8gRLlPSf0hQEnteMhKfjKcwm+37VUsWu7SVC9chPytja3hQ&#10;IAswM9KEjD30+YkKC1t8VYAZFRb8mM7P7zYBaEsDSejIpB+YESRnm+E1MtBYZEDuYImGwSLpF6md&#10;JKFfr12+6pbu30Z9900YG3mZ6buwwwOTSGGpIyugv4OptKSo+f1B2v6JouG6qWJ6b5tbXzA6Jeln&#10;7D8iNpdh8VBIJcCUpVOZwIR9McOt1u9WtrqWlYukN8rT2YqNATRylj+vCZEz0fs7mEqZsBgMf8Hd&#10;qdNRTqfVVCn+Nmf2jKwxIxPZGirWTpYyCDJebiQoKsYYqOgDgDWUrNyOu9a5hMrFTUutxHeGktUK&#10;nhnnyHYsQrKVfA39XjKVYAYHBu5F5bRKQ6rU4Psvo97Pnj22qLGxgLYX/Jk1CGQ7EIGUx45BYrsK&#10;pw1kEGYjQCna8v3K1pYr6ocCyJy8vC3kEzNXCnw0bkxk24k9O2EbXFVg0paLtBcYJR+B+aGBbZuC&#10;LA4JbWq8LYe6QX6Pv4HSQ0q+itQV2+uZgPNVDLxHiA3FSaE2y7fkh1b03cro+CWo1rz0zF2hNtqX&#10;DO4HKrKQV8w2BuAZd9AqzBagFjAxERHMz1xPfibKDnhmIv87y5tV1Ku69FYYAQHU1RJrICVt6Xzo&#10;olldhOZXk8FgV7n1tIaOGZ36AyV9SRFUYRZNA/t+RcoDr9l72h4DA6+xm+2EtDRp/fpNdX0NaEF2&#10;9r1R1iDJj3r7aYkUYLsEiqRmOULElghsFqChfj42WwvOEbUmI0dQYS0Kh2R+2tk9c3kwjbgoL97J&#10;GYWirK0YdSAJCbRUCSA2b96YfO+99yzYvGlD4z3r17fwcfeiTR3tizfefXfrBvkZrzHwt3Vr166j&#10;Bon2Y/QGqM4dVZCTg43KfQlIPYBkvRqcwFTsd42E8FAZzLtWL29KRacRsV+LUyajyJt1SW4Wk4sW&#10;pcwwoG2EGZCQTqglukhqKfMr1RdeEVV5McDfMnnidmolSmBgd0E6f8r75cWvcrkFpA3qk639PMEb&#10;N21ESMga/N7Gu9fNHxETwVwwoWb7lWQCTH7nIq8WF4qL5JVf2FcTFwvW5NZZdevLigvX1lZXtVeU&#10;laymqPoqPkpXVZSUrHC8F58XryorKVpNaRR3VFSU3FFSNGUlBXBXl5cWL6fvrnEe1YrPxOvy0qI1&#10;5aWFq/goto/JkwvuaGpqqhE5SZDOspLC7RHUv4HtuIve8Wx7DkjmuWUafEssbENFbciNhrOlUybP&#10;AZibN7TPQ7Et1Czfz8xxIwhQXVrNsubBvrzoSNlejFdAOQYr/UaDBrSZYRudcukVrxHEdryWv4Ob&#10;RO6lgP9ncVJsVSV/pnxm2kEe4jzs/8u+j8nlu+nqtNpPadupdCG9+fm5m8NDgpjxhSzETv+vSIMR&#10;gLAtLbBVB/WTrywtQdYha6w/s7a6OSYsuNPGrc6Auj6YmOAuLloAysgDOWgtnnnM02k43QD2PCP5&#10;2CwyY9/quPPNwoLj8uDbVXCJEl1SWMETNm1Vq0+HBASwDeY4s5N5b0RIMM9rUvQysgMnh/YEfSey&#10;FC1ElFSWl5w8dfy4Dsc6duzIzVHhxIbJ5e1KClM5N/0azPOBfLk/Z0U38mB7bspkBfbshBuEtqC0&#10;c8EpYppMdonMytocSUBijWSq1emG7MQpy70GfOhY/rR7fWVF+atPPPEIAxL5wFQ/st8oF80KLdXV&#10;uukG8zxSr5x8JZicpXFIJRx76i1wOjUhwWKXyOzMexiQ5EciJAeqUWyYqjyuKBeAFkGnFX/au7O8&#10;vOz1Tz7/RINjoflSZFjYQ4ieCKm80I3qBrPHYPJkbBhm6AVAld7vJERFMSDxyMua8F+couPNfEUU&#10;p6uNU1kjJhoqKqANpK06qsrL3jx27JifLJE3RkdH7kUTpvNJtSg56D8GkLwdcadtlZy2WeqkArsB&#10;jrMBpTSmunrtkEx5BwNYo6zbh/50fGQkC9Mxii4nf2MYERLC2IFLxcBE/pJcIOtogYY6S2KqiLHy&#10;N/hJVZWlx0+ePMmAPPrB0WtjY2P+4kdA+soq2L7GixSa/mbNsh7tXdyZznfqRe35LPYIk5/h8jhv&#10;qCbeQ03CnWDlEWCkyCUinvidYIvFLpEU/dgcGkTGDiP7+WZtfPsKbgmL8gqx3uKcVcQpU6a5NLWy&#10;/NjLL7/M1kjs4hcdEUr+tdgtiUeDlKzP+dJn4IO6LGlgCw5+RI2LUliQXa0Z5+tgcqH1BX6enkgI&#10;MDE6eYitppyffWXmyRcuD24urfr9sLBAs1CtBTnZG8JBmsvZ+OeoRYXFLCQMAXYTN3ZOfPzxx2z3&#10;eto96PrEuLi9ZkoX0VHtqRGSTedm6MIS7soAgpQjo716Ki9PcKmHv8VySAffTWZHLu8ztmTkfO/v&#10;DlKpnKhg2x6+S9XG9k1g8vKy7wkPhf/HSY2uLNdOrojsR5r1flJFRdl/v/DCEQMmnTYs96YS9sNo&#10;42I/LyrxN4gbrhtzAMkEmKXl5S4R5ut0M4WEhGwyGgynadegXhtY9zDEb8AydR5UYXyaeuR8QOMt&#10;2orKLpEZGekd1AWFStMRhqN1lBHn57I6zCeFO0PGDnrzWJhqLTl+4sQJZrVSq5aYwsIpj5Nb8r86&#10;rd/75Ob8g3aO+NCo1Zy2mUwf+Ot03bp+g0Z9emTyiH/U1dXluJRU4mQ+++yzG06dOnXjZydP3tBb&#10;48yZNwchBwehKXng9TkDPRPoc3sn5ckFeffA2GGqFT0aCEioReUWT84SyVQrhfGqy0v//uxTT9lv&#10;CqjXbdu2aanLpMd77733x1fee+8mMoY8zpw5M4g2Tx185uyZQd25/rP0/dOnT9+MY7gcmH11Qtjw&#10;jSZS/cYbb6hefPFF1dtvv+2D13QjqY6zz19Uvf76cz6vv/66D6lFv6Ipk+9GGI0zO+j2gd1z+fqL&#10;bZGdAYXBokJXD2J2qirL3jh69CiTSPfjMs/ARx99NKSubsankyYVnJ1YkPfjxIn5Pxbk5/wwMT/n&#10;x8KC3B8KJ+X/NLEg58dJk/PYc1HhpJ+IWrN3/RAuh/KZRT+E0UPGG1gis15HNSClb9GDrZHuRy/M&#10;AOiyKUVF06Oov58nsTBelLHgQ4YE1jZkLmCDNbz38RkmDadWZyp6jc9Fp2XeHcsxWPRfBhOsDUhz&#10;s0FHVmvFq8ePH2dWq/vRyzNQU1NTOCIh7hc1ShzQ7Yq1V0Gkg5x7vCaANCRlbN9K2W8UGYBKtcq4&#10;W7bfNcJYQ9HVQ6IeAn9/55139L18Ce7DK7MBaqgWLjkhnpUKik7VovAXYLJ8JDlHR6jVTlwrfQeS&#10;iao1DWUEwGqtKS858dpzr/m6Z/oKzMD0qvLS5LiYX1h4i3oBGEW4S6bRlHm59o6QcD3gP4LcAANE&#10;qjqQgKwqKT75xksv2SMpV+By3D9ZW1NZRkwMFftS1J8sVd41mdeHsuQrDEiofR9oHgv1pQ5YarJm&#10;iYaUqkqJa5VJc/eMXuEZqCitKI+Pjf9VRS4HS1Imwh896ACqaCrIi5R4l0g/ytdVeXlIRsoQqKis&#10;PP7Wu++6rdYrjGGnn6+uqCiPi8HueLz8HqkkCDvZi3vkdBaQAcxqZRRd+Qly3Fn0w/1wsRmg7Zaq&#10;4mKjfoUla6/gZr2IsLEOTyFB+iNrz1JZcuJdtx/pOgjCunUuA6+tralIiKP+6NgwgOX7IIeXB6hR&#10;8kB7Y0vlxcUniD0yus6VuM/kvDNQXFhYEx8X8y9fJGMj9knPGopqmHRa9JR/68MP3X5kv7p9qitK&#10;yxNiY1g4DPk9DEjyI19+9lk7ad6vLmign2xFWVlNVHjEr/4Go1RVVvYGkfG6gT4n/fr6S4uLZ9dO&#10;m3bi+eefZzmy7kc/n4HHHnvMu59fgvv0B8oM/D/0sQXXUlRgYwAAAABJRU5ErkJgglBLAQItABQA&#10;BgAIAAAAIQCxgme2CgEAABMCAAATAAAAAAAAAAAAAAAAAAAAAABbQ29udGVudF9UeXBlc10ueG1s&#10;UEsBAi0AFAAGAAgAAAAhADj9If/WAAAAlAEAAAsAAAAAAAAAAAAAAAAAOwEAAF9yZWxzLy5yZWxz&#10;UEsBAi0AFAAGAAgAAAAhACCLXE49BAAAHwsAAA4AAAAAAAAAAAAAAAAAOgIAAGRycy9lMm9Eb2Mu&#10;eG1sUEsBAi0AFAAGAAgAAAAhAKomDr68AAAAIQEAABkAAAAAAAAAAAAAAAAAowYAAGRycy9fcmVs&#10;cy9lMm9Eb2MueG1sLnJlbHNQSwECLQAUAAYACAAAACEAUnnqDd8AAAAIAQAADwAAAAAAAAAAAAAA&#10;AACWBwAAZHJzL2Rvd25yZXYueG1sUEsBAi0ACgAAAAAAAAAhAOpCaoeQJAAAkCQAABQAAAAAAAAA&#10;AAAAAAAAoggAAGRycy9tZWRpYS9pbWFnZTEucG5nUEsFBgAAAAAGAAYAfAEAAGQt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32" type="#_x0000_t75" style="position:absolute;left:56;width:690;height:7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6lXwwAAANoAAAAPAAAAZHJzL2Rvd25yZXYueG1sRI/RagIx&#10;FETfC/5DuEJfRLNaEF2NIltKi6VQVz/gsrluFjc3SxJ1+/eNUOjjMDNnmPW2t624kQ+NYwXTSQaC&#10;uHK64VrB6fg2XoAIEVlj65gU/FCA7WbwtMZcuzsf6FbGWiQIhxwVmBi7XMpQGbIYJq4jTt7ZeYsx&#10;SV9L7fGe4LaVsyybS4sNpwWDHRWGqkt5tQrKwo/8ZW+ur+/LF1kV380XfhZKPQ/73QpEpD7+h//a&#10;H1rBDB5X0g2Qm18AAAD//wMAUEsBAi0AFAAGAAgAAAAhANvh9svuAAAAhQEAABMAAAAAAAAAAAAA&#10;AAAAAAAAAFtDb250ZW50X1R5cGVzXS54bWxQSwECLQAUAAYACAAAACEAWvQsW78AAAAVAQAACwAA&#10;AAAAAAAAAAAAAAAfAQAAX3JlbHMvLnJlbHNQSwECLQAUAAYACAAAACEA5qepV8MAAADaAAAADwAA&#10;AAAAAAAAAAAAAAAHAgAAZHJzL2Rvd25yZXYueG1sUEsFBgAAAAADAAMAtwAAAPcCAAAAAA==&#10;">
                <v:imagedata r:id="rId2" o:title="" gain="5"/>
              </v:shape>
              <v:rect id="Rectangle 3" o:spid="_x0000_s1033" style="position:absolute;top:136;width:820;height:3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8wGZwAAAANoAAAAPAAAAZHJzL2Rvd25yZXYueG1sRI/BasMw&#10;EETvgfyD2EBvsewWSnGihMTBUHqrW+h1sTaWibQylmK7f18VCj0OM/OG2R8XZ8VEY+g9KyiyHARx&#10;63XPnYLPj3r7AiJEZI3WMyn4pgDHw3q1x1L7md9pamInEoRDiQpMjEMpZWgNOQyZH4iTd/Wjw5jk&#10;2Ek94pzgzsrHPH+WDntOCwYHqgy1t+buFCznL5TeGrqidPnbVBeXorJKPWyW0w5EpCX+h//ar1rB&#10;E/xeSTdAHn4AAAD//wMAUEsBAi0AFAAGAAgAAAAhANvh9svuAAAAhQEAABMAAAAAAAAAAAAAAAAA&#10;AAAAAFtDb250ZW50X1R5cGVzXS54bWxQSwECLQAUAAYACAAAACEAWvQsW78AAAAVAQAACwAAAAAA&#10;AAAAAAAAAAAfAQAAX3JlbHMvLnJlbHNQSwECLQAUAAYACAAAACEA7PMBmcAAAADaAAAADwAAAAAA&#10;AAAAAAAAAAAHAgAAZHJzL2Rvd25yZXYueG1sUEsFBgAAAAADAAMAtwAAAPQCAAAAAA==&#10;" filled="f" stroked="f">
                <v:textbox>
                  <w:txbxContent>
                    <w:p w:rsidR="00415CC3" w:rsidRPr="00954B16" w:rsidRDefault="00415CC3" w:rsidP="004B27C2">
                      <w:pPr>
                        <w:pStyle w:val="Pieddepage"/>
                        <w:bidi/>
                        <w:jc w:val="center"/>
                        <w:rPr>
                          <w:rFonts w:ascii="Times New Roman" w:hAnsi="Times New Roman" w:cs="Times New Roman"/>
                          <w:b/>
                          <w:bCs/>
                          <w:color w:val="000000" w:themeColor="text1"/>
                          <w:sz w:val="20"/>
                          <w:szCs w:val="20"/>
                        </w:rPr>
                      </w:pPr>
                      <w:r w:rsidRPr="00954B16">
                        <w:rPr>
                          <w:rFonts w:ascii="Times New Roman" w:hAnsi="Times New Roman" w:cs="Times New Roman"/>
                          <w:b/>
                          <w:bCs/>
                          <w:color w:val="000000" w:themeColor="text1"/>
                          <w:sz w:val="20"/>
                          <w:szCs w:val="20"/>
                        </w:rPr>
                        <w:fldChar w:fldCharType="begin"/>
                      </w:r>
                      <w:r w:rsidRPr="00954B16">
                        <w:rPr>
                          <w:rFonts w:ascii="Times New Roman" w:hAnsi="Times New Roman" w:cs="Times New Roman"/>
                          <w:b/>
                          <w:bCs/>
                          <w:color w:val="000000" w:themeColor="text1"/>
                          <w:sz w:val="20"/>
                          <w:szCs w:val="20"/>
                        </w:rPr>
                        <w:instrText>PAGE    \* MERGEFORMAT</w:instrText>
                      </w:r>
                      <w:r w:rsidRPr="00954B16">
                        <w:rPr>
                          <w:rFonts w:ascii="Times New Roman" w:hAnsi="Times New Roman" w:cs="Times New Roman"/>
                          <w:b/>
                          <w:bCs/>
                          <w:color w:val="000000" w:themeColor="text1"/>
                          <w:sz w:val="20"/>
                          <w:szCs w:val="20"/>
                        </w:rPr>
                        <w:fldChar w:fldCharType="separate"/>
                      </w:r>
                      <w:r w:rsidR="00272F63">
                        <w:rPr>
                          <w:rFonts w:ascii="Times New Roman" w:hAnsi="Times New Roman" w:cs="Times New Roman"/>
                          <w:b/>
                          <w:bCs/>
                          <w:noProof/>
                          <w:color w:val="000000" w:themeColor="text1"/>
                          <w:sz w:val="20"/>
                          <w:szCs w:val="20"/>
                          <w:rtl/>
                        </w:rPr>
                        <w:t>3</w:t>
                      </w:r>
                      <w:r w:rsidRPr="00954B16">
                        <w:rPr>
                          <w:rFonts w:ascii="Times New Roman" w:hAnsi="Times New Roman" w:cs="Times New Roman"/>
                          <w:b/>
                          <w:bCs/>
                          <w:color w:val="000000" w:themeColor="text1"/>
                          <w:sz w:val="20"/>
                          <w:szCs w:val="20"/>
                        </w:rPr>
                        <w:fldChar w:fldCharType="end"/>
                      </w:r>
                    </w:p>
                  </w:txbxContent>
                </v:textbox>
              </v:rect>
            </v:group>
          </w:pict>
        </mc:Fallback>
      </mc:AlternateContent>
    </w:r>
  </w:p>
  <w:p w:rsidR="00742450" w:rsidRPr="004B27C2" w:rsidRDefault="00742450" w:rsidP="00734F4C">
    <w:pPr>
      <w:pBdr>
        <w:top w:val="thinThickSmallGap" w:sz="24" w:space="1" w:color="auto"/>
      </w:pBdr>
      <w:bidi/>
      <w:spacing w:after="0" w:line="300" w:lineRule="exact"/>
      <w:ind w:left="567"/>
      <w:jc w:val="center"/>
      <w:rPr>
        <w:rFonts w:ascii="Times New Roman" w:hAnsi="Times New Roman" w:cs="Times New Roman"/>
        <w:b/>
        <w:bCs/>
      </w:rPr>
    </w:pPr>
    <w:r>
      <w:rPr>
        <w:rFonts w:cs="Al-Samsam"/>
        <w:szCs w:val="24"/>
      </w:rPr>
      <w:t>VOL :   N :   PP :</w:t>
    </w:r>
    <w:r w:rsidRPr="004B27C2">
      <w:rPr>
        <w:rFonts w:cs="Al-Samsam" w:hint="cs"/>
        <w:szCs w:val="24"/>
        <w:rtl/>
      </w:rPr>
      <w:t xml:space="preserve"> </w:t>
    </w:r>
    <w:r>
      <w:rPr>
        <w:rFonts w:cs="Al-Samsam" w:hint="cs"/>
        <w:szCs w:val="24"/>
        <w:rtl/>
      </w:rPr>
      <w:t>ـــــــــــــــــــــــــــــــــــــــــــــــ</w:t>
    </w:r>
    <w:r w:rsidR="00734F4C">
      <w:rPr>
        <w:rFonts w:cs="Al-Samsam" w:hint="cs"/>
        <w:szCs w:val="24"/>
        <w:rtl/>
      </w:rPr>
      <w:t>ـــــــــــــــــــــــــــــــ</w:t>
    </w:r>
    <w:r w:rsidR="00734F4C" w:rsidRPr="00734F4C">
      <w:t xml:space="preserve"> </w:t>
    </w:r>
    <w:r w:rsidR="00734F4C" w:rsidRPr="00734F4C">
      <w:rPr>
        <w:rFonts w:asciiTheme="minorHAnsi" w:eastAsiaTheme="minorEastAsia" w:hAnsiTheme="minorHAnsi" w:cstheme="minorHAnsi"/>
        <w:b/>
        <w:bCs/>
        <w:i/>
        <w:iCs/>
        <w:sz w:val="18"/>
        <w:szCs w:val="18"/>
        <w:lang w:eastAsia="fr-FR" w:bidi="ar-MA"/>
      </w:rPr>
      <w:t xml:space="preserve">Journal of </w:t>
    </w:r>
    <w:proofErr w:type="spellStart"/>
    <w:r w:rsidR="00734F4C" w:rsidRPr="00734F4C">
      <w:rPr>
        <w:rFonts w:asciiTheme="minorHAnsi" w:eastAsiaTheme="minorEastAsia" w:hAnsiTheme="minorHAnsi" w:cstheme="minorHAnsi"/>
        <w:b/>
        <w:bCs/>
        <w:i/>
        <w:iCs/>
        <w:sz w:val="18"/>
        <w:szCs w:val="18"/>
        <w:lang w:eastAsia="fr-FR" w:bidi="ar-MA"/>
      </w:rPr>
      <w:t>Legal</w:t>
    </w:r>
    <w:proofErr w:type="spellEnd"/>
    <w:r w:rsidR="00734F4C" w:rsidRPr="00734F4C">
      <w:rPr>
        <w:rFonts w:asciiTheme="minorHAnsi" w:eastAsiaTheme="minorEastAsia" w:hAnsiTheme="minorHAnsi" w:cstheme="minorHAnsi"/>
        <w:b/>
        <w:bCs/>
        <w:i/>
        <w:iCs/>
        <w:sz w:val="18"/>
        <w:szCs w:val="18"/>
        <w:lang w:eastAsia="fr-FR" w:bidi="ar-MA"/>
      </w:rPr>
      <w:t xml:space="preserve"> and </w:t>
    </w:r>
    <w:proofErr w:type="spellStart"/>
    <w:r w:rsidR="00734F4C" w:rsidRPr="00734F4C">
      <w:rPr>
        <w:rFonts w:asciiTheme="minorHAnsi" w:eastAsiaTheme="minorEastAsia" w:hAnsiTheme="minorHAnsi" w:cstheme="minorHAnsi"/>
        <w:b/>
        <w:bCs/>
        <w:i/>
        <w:iCs/>
        <w:sz w:val="18"/>
        <w:szCs w:val="18"/>
        <w:lang w:eastAsia="fr-FR" w:bidi="ar-MA"/>
      </w:rPr>
      <w:t>Political</w:t>
    </w:r>
    <w:proofErr w:type="spellEnd"/>
    <w:r w:rsidR="00734F4C" w:rsidRPr="00734F4C">
      <w:rPr>
        <w:rFonts w:asciiTheme="minorHAnsi" w:eastAsiaTheme="minorEastAsia" w:hAnsiTheme="minorHAnsi" w:cstheme="minorHAnsi"/>
        <w:b/>
        <w:bCs/>
        <w:i/>
        <w:iCs/>
        <w:sz w:val="18"/>
        <w:szCs w:val="18"/>
        <w:lang w:eastAsia="fr-FR" w:bidi="ar-MA"/>
      </w:rPr>
      <w:t xml:space="preserve"> </w:t>
    </w:r>
    <w:proofErr w:type="spellStart"/>
    <w:r w:rsidR="00734F4C" w:rsidRPr="00734F4C">
      <w:rPr>
        <w:rFonts w:asciiTheme="minorHAnsi" w:eastAsiaTheme="minorEastAsia" w:hAnsiTheme="minorHAnsi" w:cstheme="minorHAnsi"/>
        <w:b/>
        <w:bCs/>
        <w:i/>
        <w:iCs/>
        <w:sz w:val="18"/>
        <w:szCs w:val="18"/>
        <w:lang w:eastAsia="fr-FR" w:bidi="ar-MA"/>
      </w:rPr>
      <w:t>Research</w:t>
    </w:r>
    <w:proofErr w:type="spellEnd"/>
  </w:p>
  <w:p w:rsidR="00415CC3" w:rsidRPr="004B27C2" w:rsidRDefault="00415CC3" w:rsidP="00954B16">
    <w:pPr>
      <w:tabs>
        <w:tab w:val="center" w:pos="4536"/>
        <w:tab w:val="right" w:pos="9072"/>
      </w:tabs>
      <w:bidi/>
      <w:spacing w:after="0" w:line="240" w:lineRule="auto"/>
      <w:ind w:left="-2" w:right="567"/>
      <w:jc w:val="center"/>
      <w:rPr>
        <w:sz w:val="18"/>
        <w:szCs w:val="18"/>
        <w:rtl/>
      </w:rPr>
    </w:pPr>
    <w:r>
      <w:rPr>
        <w:rFonts w:ascii="Times New Roman" w:hAnsi="Times New Roman" w:cs="Times New Roman"/>
        <w:b/>
        <w:bCs/>
        <w:sz w:val="18"/>
        <w:szCs w:val="18"/>
      </w:rPr>
      <w:t xml:space="preserve"> </w:t>
    </w:r>
    <w:r w:rsidRPr="004B27C2">
      <w:rPr>
        <w:rFonts w:ascii="Times New Roman" w:hAnsi="Times New Roman" w:cs="Times New Roman"/>
        <w:b/>
        <w:bCs/>
        <w:sz w:val="18"/>
        <w:szCs w:val="18"/>
        <w:lang w:val="en-US"/>
      </w:rPr>
      <w:t>ISSN: 2352</w:t>
    </w:r>
    <w:r w:rsidRPr="00946F56">
      <w:rPr>
        <w:rFonts w:ascii="Times New Roman" w:hAnsi="Times New Roman" w:cs="Times New Roman"/>
        <w:b/>
        <w:bCs/>
        <w:sz w:val="18"/>
        <w:szCs w:val="18"/>
        <w:lang w:val="en-US"/>
      </w:rPr>
      <w:t>-</w:t>
    </w:r>
    <w:r w:rsidRPr="004B27C2">
      <w:rPr>
        <w:rFonts w:ascii="Times New Roman" w:hAnsi="Times New Roman" w:cs="Times New Roman"/>
        <w:b/>
        <w:bCs/>
        <w:sz w:val="18"/>
        <w:szCs w:val="18"/>
        <w:lang w:val="en-US"/>
      </w:rPr>
      <w:t>975X</w:t>
    </w:r>
    <w:r>
      <w:rPr>
        <w:rFonts w:ascii="Times New Roman" w:hAnsi="Times New Roman" w:cs="Times New Roman"/>
        <w:b/>
        <w:bCs/>
        <w:sz w:val="18"/>
        <w:szCs w:val="18"/>
        <w:lang w:val="en-US"/>
      </w:rPr>
      <w:t xml:space="preserve"> </w:t>
    </w:r>
    <w:r w:rsidRPr="00954B16">
      <w:rPr>
        <w:rFonts w:cs="Al-Samsam" w:hint="cs"/>
        <w:szCs w:val="24"/>
        <w:rtl/>
      </w:rPr>
      <w:t>ـــــــــــــــــــــــــــ</w:t>
    </w:r>
    <w:r>
      <w:rPr>
        <w:rFonts w:cs="Al-Samsam" w:hint="cs"/>
        <w:szCs w:val="24"/>
        <w:rtl/>
      </w:rPr>
      <w:t>ـــــــــــــــــــــــــــــــــــــــــــــــــــــــــــــــــــــــــــــ</w:t>
    </w:r>
    <w:r w:rsidRPr="00954B16">
      <w:rPr>
        <w:rFonts w:cs="Al-Samsam" w:hint="cs"/>
        <w:szCs w:val="24"/>
        <w:rtl/>
      </w:rPr>
      <w:t>ـــــــــــــــــــــــــ</w:t>
    </w:r>
    <w:r w:rsidRPr="004B27C2">
      <w:rPr>
        <w:rFonts w:ascii="Times New Roman" w:hAnsi="Times New Roman" w:cs="Times New Roman"/>
        <w:b/>
        <w:bCs/>
        <w:sz w:val="18"/>
        <w:szCs w:val="18"/>
        <w:rtl/>
        <w:lang w:val="en-US" w:bidi="ar-DZ"/>
      </w:rPr>
      <w:t xml:space="preserve"> </w:t>
    </w:r>
    <w:r w:rsidRPr="004B27C2">
      <w:rPr>
        <w:rFonts w:ascii="Times New Roman" w:hAnsi="Times New Roman" w:cs="Times New Roman"/>
        <w:b/>
        <w:bCs/>
        <w:sz w:val="18"/>
        <w:szCs w:val="18"/>
        <w:lang w:val="en-US"/>
      </w:rPr>
      <w:t>EISSN: 2588</w:t>
    </w:r>
    <w:r w:rsidRPr="00946F56">
      <w:rPr>
        <w:rFonts w:ascii="Times New Roman" w:hAnsi="Times New Roman" w:cs="Times New Roman"/>
        <w:b/>
        <w:bCs/>
        <w:sz w:val="18"/>
        <w:szCs w:val="18"/>
        <w:lang w:val="en-US"/>
      </w:rPr>
      <w:t>-</w:t>
    </w:r>
    <w:r w:rsidRPr="004B27C2">
      <w:rPr>
        <w:rFonts w:ascii="Times New Roman" w:hAnsi="Times New Roman" w:cs="Times New Roman"/>
        <w:b/>
        <w:bCs/>
        <w:sz w:val="18"/>
        <w:szCs w:val="18"/>
        <w:lang w:val="en-US"/>
      </w:rPr>
      <w:t>2368</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b/>
        <w:bCs/>
      </w:rPr>
      <w:id w:val="2136903249"/>
      <w:docPartObj>
        <w:docPartGallery w:val="Page Numbers (Bottom of Page)"/>
        <w:docPartUnique/>
      </w:docPartObj>
    </w:sdtPr>
    <w:sdtEndPr/>
    <w:sdtContent>
      <w:p w:rsidR="00415CC3" w:rsidRPr="00C23639" w:rsidRDefault="00415CC3">
        <w:pPr>
          <w:pStyle w:val="Pieddepage"/>
          <w:jc w:val="center"/>
          <w:rPr>
            <w:b/>
            <w:bCs/>
          </w:rPr>
        </w:pPr>
        <w:r>
          <w:rPr>
            <w:b/>
            <w:bCs/>
            <w:noProof/>
            <w:lang w:eastAsia="fr-FR"/>
          </w:rPr>
          <mc:AlternateContent>
            <mc:Choice Requires="wps">
              <w:drawing>
                <wp:anchor distT="0" distB="0" distL="114300" distR="114300" simplePos="0" relativeHeight="251676672" behindDoc="0" locked="0" layoutInCell="1" allowOverlap="1" wp14:anchorId="658797F4" wp14:editId="1DDD494E">
                  <wp:simplePos x="0" y="0"/>
                  <wp:positionH relativeFrom="column">
                    <wp:posOffset>-218000</wp:posOffset>
                  </wp:positionH>
                  <wp:positionV relativeFrom="paragraph">
                    <wp:posOffset>129296</wp:posOffset>
                  </wp:positionV>
                  <wp:extent cx="3077308" cy="8792"/>
                  <wp:effectExtent l="38100" t="38100" r="66040" b="86995"/>
                  <wp:wrapNone/>
                  <wp:docPr id="18" name="رابط مستقيم 18"/>
                  <wp:cNvGraphicFramePr/>
                  <a:graphic xmlns:a="http://schemas.openxmlformats.org/drawingml/2006/main">
                    <a:graphicData uri="http://schemas.microsoft.com/office/word/2010/wordprocessingShape">
                      <wps:wsp>
                        <wps:cNvCnPr/>
                        <wps:spPr>
                          <a:xfrm flipV="1">
                            <a:off x="0" y="0"/>
                            <a:ext cx="3077308" cy="8792"/>
                          </a:xfrm>
                          <a:prstGeom prst="line">
                            <a:avLst/>
                          </a:prstGeom>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0528C8D5" id="رابط مستقيم 18" o:spid="_x0000_s1026" style="position:absolute;flip:y;z-index:251676672;visibility:visible;mso-wrap-style:square;mso-wrap-distance-left:9pt;mso-wrap-distance-top:0;mso-wrap-distance-right:9pt;mso-wrap-distance-bottom:0;mso-position-horizontal:absolute;mso-position-horizontal-relative:text;mso-position-vertical:absolute;mso-position-vertical-relative:text" from="-17.15pt,10.2pt" to="225.1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Q/N3QEAANADAAAOAAAAZHJzL2Uyb0RvYy54bWysU02P0zAQvSPxHyzfadKuRJeo6R52BRcE&#10;FV93rzNuLPwl2zTtFWkv/BEQN7QH/kr6bxg7aUC7wAFxseKZeW/mPU9WF3utyA58kNbUdD4rKQHD&#10;bSPNtqZv3zx9dE5JiMw0TFkDNT1AoBfrhw9WnatgYVurGvAESUyoOlfTNkZXFUXgLWgWZtaBwaSw&#10;XrOIV78tGs86ZNeqWJTl46KzvnHecggBo1dDkq4zvxDA40shAkSiaoqzxXz6fF6ns1ivWLX1zLWS&#10;j2Owf5hCM2mw6UR1xSIjH7y8R6Ul9zZYEWfc6sIKITlkDahmXt5R87plDrIWNCe4yabw/2j5i93G&#10;E9ng2+FLGabxjfpv/ef+S/+dHG/62/7r8ePx0/GGYB7N6lyoEHNpNn68BbfxSfleeE2Eku4dcmUv&#10;UB3ZZ6sPk9Wwj4Rj8KxcLs9KbMkxd758skjkxcCS2JwP8RlYTdJHTZU0yQhWsd3zEIfSU0kKK5Ni&#10;abhhnPwVDwqG5CsQqBHbLjJJ3i64VJ7sGO5F834+dlcGKxNESKUmUPl30FibYJA3bgIONvyx21Sd&#10;O1oTJ6CWxvrfdY3706hiqD+pHrQm2de2OeTHyXbg2mRfxxVPe/nrPcN//ojrHwAAAP//AwBQSwME&#10;FAAGAAgAAAAhABGE6FHfAAAACQEAAA8AAABkcnMvZG93bnJldi54bWxMj8FOwzAMhu9IvENkJG5b&#10;sq2gqjSdpklD7IToOMAta7KmWuNUSbqVt8ec2NG/P/3+XK4n17OLCbHzKGExF8AMNl532Er4POxm&#10;ObCYFGrVezQSfkyEdXV/V6pC+yt+mEudWkYlGAslwaY0FJzHxhqn4twPBml38sGpRGNouQ7qSuWu&#10;50shnrlTHdIFqwaztaY516OT8LYP/mxfN3XKv8fd+2HffZ3qrZSPD9PmBVgyU/qH4U+f1KEip6Mf&#10;UUfWS5itshWhEpYiA0ZA9iQoOFKwyIFXJb/9oPoFAAD//wMAUEsBAi0AFAAGAAgAAAAhALaDOJL+&#10;AAAA4QEAABMAAAAAAAAAAAAAAAAAAAAAAFtDb250ZW50X1R5cGVzXS54bWxQSwECLQAUAAYACAAA&#10;ACEAOP0h/9YAAACUAQAACwAAAAAAAAAAAAAAAAAvAQAAX3JlbHMvLnJlbHNQSwECLQAUAAYACAAA&#10;ACEAV0kPzd0BAADQAwAADgAAAAAAAAAAAAAAAAAuAgAAZHJzL2Uyb0RvYy54bWxQSwECLQAUAAYA&#10;CAAAACEAEYToUd8AAAAJAQAADwAAAAAAAAAAAAAAAAA3BAAAZHJzL2Rvd25yZXYueG1sUEsFBgAA&#10;AAAEAAQA8wAAAEMFAAAAAA==&#10;" strokecolor="black [3200]" strokeweight="2pt">
                  <v:shadow on="t" color="black" opacity="24903f" origin=",.5" offset="0,.55556mm"/>
                </v:line>
              </w:pict>
            </mc:Fallback>
          </mc:AlternateContent>
        </w:r>
        <w:r>
          <w:rPr>
            <w:b/>
            <w:bCs/>
            <w:noProof/>
            <w:lang w:eastAsia="fr-FR"/>
          </w:rPr>
          <mc:AlternateContent>
            <mc:Choice Requires="wps">
              <w:drawing>
                <wp:anchor distT="0" distB="0" distL="114300" distR="114300" simplePos="0" relativeHeight="251674624" behindDoc="0" locked="0" layoutInCell="1" allowOverlap="1" wp14:anchorId="00F1C8E1" wp14:editId="56B41C5B">
                  <wp:simplePos x="0" y="0"/>
                  <wp:positionH relativeFrom="column">
                    <wp:posOffset>3294429</wp:posOffset>
                  </wp:positionH>
                  <wp:positionV relativeFrom="paragraph">
                    <wp:posOffset>118110</wp:posOffset>
                  </wp:positionV>
                  <wp:extent cx="3077308" cy="8792"/>
                  <wp:effectExtent l="38100" t="38100" r="66040" b="86995"/>
                  <wp:wrapNone/>
                  <wp:docPr id="15" name="رابط مستقيم 15"/>
                  <wp:cNvGraphicFramePr/>
                  <a:graphic xmlns:a="http://schemas.openxmlformats.org/drawingml/2006/main">
                    <a:graphicData uri="http://schemas.microsoft.com/office/word/2010/wordprocessingShape">
                      <wps:wsp>
                        <wps:cNvCnPr/>
                        <wps:spPr>
                          <a:xfrm flipV="1">
                            <a:off x="0" y="0"/>
                            <a:ext cx="3077308" cy="8792"/>
                          </a:xfrm>
                          <a:prstGeom prst="line">
                            <a:avLst/>
                          </a:prstGeom>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609F375C" id="رابط مستقيم 15" o:spid="_x0000_s1026" style="position:absolute;flip:y;z-index:251674624;visibility:visible;mso-wrap-style:square;mso-wrap-distance-left:9pt;mso-wrap-distance-top:0;mso-wrap-distance-right:9pt;mso-wrap-distance-bottom:0;mso-position-horizontal:absolute;mso-position-horizontal-relative:text;mso-position-vertical:absolute;mso-position-vertical-relative:text" from="259.4pt,9.3pt" to="501.7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xik3gEAANADAAAOAAAAZHJzL2Uyb0RvYy54bWysU02P0zAQvSPxHyzfadKuoEvUdA+7gguC&#10;io+9e51xY+Ev2aZNr0h74Y+AuCEO/JX03+zYSQPi64C4WPHMvDfznieri04rsgMfpDU1nc9KSsBw&#10;20izremb108enFMSIjMNU9ZATQ8Q6MX6/r3V3lWwsK1VDXiCJCZUe1fTNkZXFUXgLWgWZtaBwaSw&#10;XrOIV78tGs/2yK5VsSjLR8Xe+sZ5yyEEjF4NSbrO/EIAjy+ECBCJqinOFvPp83mTzmK9YtXWM9dK&#10;Po7B/mEKzaTBphPVFYuMvPPyFyotubfBijjjVhdWCMkha0A18/InNa9a5iBrQXOCm2wK/4+WP99t&#10;PJENvt1DSgzT+Eb9l/5j/6n/Ro63/df+8/H98cPxlmAezdq7UCHm0mz8eAtu45PyTnhNhJLuGrmy&#10;F6iOdNnqw2Q1dJFwDJ6Vy+VZicvBMXe+fLxI5MXAkticD/EpWE3SR02VNMkIVrHdsxCH0lNJCiuT&#10;Ymm4YZz8FQ8KhuRLEKgR2y4ySd4uuFSe7BjuRfN2PnZXBisTREilJlD5d9BYm2CQN24CDjb8sdtU&#10;nTtaEyeglsb633WN3WlUMdSfVA9ak+wb2xzy42Q7cG2yr+OKp7388Z7h33/E9R0AAAD//wMAUEsD&#10;BBQABgAIAAAAIQCbPaSs3wAAAAoBAAAPAAAAZHJzL2Rvd25yZXYueG1sTI/NTsMwEITvSLyDtUjc&#10;qF1+qijEqapKRfSESDnAzY23cdR4HcVOG96e7YkeRzOa+aZYTr4TJxxiG0jDfKZAINXBttRo+Npt&#10;HjIQMRmypguEGn4xwrK8vSlMbsOZPvFUpUZwCcXcaHAp9bmUsXboTZyFHom9Qxi8SSyHRtrBnLnc&#10;d/JRqYX0piVecKbHtcP6WI1ew/t2CEf3tqpS9jNuPnbb9vtQrbW+v5tWryASTuk/DBd8RoeSmfZh&#10;JBtFp+FlnjF6YiNbgLgElHp6BrHXwMMgy0JeXyj/AAAA//8DAFBLAQItABQABgAIAAAAIQC2gziS&#10;/gAAAOEBAAATAAAAAAAAAAAAAAAAAAAAAABbQ29udGVudF9UeXBlc10ueG1sUEsBAi0AFAAGAAgA&#10;AAAhADj9If/WAAAAlAEAAAsAAAAAAAAAAAAAAAAALwEAAF9yZWxzLy5yZWxzUEsBAi0AFAAGAAgA&#10;AAAhAIeXGKTeAQAA0AMAAA4AAAAAAAAAAAAAAAAALgIAAGRycy9lMm9Eb2MueG1sUEsBAi0AFAAG&#10;AAgAAAAhAJs9pKzfAAAACgEAAA8AAAAAAAAAAAAAAAAAOAQAAGRycy9kb3ducmV2LnhtbFBLBQYA&#10;AAAABAAEAPMAAABEBQAAAAA=&#10;" strokecolor="black [3200]" strokeweight="2pt">
                  <v:shadow on="t" color="black" opacity="24903f" origin=",.5" offset="0,.55556mm"/>
                </v:line>
              </w:pict>
            </mc:Fallback>
          </mc:AlternateContent>
        </w:r>
        <w:r w:rsidRPr="00C23639">
          <w:rPr>
            <w:b/>
            <w:bCs/>
            <w:noProof/>
            <w:lang w:eastAsia="fr-FR"/>
          </w:rPr>
          <mc:AlternateContent>
            <mc:Choice Requires="wpg">
              <w:drawing>
                <wp:anchor distT="0" distB="0" distL="114300" distR="114300" simplePos="0" relativeHeight="251673600" behindDoc="0" locked="0" layoutInCell="1" allowOverlap="1" wp14:anchorId="56B0A6E0" wp14:editId="51FEC02E">
                  <wp:simplePos x="0" y="0"/>
                  <wp:positionH relativeFrom="column">
                    <wp:posOffset>1996733</wp:posOffset>
                  </wp:positionH>
                  <wp:positionV relativeFrom="paragraph">
                    <wp:posOffset>-127049</wp:posOffset>
                  </wp:positionV>
                  <wp:extent cx="1294130" cy="573405"/>
                  <wp:effectExtent l="0" t="0" r="1270" b="0"/>
                  <wp:wrapNone/>
                  <wp:docPr id="9" name="Groupe 108"/>
                  <wp:cNvGraphicFramePr/>
                  <a:graphic xmlns:a="http://schemas.openxmlformats.org/drawingml/2006/main">
                    <a:graphicData uri="http://schemas.microsoft.com/office/word/2010/wordprocessingGroup">
                      <wpg:wgp>
                        <wpg:cNvGrpSpPr/>
                        <wpg:grpSpPr bwMode="auto">
                          <a:xfrm flipH="1">
                            <a:off x="0" y="0"/>
                            <a:ext cx="1294130" cy="573405"/>
                            <a:chOff x="1177" y="-374"/>
                            <a:chExt cx="2038" cy="903"/>
                          </a:xfrm>
                        </wpg:grpSpPr>
                        <pic:pic xmlns:pic="http://schemas.openxmlformats.org/drawingml/2006/picture">
                          <pic:nvPicPr>
                            <pic:cNvPr id="10" name="Image 5"/>
                            <pic:cNvPicPr>
                              <a:picLocks noChangeAspect="1" noChangeArrowheads="1"/>
                            </pic:cNvPicPr>
                          </pic:nvPicPr>
                          <pic:blipFill>
                            <a:blip r:embed="rId1">
                              <a:lum contrast="80000"/>
                              <a:extLst>
                                <a:ext uri="{28A0092B-C50C-407E-A947-70E740481C1C}">
                                  <a14:useLocalDpi xmlns:a14="http://schemas.microsoft.com/office/drawing/2010/main" val="0"/>
                                </a:ext>
                              </a:extLst>
                            </a:blip>
                            <a:srcRect/>
                            <a:stretch>
                              <a:fillRect/>
                            </a:stretch>
                          </pic:blipFill>
                          <pic:spPr bwMode="auto">
                            <a:xfrm>
                              <a:off x="1177" y="-374"/>
                              <a:ext cx="690" cy="708"/>
                            </a:xfrm>
                            <a:prstGeom prst="rect">
                              <a:avLst/>
                            </a:prstGeom>
                            <a:noFill/>
                            <a:extLst>
                              <a:ext uri="{909E8E84-426E-40DD-AFC4-6F175D3DCCD1}">
                                <a14:hiddenFill xmlns:a14="http://schemas.microsoft.com/office/drawing/2010/main">
                                  <a:solidFill>
                                    <a:srgbClr val="FFFFFF"/>
                                  </a:solidFill>
                                </a14:hiddenFill>
                              </a:ext>
                            </a:extLst>
                          </pic:spPr>
                        </pic:pic>
                        <wps:wsp>
                          <wps:cNvPr id="11" name="Rectangle 6"/>
                          <wps:cNvSpPr>
                            <a:spLocks noChangeArrowheads="1"/>
                          </wps:cNvSpPr>
                          <wps:spPr bwMode="auto">
                            <a:xfrm>
                              <a:off x="2395" y="136"/>
                              <a:ext cx="820" cy="3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5CC3" w:rsidRDefault="00415CC3" w:rsidP="00C23639">
                                <w:pPr>
                                  <w:pStyle w:val="Pieddepage"/>
                                  <w:bidi/>
                                  <w:jc w:val="center"/>
                                  <w:rPr>
                                    <w:rFonts w:ascii="Times New Roman" w:hAnsi="Times New Roman" w:cs="Times New Roman"/>
                                    <w:b/>
                                    <w:bCs/>
                                    <w:color w:val="000000"/>
                                    <w:sz w:val="20"/>
                                    <w:szCs w:val="20"/>
                                    <w:rtl/>
                                  </w:rPr>
                                </w:pP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B0A6E0" id="_x0000_s1036" style="position:absolute;left:0;text-align:left;margin-left:157.2pt;margin-top:-10pt;width:101.9pt;height:45.15pt;flip:x;z-index:251673600" coordorigin="1177,-374" coordsize="2038,9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A3cPWgQAAD0LAAAOAAAAZHJzL2Uyb0RvYy54bWzcVttu4zYQfS/QfyD0&#10;rliSZcsS4iwcX9IAaRt02w+gJUoiViJVkr6kRf+9M6QU24mBBpu3GrDE62jmzDlD3n45tg3ZM6W5&#10;FHMvvAk8wkQuCy6quffH7xt/5hFtqChoIwWbey9Me1/ufvzh9tBlLJK1bAqmCBgROjt0c682pstG&#10;I53XrKX6RnZMwGQpVUsNdFU1KhQ9gPW2GUVBMB0dpCo6JXOmNYyu3KR3Z+2XJcvNr2WpmSHN3APf&#10;jH0q+9zic3R3S7NK0a7mee8G/Q4vWsoFfPTV1IoaSnaKvzPV8lxJLUtzk8t2JMuS58zGANGEwZto&#10;HpTcdTaWKjtU3StMAO0bnL7bbP7L/lkRXsy91COCtpAi+1VGwmCG6By6KoNFD6r72j2rfqByPbI9&#10;/CwL2EJ3Rtrwj6VqSdnw7icggx2BEMnR4v3yijc7GpLDYBilcTiGtOQwN0nGcTBxCclryBpuC8Mk&#10;8QjM+uMkHubW/fYoGAO7cG8ajHFyRDN0ABrode/k3W3H8wz+PXzQegfff9MMdpmdYl5vpP2QjZaq&#10;b7vOh0x31PAtb7h5sawFZNApsX/m+bNynVMmQkDEpeKxpRUjFhRcj0vcBooBPcn8myZCLmsqKrbQ&#10;HbAdYT8NKSUPNaOFxmEE6NKK7V44sYXUbXjTIJWx3YcLgnlDuCuIOTKvZL5rmTBOnYo1ELkUuuad&#10;9ojKWLtlQDb1WDh6NLuW5FIYRTX4Pgvg59IMHHnSBv1Atlgp/R3NFkGQRvf+chIs/ThI1v4ijRM/&#10;CdZJHMSzcBku/0HWhXG20wzwoc2q430QMPoujKu66SuMU6RVNtlTWz8cx8Ahy7XBRaAdYoW+apX/&#10;BlmAddA2ipm8xmYJkPbjsPh1wuJ/ghyTo0Fk12WFdnoxXVEFgoSSmqa9nBIn31dJAGOUNg9MtgQb&#10;kALw0yqU7gFoF9mwBL8lJBLBRjIEep6LNEjXs/Us9uNouoZcrFb+YrOM/ekmTCar8Wq5XIVDLmpe&#10;FEyguc+nwiIrG14MNNWq2i4b5VK0sb++FujTshFS4uTGkL7hbZlms4H49zqBdGD5g3NJDzqA3sco&#10;hKfStYr+taYdA9TR7JngUbO29iJJQMwNI1MMol+GldfG3b2R/Dt9X2zAzof4FI3Tia2y4dh+1uUZ&#10;6TSLejqN08sK+xk6NeKCX0BRN/I/ptmFcsIoDu6j1N9MZ4kfb+KJn4Ja/SBM79NpEKfxanOpnCcu&#10;2OeVQw5wUE6iiRX9mTawap1JCEuwK8JYqk4SolnLDdzVGt72hbqv1HjArEVhK4WhvHHtM8Wh+4PS&#10;hrdT3MBQx3Rz3B7tVcSe9Di3lcUL1EMloV4BEeGeCY1aqr88coA729zTf+4onsrNowBlpmEcwzJj&#10;O/EkQfKq85nt+QwVOZiae7lRHnGdpXFXw12neFXDt9whJeQCLjglt1Xy5BfEgh0oD7Zl72g2vv4+&#10;iZfA875ddbr13v0L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BSTc5I3wAAAAoB&#10;AAAPAAAAZHJzL2Rvd25yZXYueG1sTI/BTsMwEETvSPyDtUjcWietgSrEqSokEEJcCLTq0Y2XxCJe&#10;R7Hbhr9nOcFxNU8zb8v15HtxwjG6QBryeQYCqQnWUavh4/1xtgIRkyFr+kCo4RsjrKvLi9IUNpzp&#10;DU91agWXUCyMhi6loZAyNh16E+dhQOLsM4zeJD7HVtrRnLnc93KRZbfSG0e80JkBHzpsvuqj17Dd&#10;OIVqt395zRrEZyv3T7VTWl9fTZt7EAmn9AfDrz6rQ8VOh3AkG0WvYZkrxaiGGe+AYOImXy1AHDTc&#10;ZUuQVSn/v1D9AAAA//8DAFBLAwQKAAAAAAAAACEA6kJqh5AkAACQJAAAFAAAAGRycy9tZWRpYS9p&#10;bWFnZTEucG5niVBORw0KGgoAAAANSUhEUgAAAHMAAAB2CAYAAAD7jqxVAAAAAXNSR0IArs4c6QAA&#10;AARnQU1BAACxjwv8YQUAAAAJcEhZcwAAFxEAABcRAcom8z8AACQlSURBVHhe7V0JdFRVmnZm+kyr&#10;uEAgJKmqpPZUUpV9T8hCWBOyJ4BkXyEQILIYA0kg7IsYY1gcZFeObdsIAoqKtOLWrjiIzRH1SLtO&#10;M57juO+2vPm/e9+teikCJkBChVSdc08tqbx6737v/+//f/9yr7nG/XDPgHsG3DPgngH3DLhnwD0D&#10;7hm4Omegvb1dd+usWfVX59UNoKt66aWXPMrLil9ITU785aEHHkgZQJd+dV2qJH1x8/SayqOhNquk&#10;8hwmxURGfLhxY3vy1XWVA+BqPvjgg8G1NTWHQ6yBkpeHh+Tn7S35enlJsdFRH95///2xA2AKro5L&#10;PH78+ODa6qpnQ20Bko/nUEmvURGYXpLWx0vSeHlKURFhH2zquDPh6rjaq/gqPv/885umT618Ksxq&#10;kVTDhkhalZekU3vTIDDpta+3J4E6XIqPivjH7t0745RTIUnSv13FU9O/Lu0LWiNra6qfCbMFSj4E&#10;pMFXxcEjEAWoePYjMDVew6REUrnr29pi+tdVDoCzPXXq1I0zpk19Mjw4SPIeOoRUqzcDDUOAKZ71&#10;Gh/2OYCOjY55f8+ePVFiitzSeYVvli+++OLmGVOrng6zWkkihxF43gxAAAYVK14L6QSI4m8qWktj&#10;Y2LeX7++LfQKX4b75998881Bs2fMeBxAqod5SjofSB1fJ4VUCkA7g8rB9lX7SGoCPzo6/J0//3l3&#10;hHtGr9AMnD597Oa6adVHwm02SeUxVDL4qCSdt0MandWrUloF0H4qH0lD0ulLgMbHRb23YcNdbkD7&#10;Gs+PP/74OkgkgPTxGCwZCBQ9JJLA1MuqVQmmUKtK1cukF9Yu1lACU02gxhGgf9rzp/C+vp4B+3tw&#10;P2ZNm/ZkRHCwpCHVCiC1BCKGDoDKa6YSTAAHCxbrpXr4ULtFq6H3KrwnUNXkg2ro/6Ojwk6tXbvW&#10;bhQN2Inu7Qs/e/bsH2dMq2YSqfH0lPTE7OhIovQEIKzUrlQrgPQloE1ajRRK/mdooL8UHhRAr/2l&#10;MBu9p89C6LMQeh9iDZCCiTUaPXrUF5s6OtzEQm8BComcOXP6oYjQYLJah5Lzz1WrHqqVwBSuiNId&#10;ERJpMxukrIzxf6ssKd5SXnTLVuUouSV/a2UJ/6zklslbyoqLt5SWFt03q66uoreuZUAflyTyuvra&#10;2ici4EeSsaOFasV6JwZAJetUT+/Z2knDl95DdQYFWqSJuVlPnj527OYBPYk9ufj46Ohkq8lU1N0R&#10;GmQttlpMRRa9vshs0Baa9NoiPQ2LyVSVk54TLBx4er5hdm3tY1G0RnoTaa5XqYk0J0JA5bBcGajw&#10;KzFkHhbfsfqbpbzcrKMvvvjijbiWmBjTTVaLpSjAbC7EMwb93nlHd6+lO9+zmPT0O/KgazZptUWp&#10;ySOKamtrdS5HVgQGmJ8067SSwc+3W8Oo5d8zav34s85PMpsMksXf/2RUVJQFk08XeW3dzJkHw4ND&#10;JK8hRNFpNEy9gjhX+o98rQTbQ4P+riLyIDQwQMrNzDyyevXqITjW2LFjB5kMfk+a9Dqi+vC7WklP&#10;z90930v9nlG+VjzjWFrycZNHJEhVVVWup84Djca9el91p7VLuY45v/YlVahVq5ifB3/P4KeR/A36&#10;l8vLy70x+aRaB9XPqt8fQkD6kLEDQgBACWu1K6oOoKqHe0qBJiMBmX708ccfvwnH8vAw3WQy6g7p&#10;fTWMVGA+p8zZXugcL+vfxO/Jz2pPDyk2KkIqrago6okG7JPvkhW4j1NpsoSc8yykhz9jMgEiAMWd&#10;GmDS/y0ra5SXDOR1dbVTD4bAjyRw8B1YpDi+M0XHj8MBUpP7EWjxlybm5f11a1ubB44V4hUySK9W&#10;Hzb4qenG4caS3oeOI4N6/vM933Vc/Oc8esP/XzPcQ4qPiZKqp051PTAD/M0P6yh2qMNa5jzoIvy8&#10;h7HP/XxIysR6RyBBmq1Gwyv11dUykGcG1c+cvh+kOTIEAKRWJgIwGcpICJMcGUz4i1azXsrPzn72&#10;lVfeYxLp6el5A6nmR02kwvG7jFAgQA0MUHmN7ep8e+EzhN7EvOA1wIwjySyrrCzsE2nryY8ATD3A&#10;gVWpHOSY62kYmKXJ/4bXCBZrVSry8QJfzssb7yMksr5uxuNRYaGSN7kfkFxfkiIwNOeukaDhoKqJ&#10;vSGJtPobyGrNfGbDhg1DmUSGkETq/Z7EWsxUumzpnnN+zufbR+/9SM3GR4ZLZWUuCGYgwCTJdFZb&#10;uBu1kEZZxXDpGsac/NDg4GNtK1aoZWPn+rmzZ++NDLFJXkMHc5pNqMIuKDq4HviOiiYl0N8oZWdP&#10;eHb//v3MavW0Wm/QkkTqKKaJ70CamU/qNPpSxTr/lpokMzbK5cHkUqAciC+ydZLFF0k66X1QgP+r&#10;dXV1WmG13jprxr7I0CAWWOasDQ9VMRcEQ/5fcVzuR0IiTcz9uO+++5hEpqSk3GDQ+x3WkfoGkHBb&#10;lCDafVOnc+yKPerNz0ArwgAqKytzPTXrkMxzwRQRC2GoBBi1r65oamKqFe7Hbbfe+mBYEIWxvEAI&#10;8PAUB53AUDvUNr+7ucGjgrFDzM702qltGzduvAHHioyMvF6rVR806jVk7PAsA9wEjCWSpRJg9iZI&#10;3T12vwaTSRsBkBAV8cGqVa3+Yo2cd+usfWFBNrZGctUKCXYAqlxrBZjMajXppaz0Mc9v3cqtVnoM&#10;Uau9j2hIjXt5DiYCfQjdHB4U56TsvOFEslNyF4aGjCo1uToqspIxoecf9L8X/PuF/pf/7XzuE3eh&#10;XFoyjbRmcl9Q3J1CxXFpo7WSWJmCnMwDmPndu3ffRKr14ahQ+JEeXIrI5+SWpixRzAKEsSS7A3RD&#10;4LtYI3MyM57b3dHBrNYjR44kFhQUvB0XP4JSQaKlhJgYaQSNhBjxOpa95yOWPucjnt53OWLp+3Hx&#10;7Fjx+B69P2fE0WdsxNGId4zYeCmOXA4MuFy4aWDAwa0SrBUiOBhx0ZGuqma7A6aXlJE2/lEAsG/P&#10;g/lpY0aTscNDUAAM6lC4DcLq7KRa6W62WcjYyUh/+aGHHvIU1vajjz5q3r59e/2WbTtn37fjvrr7&#10;d90/o/PYRe+7P3CMLVu2z6FjTNu2bef03bt21+zavmuacmzftWva1h07anfs2GUf+O4u+p89ex4q&#10;7+honzNpYt5R5O5C62CNV2Y/wHBjrolrWrPdAzMzbexjAOHwwYPpJCm/gt0BIWAgqdYjnCVIc9lF&#10;EAQD/Eio1pyMtOfa2lqZanU5TtPJlyMW68b6utojfBmRtY+c0qKh64lxXdekZ2DuefDB/NHJyWd9&#10;aA3TEU/JJdNheToYGjJ2ZCBzM8e/QhJol8ie+MHd/a7yBvnyyy8Ht7a0bsnNyn1gUn7ujsl5edsn&#10;5uWwMTkvdyfeF+TlblOOiTk5W/D3+dOnD8dvfvXVVx4za2qeCaaYqbdsqWNJUQ0bLMX3dzUrJHPf&#10;nj05qUlJpGY9GJhYG420rhhYtoDD4oSxE2A2ShMmjHtWEALdBeZSv0dlDtfOqa9fk5QwgsVQQWJg&#10;/QMJwdQmO0++HorBCA6NWjJo/Q5SxgLze0lCb6qvq3kmhALhWPNZZgPdoNFXi2QeOrAvM2VEwlkV&#10;LE1Ss37MfQBnSoMFm3kqB4WNpPHjR79y5513DrtUcC72/xc1Ny9ITUokIOhcWYCAGzOdiAAYabLB&#10;BkAN5OcG+ZsPz5s3j533p59+OnTm9JrnbBYzuy5cN9W+9G8DSEjm/r0PZY9KTiAine5UApCHtuCa&#10;cItYQ5avBdGPrMznrySQ4gZoXti4eFRykkwzcutc+M3MJwZNyeKpsF7lv5GbRKkpT5O1zQiNr776&#10;aMjM2trDNgoGDL35JrJ4o10zakLuQjdcEy/JoWYfzBmVTOoLaodJI1GBMpDq4RxIsnxf6ejo6NU1&#10;sifSuripqXl0SjItDUO4uyHXsAgw7bwv0YjCckWZBBUxPT137lxhtA2ePWP6UwFGgxQVHiZVuiLR&#10;fjFgpiaRZDqBicCy1WySsidMeGHlypUuA6QAfWFjw5JRKXytZ5IpIjoy5QhA/WQq0p6rS5Y6rZd/&#10;PXjwIFO5MIqmVlU+PX7cGGlKcbEr0nk9l0xnMH1JIgMNBilzfNqrVEfJrEFXfLQuWtTE11CiHxmY&#10;nHu2p67I7ofI04WxhFBfiNX61IIFM1jmw1sfvTVk9uzZJ6dMmTLT5a7xUiVTM9xLonwgKXPMmL+t&#10;XLiQxTZd+bFwYeOSlEQsE6hvEdY3GUHEJbMSCYVFztZQuF8UIgyxWY888MADDFBKGdFWV1cHutx1&#10;BpgNe36fznOsmQce3JMzKjGZrDovmpDhlGlgliakp7927733XjGrtaeT2rxwYUtK0ggWsrMbQwj3&#10;yTFbPCv5WYCMPKZQq/XxNWvWuG62oL9R97BOrf4dbtYB5sMPP5ybSmAOp9TJQLM/rZEZLxNfyyIp&#10;/emxsGH+stEpiZ0A7Spkx4p+4aN6eUtGAjTCZjuyTw7budz1mg2QTJ49d36i3QHm3of25qUkJhIZ&#10;rZUmjEt/zZWs1p5ObvPChsWpSfGM4VG6K4JXdoT14D9zy53ykiTKzH+8tbV1cE9/r9e/bzOb94D5&#10;6AGY2Rnj06SxI0e+JmKbvX6SvfgDixY2LoNBJyi7rtJc7NVnLLfXR0LaZRC5LULlgkp0Cb6ZMgce&#10;Fg7/70kmTnj3zt0j29va7qI7U8Qje3Gq++bQjeS2pMjuFmOJ5Eoz+3ywmC7lQ7H0GmqYAdaLAA0O&#10;th26omsoAfKfBw4cmPzCCy8wy4yyxC8omVpSL2jfAtIA/9s309v3v9K04PalyQmxLKUFYCLjgTfJ&#10;4PUw4pm9ZvlJAFQtURLb0yJhu0/PGpI1b96td1ZWlP7y4IO7R+PHzQSmH9Iiz7NmDhQwMRfNjfOX&#10;xUVHSMPJyoWEws/sKp3EoXaR4uIthYcEH9rY2spSYHrtodTjeL2kpaWd1CoZLmOkgwcfYWAGBvrv&#10;01HGuBtMDkNpacnKpBFxLHzHiXkll+uIComGGZBYUH8gFqjfX+8ZRUowl7YuWhMVFkJE8Q1Sxvgx&#10;vz3z1FOsJ52Z/EwtsRxuMB0yRWvoCgAqwl6C+rOzRcjSJ3WspACReR8aGvQo2RLX9pp04sBEY60C&#10;OYy7zZuCq5kE5uFDB0bhb8HB1n2+WNjdarYTBotbmpYmxcfwPCd57bQT8wSmEZ8RoCzPSVbJeqq7&#10;oaq4A8QQsXjoZX+0NDWtDg8NpaAqYnrDGZhZaWN/e/Kxx1LxY1bUmlzANRlIayYZhqatWzenCRAW&#10;NMxfLQDlLgvPBdYTW8QlEyUbckETC3pTsB7x0KCAA4cPHx50WcFc2rxwTTSpVlhoLDmZfhhRg6z0&#10;NOmvMpiB/v579QowkfaBfB6x8CNkhJ4B6elXtzWLiV+zYllr2vhxXxqNRnv3kqamBcuTyMr18USS&#10;N7hbAlENw4dnILJ+DHJ+LwvOI0uRJDQwMODgtm08Y+GSHyuWLFkXEx7CygCQHsjuLBqI6QHMwwe4&#10;mg1yAlNUNg9EMO++647bU2it1GvV/0xKTbX3Rmha0EASGkvLlAcr0dCqOJiCKRKpqZz6Q7CejCKq&#10;X6VquP3UO/c6AeZFEQvLlixZGRURzkBUEsZczXLJvBCYSnN8IElmR/u6xuT4aMmbBMDfZPxnWmZa&#10;tACCAtzLE+P4GqpjZRuOUkcBJp9r/A3UKNXLoHaVhKWkpOTiVO6KZctWh6EaSy4ZYJJmL63zJoJ8&#10;iJTtBrNLzbd25dKWkSAOyL5A6Mvibz4TFxdnb7p4+23z7khOiJO80HnTbhQ5KtWY2pXzjFAFp0FO&#10;EVV6W4ymfVRA/MceqdvFi5vWxZBEqomxYRlpstMrinm6UrM2i+URcLOsgLaLeo6BJJkb2tY2ppBk&#10;ogiKuSM0L/563acZ48ZFCiAaGkjlEqDCyu16zsjuQHdOFkojQCmQYdLr/0xuS/eIhZUrl94RzYDk&#10;ycnOtZGsZoQOPpw6Y5Ga/e2Fo0dHMtfEat2H4CtPR3S0BbVXOg8gA6iDwEyOj2J2hih0wo1OPR8+&#10;oX4NdpXbMLd+XRKBzogFe8GUw6oVc21P6SS3D/0YIDgXlFDG7CxuWRtDKfM8R5QzFo6QjtIy9aI1&#10;c5iUPnbM2ft37GAG0PLm5nEJUZH/h8g7T3ZSNiNENht4SipPGADWbEcbXzMFmEzqSN3iRg8wGP4n&#10;IzXVLqELGuauBpeLaAsYIKYFFfSfwIDFQimtBqEzSLo1wPyXSXV150ooAfmHqVOrtlFTeurXyhOV&#10;lK1ZnFUA/g5gAoxGqbK0dL5QHfft2JEfHxvzJchl0dzBvsAPEKIdc9Gxro3AjCEweTdqLp0g2cl/&#10;JOkKMOg/GZWUZF9Dqcj4roToyLMwNHkBlVwwZf9fnoYiXD0WE0VOUYhtf1tbm93KZTgQmP9eXV1R&#10;lJIY/x1+0F7gIqdAdAUm7jQ15bZSY4qvWpuaygSgGza0Z0eGhXzOTW+hbhG/k6MmJJlom9ajRbyf&#10;fbm9rb0xKR7rIVefrH5GBolVuJGFSt1Z/pmRkWEHdGJ29sMBlAOFuReNqRyWLpdWUR2H7xBD9PO4&#10;cWPm0/r5hy6np3H+nFHjRyZ/hX9kDR3obmL9B5wGJBOZ3VgHULIWYgv4trWlpUQcdPOmTVkxEWH/&#10;J+40lv09oMDsIDApjRTNjGXyBAnSYHswn4hpQmgiw0M/KSoqCsO85WdlbQkOsHQq2ef1NtwPRXK1&#10;US6qMuu1vxZPnljzu/f4gttuS0tLTflOVB6j1YoyuMqkVk4vhNnM6i5I5VLp2k/Nt88vFz+wsaNj&#10;cmx0xLdgjZjPROqFxTPT0waIZAJMNPjn9aa8MQcaN/KKbtSajIiNksrLSyowZ3nZGTttFhMDk1V7&#10;yxINoRKdUvzIHjH7aX4uyM2c/rtAii/Mq583etTI1K991RpJRSyECNMIX9M5yCossaAA89cNDfOK&#10;xXEoep4fER76mfdwUHnow+MjZY5LP3T1q9m1jYlwTWRrVqhaZWUbwFS2jsmdMGGHzWJgzBBv5sHZ&#10;ITb3sFHIeKKY8b8KCwtndBtI8cUFty1II0C/9yXrSQkeDs7uHplA6JQSQXdgUJD1p5amRvsaun79&#10;nYVUdfyLD6VUaigzLX1c2oGrOdMA89dOrsnFgWmUaT4YS3LPJMw3SadBp/2NEqZn9xhI8Q/1M2eO&#10;HTdm7FcAUyO3exFAdtlxmdQImthTs4nvli9ZUiqOc8/GjTMI0J+8PIZRi5fswwTm9Rd9Uv3gHy8J&#10;TFpPuSfAnzHfASbDb5XlpXMu+dKXL29NGzsq6UdIIOunY28icW4qBK+9ULH+dcGBAd+3NDoklFIp&#10;qyLDI35LTEw8RGD+xyWfmAsfoCdgVspl8FzNGhkPLhohg5yh7mK/TSrIu3y7DDY13Z4+dmTK17zQ&#10;1JEC0RWhIJKXsFVTRFDQt0sWN9vX0IaG+YtnzZp1FP1jXRiLSz61iwcTtZsgXbhfSt3Ffi0vLb14&#10;1Xq+K6F607QxqSNJQrl/CWA7p97zZvcsLgeTmlUXe0lkbn+7sLGRuS0gJyhwG4LnS54xFz7AxYPp&#10;z5YzaECLUSeR+3HpqvV887Rg7twJY1JTv0FYBoAKY8hu7bKCU85gsCpixuNiDbV9u3LZsskuPP+X&#10;9dS6CyZ6Gkyt5l0t8zIydqLbGMD0N2j/NbWibOFlPamuDja3fu4EqiD+ifWKJUCFW8KYC2SYiT4+&#10;CqIByb62QMsXCxrmuV4tYi/MWPfApEaISjAzM7dbjHpaIzVEkRY398JpdX3I+fPnZFEPn29BFsAn&#10;sqtbmXJyZoyQ7IsoTJg18Ls7Vq+wuy19dsJ9/EPdA3MogRkh1dTwrpbZ6el/SqAeBxUlRUv7+HSv&#10;uWbpokUZY1NTfhD7hTC/kzH+jp3x7KDCCZa53Aib9bvFzQvsbkufn3gf/GD3wYy0g0l9cjdNzM2e&#10;d8Us/UVNjVnjRqd+yxgKeY0UHTcYvysi5vCXWD886g1L0fcIW+B3ZOVeVYDOnz9/0LRp0wJwr3QX&#10;zDjWopR3tcT/98F9duGfuJ3cltGjU3/UkOShN54RFcKkUrF+MhNbBlkZEkPNf1iw9ZvFzc32NfSi&#10;kpSu+NU7TiAtLe2J0SNHtuOTuyihqzsMkEu2KJ0zZ07O6JEp37Fmf4y94PE4wWB0Sf2RURRKVu6y&#10;Za2u16O8BzcJ3CxYohGhYVKwzcbWu74Es1eEAG4LEQvfCzCVTf+6ym9he0BT5Dw8OPibZa2t/dYo&#10;ys3KuD8MO85TECEmIqaVqdn2dQ39VjLFjbystSV3TEry9/bEL6e8FmdQ9eSvov8r7ST0w+ply/oV&#10;oJDIgtzsneHBBCTRlzpfPyk6PHIJB3Nt/wcTF9KyoCFzTGryD+AVRUy0S8lEaoQcfdHQZIQHBX1D&#10;5Hy/8UNzsybcF0Y7znP6jTpyUp0NVXAt6ms124MVoftfnVZeziw5PBbePj9/bGrijzxXyBEuU9J/&#10;SFASe14yEp+MpzCb7ftVSxa7tJUL1yE/K2NreFAgCzAz0oSMPfT5iQoLW3xVgBkVFvyYzs/vNgFo&#10;SwNJ6MikH5gRJGeb4TUy0FhkQO5giYbBIukXqZ0koV+vXb7qlu7fRn33TRgbeZnpu7DDA5NIYakj&#10;K6C/g6m0pKj5/UHa/omi4bqpYnpvm1tfMDol6WfsPyI2l2HxUEglwJSlU5nAhH0xw63W71a2upaV&#10;i6Q3ytPZio0BNHKWP68JkTPR+zuYSpmwGAx/wd2p01FOp9VUKf42Z/aMrDEjE9kaKtZOljIIMl5u&#10;JCgqxhio6AOANZSs3I671rmEysVNS63Ed4aS1QqeGefIdixCspV8Df1eMpVgBgcG7kXltEpDqtTg&#10;+y+j3s+ePbaosbGAthf8mTUIZDsQgZTHjkFiuwqnDWQQZiNAKdry/crWlivqhwLInLy8LeQTM1cK&#10;fDRuTGTbiT07YRtcVWDSlou0FxglH4H5oYFtm4IsDgltarwth7pBfo+/gdJDSr6K1BXb65mA81UM&#10;vEeIDcVJoTbLt+SHVvTdyuj4JajWvPTMXaE22pcM7gcqspBXzDYG4Bl30CrMFqAWMDEREczPXE9+&#10;JsoOeGYi/zvLm1XUq7r0VhgBAdTVEmsgJW3pfOiiWV2E5leTwWBXufW0ho4ZnfoDJX1JEVRhFk0D&#10;+35FygOv2XvaHgMDr7Gb7YS0NGn9+k11fQ1oQXb2vVHWIMmPevtpiRRguwSKpGY5QsSWCGwWoKF+&#10;PjZbC84RtSYjR1BhLQqHZH7a2T1zeTCNuCgv3skZhaKsrRh1IAkJtFQJIDZv3ph87733LNi8aUPj&#10;PevXt/Bx96JNHe2LN959d+sG+RmvMfC3dWvXrqMGifZj9Aaozh1VkJODjcp9CUg9gGS9GpzAVOx3&#10;jYTwUBnMu1Yvb0pFpxGxX4tTJqPIm3VJbhaTixalzDCgbYQZkJBOqCW6SGop8yvVF14RVXkxwN8y&#10;eeJ2aiVKYGB3QTp/yvvlxa9yuQWkDeqTrf08wRs3bURIyBr83sa7180fERPBXDChZvuVZAJMfuci&#10;rxYXiovklV/YVxMXC9bk1ll168uKC9fWVle1V5SVrKao+io+SldVlJSscLwXnxevKispWk1pFHdU&#10;VJTcUVI0ZSUFcFeXlxYvp++ucR7Vis/E6/LSojXlpYWr+Ci2j8mTC+5oamqqETlJkM6yksLtEdS/&#10;ge24i97xbHsOSOa5ZRp8SyxsQ0VtyI2Gs6VTJs8BmJs3tM9DsS3ULN/PzHEjCFBdWs2y5sG+vOhI&#10;2V6MV0A5Biv9RoMGtJlhG51y6RWvEcR2vJa/g5tE7qWA/2dxUmxVJX+mfGbaQR7iPOz/y76PyeW7&#10;6eq02k9p26l0Ib35+bmbw0OCmPGFLMRO/69IgxGAsC0tsFUH9ZOvLC1B1iFrrD+ztro5Jiy408at&#10;zoC6PpiY4C4uWgDKyAM5aC2eeczTaTjdAPY8I/nYLDJj3+q4883CguPy4NtVcIkSXVJYwRM2bVWr&#10;T4cEBLAN5jizk3lvREgwz2tS9DKyAyeH9gR9J7IULUSUVJaXnDx1/LgOxzp27MjNUeHEhsnl7UoK&#10;Uzk3/RrM84F8uT9nRTfyYHtuymQF9uyEG4S2oLRzwSlimkx2iczK2hxJQGKNZKrV6YbsxCnLvQZ8&#10;6Fj+tHt9ZUX5q0888QgDEvnAVD+y3ygXzQot1dW66QbzPFKvnHwlmJylcUglHHvqLXA6NSHBYpfI&#10;7Mx7GJDkRyIkB6pRbJiqPK4oF4AWQacVf9q7s7y87PVPPv9Eg2Oh+VJkWNhDiJ4IqbzQjeoGs8dg&#10;8mRsGGboBUCV3u8kREUxIPHIy5rwX5yi4818RRSnq41TWSMmGioqoA2krTqqysvePHbsmJ8skTdG&#10;R0fuRROm80m1KDnoPwaQvB1xp22VnLZZ6qQCuwGOswGlNKa6eu2QTHkHA1ijrNuH/nR8ZCQL0zGK&#10;Lid/YxgREsLYgUvFwET+klwg62iBhjpLYqqIsfI3+ElVlaXHT548yYA8+sHRa2NjY/7iR0D6yirY&#10;vsaLFJr+Zs2yHu1d3JnOd+pF7fks9giTn+HyOG+oJt5DTcKdYOURYKTIJSKe+J1gi8UukRT92Bwa&#10;RMYOI/v5Zm18+wpuCYvyCrHe4pxVxClTprk0tbL82Msvv8zWSOziFx0RSv612C2JR4OUrM/50mfg&#10;g7osaWALDn5EjYtSWJBdrRnn62ByofUFfp6eSAgwMTp5iK2mnJ99ZebJFy4Pbi6t+v2wsECzUK0F&#10;OdkbwkGay9n456hFhcUsJAwBdhM3dk58/PHHbPd62j3o+sS4uL1mShfRUe2pEZJN52bowhLuygCC&#10;lCOjvXoqL09wqYe/xXJIB99NZkcu7zO2ZOR87+8OUqmcqGDbHr5L1cb2TWDy8rLvCQ+F/8dJja4s&#10;106uiOxHmvV+UkVF2X+/8MIRAyadNiz3phL2w2jjYj8vKvE3iBuuG3MAyQSYpeXlLhHm63QzhYSE&#10;bDIaDKdp16BeG1j3MMRvwDJ1HlRhfJp65HxA4y3aisoukRkZ6R3UBYVK0xGGo3WUEefnsjrMJ4U7&#10;Q8YOevNYmGotOX7ixAlmtVKrlpjCwimPk1vyvzqt3/vk5vyDdo740KjVnLaZTB/463Tdun6DRn16&#10;ZPKIf9TV1eW4lFTiZD777LMbTp06deNnJ0/e0FvjzJk3ByEHB6EpeeD1OQM9E+hzeyflyQV598DY&#10;YaoVPRoISKhF5RZPzhLJVCuF8arLS//+7FNP2W8KqNdt27Zpqcukx3vvvffHV9577yYyhjzOnDkz&#10;iDZPHXzm7JlB3bn+s/T906dP34xjuByYfXVC2PCNJlL9xhtvqF588UXV22+/7YPXdCOpjrPPX1S9&#10;/vpzPq+//roPqUW/oimT70YYjTM76PaB3XP5+ottkZ0BhcGiQlcPYnaqKsveOHr0KJNI9+Myz8BH&#10;H300pK5uxqeTJhWcnViQ9+PEifk/FuTn/DAxP+fHwoLcHwon5f80sSDnx0mT89hzUeGkn4has3f9&#10;EC6H8plFP4TRQ8YbWCKzXkc1IKVv0YOtke5HL8wA6LIpRUXTo6i/nyexMF6UseBDhgTWNmQuYIM1&#10;vPfxGSYNp1ZnKnqNz0WnZd4dyzFY9F8GE6wNSHOzQUdWa8Wrx48fZ1ar+9HLM1BTU1M4IiHuFzVK&#10;HNDtirVXQaSDnHu8JoA0JGVs30rZbxQZgEq1yrhbtt81wlhD0dVDoh4Cf3/nnXf0vXwJ7sMrswFq&#10;qBYuOSGelQqKTtWi8BdgsnwkOUdHqNVOXCt9B5KJqjUNZQTAaq0pLznx2nOv+bpn+grMwPSq8tLk&#10;uJhfWHiLegEYRbhLptGUebn2jpBwPeA/gtwAA0SqOpCArCopPvnGSy/ZIylX4HLcP1lbU1lGTAwV&#10;+1LUnyxV3jWZ14ey5CsMSKh9H2geC/WlDlhqsmaJhpSqSolrlUlz94xe4RmoKK0oj4+N/1VFLgdL&#10;UibCHz3oAKpoKsiLlHiXSD/K11V5eUhGyhCoqKw8/ta777qt1iuMYaefr66oKI+Lwe54vPweqSQI&#10;O9mLe+R0FpABzGplFF35CXLcWfTD/XCxGaDtlqriYqN+hSVrr+BmvYiwsQ5PIUH6I2vPUlly4l23&#10;H+k6CMK6dS4Dr62tqUiIo/7o2DCA5fsgh5cHqFHyQHtjS+XFxSeIPTK6zpW4z+S8M1BcWFgTHxfz&#10;L18kYyP2Sc8aimqYdFr0lH/rww/dfmS/un2qK0rLE2JjWDgM+T0MSPIjX372WTtp3q8uaKCfbEVZ&#10;WU1UeMSv/gajVFVW9gaR8bqBPif9+vpLi4tn106bduL5559nObLuRz+fgccee8y7n1+C+/QHygz8&#10;P/SxBddSVGBjAAAAAElFTkSuQmCCUEsBAi0AFAAGAAgAAAAhALGCZ7YKAQAAEwIAABMAAAAAAAAA&#10;AAAAAAAAAAAAAFtDb250ZW50X1R5cGVzXS54bWxQSwECLQAUAAYACAAAACEAOP0h/9YAAACUAQAA&#10;CwAAAAAAAAAAAAAAAAA7AQAAX3JlbHMvLnJlbHNQSwECLQAUAAYACAAAACEAMgN3D1oEAAA9CwAA&#10;DgAAAAAAAAAAAAAAAAA6AgAAZHJzL2Uyb0RvYy54bWxQSwECLQAUAAYACAAAACEAqiYOvrwAAAAh&#10;AQAAGQAAAAAAAAAAAAAAAADABgAAZHJzL19yZWxzL2Uyb0RvYy54bWwucmVsc1BLAQItABQABgAI&#10;AAAAIQBSTc5I3wAAAAoBAAAPAAAAAAAAAAAAAAAAALMHAABkcnMvZG93bnJldi54bWxQSwECLQAK&#10;AAAAAAAAACEA6kJqh5AkAACQJAAAFAAAAAAAAAAAAAAAAAC/CAAAZHJzL21lZGlhL2ltYWdlMS5w&#10;bmdQSwUGAAAAAAYABgB8AQAAgS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37" type="#_x0000_t75" style="position:absolute;left:1177;top:-374;width:690;height:7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s92xQAAANsAAAAPAAAAZHJzL2Rvd25yZXYueG1sRI/RSgMx&#10;EEXfBf8hjOCLtFktiN02LbKlWBRBt/2AYTPdLN1MliRt1793HgTfZrh37j2zXI++VxeKqQts4HFa&#10;gCJugu24NXDYbycvoFJGttgHJgM/lGC9ur1ZYmnDlb/pUudWSQinEg24nIdS69Q48pimYSAW7Rii&#10;xyxrbLWNeJVw3+unonjWHjuWBocDVY6aU332BuoqPsTTuztv3uYz3VRf3Sd+VMbc342vC1CZxvxv&#10;/rveWcEXevlFBtCrXwAAAP//AwBQSwECLQAUAAYACAAAACEA2+H2y+4AAACFAQAAEwAAAAAAAAAA&#10;AAAAAAAAAAAAW0NvbnRlbnRfVHlwZXNdLnhtbFBLAQItABQABgAIAAAAIQBa9CxbvwAAABUBAAAL&#10;AAAAAAAAAAAAAAAAAB8BAABfcmVscy8ucmVsc1BLAQItABQABgAIAAAAIQCXGs92xQAAANsAAAAP&#10;AAAAAAAAAAAAAAAAAAcCAABkcnMvZG93bnJldi54bWxQSwUGAAAAAAMAAwC3AAAA+QIAAAAA&#10;">
                    <v:imagedata r:id="rId2" o:title="" gain="5"/>
                  </v:shape>
                  <v:rect id="Rectangle 6" o:spid="_x0000_s1038" style="position:absolute;left:2395;top:136;width:820;height:3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ufQvQAAANsAAAAPAAAAZHJzL2Rvd25yZXYueG1sRE9Li8Iw&#10;EL4v+B/CCHtb03pYlmosWhFkbz7A69CMTTGZlCbW+u/NgrC3+fiesyxHZ8VAfWg9K8hnGQji2uuW&#10;GwXn0+7rB0SIyBqtZ1LwpADlavKxxEL7Bx9oOMZGpBAOBSowMXaFlKE25DDMfEecuKvvHcYE+0bq&#10;Hh8p3Fk5z7Jv6bDl1GCwo8pQfTvenYJxc0HpraErSpf9Drt8m1dWqc/puF6AiDTGf/Hbvddpfg5/&#10;v6QD5OoFAAD//wMAUEsBAi0AFAAGAAgAAAAhANvh9svuAAAAhQEAABMAAAAAAAAAAAAAAAAAAAAA&#10;AFtDb250ZW50X1R5cGVzXS54bWxQSwECLQAUAAYACAAAACEAWvQsW78AAAAVAQAACwAAAAAAAAAA&#10;AAAAAAAfAQAAX3JlbHMvLnJlbHNQSwECLQAUAAYACAAAACEAN87n0L0AAADbAAAADwAAAAAAAAAA&#10;AAAAAAAHAgAAZHJzL2Rvd25yZXYueG1sUEsFBgAAAAADAAMAtwAAAPECAAAAAA==&#10;" filled="f" stroked="f">
                    <v:textbox>
                      <w:txbxContent>
                        <w:p w:rsidR="00415CC3" w:rsidRDefault="00415CC3" w:rsidP="00C23639">
                          <w:pPr>
                            <w:pStyle w:val="Pieddepage"/>
                            <w:bidi/>
                            <w:jc w:val="center"/>
                            <w:rPr>
                              <w:rFonts w:ascii="Times New Roman" w:hAnsi="Times New Roman" w:cs="Times New Roman"/>
                              <w:b/>
                              <w:bCs/>
                              <w:color w:val="000000"/>
                              <w:sz w:val="20"/>
                              <w:szCs w:val="20"/>
                              <w:rtl/>
                            </w:rPr>
                          </w:pPr>
                        </w:p>
                      </w:txbxContent>
                    </v:textbox>
                  </v:rect>
                </v:group>
              </w:pict>
            </mc:Fallback>
          </mc:AlternateContent>
        </w:r>
        <w:r w:rsidRPr="00C23639">
          <w:rPr>
            <w:b/>
            <w:bCs/>
          </w:rPr>
          <w:fldChar w:fldCharType="begin"/>
        </w:r>
        <w:r w:rsidRPr="00C23639">
          <w:rPr>
            <w:b/>
            <w:bCs/>
          </w:rPr>
          <w:instrText>PAGE   \* MERGEFORMAT</w:instrText>
        </w:r>
        <w:r w:rsidRPr="00C23639">
          <w:rPr>
            <w:b/>
            <w:bCs/>
          </w:rPr>
          <w:fldChar w:fldCharType="separate"/>
        </w:r>
        <w:r w:rsidR="00272F63" w:rsidRPr="00272F63">
          <w:rPr>
            <w:rFonts w:cs="Calibri"/>
            <w:b/>
            <w:bCs/>
            <w:noProof/>
            <w:lang w:val="ar-SA"/>
          </w:rPr>
          <w:t>1</w:t>
        </w:r>
        <w:r w:rsidRPr="00C23639">
          <w:rPr>
            <w:b/>
            <w:bCs/>
          </w:rPr>
          <w:fldChar w:fldCharType="end"/>
        </w:r>
      </w:p>
    </w:sdtContent>
  </w:sdt>
  <w:p w:rsidR="00272F63" w:rsidRPr="00480473" w:rsidRDefault="00272F63" w:rsidP="00272F63">
    <w:pPr>
      <w:pStyle w:val="Pieddepage"/>
      <w:tabs>
        <w:tab w:val="right" w:pos="8917"/>
      </w:tabs>
      <w:ind w:right="-1"/>
      <w:rPr>
        <w:rStyle w:val="longtext"/>
        <w:i/>
        <w:iCs/>
        <w:color w:val="000000"/>
        <w:sz w:val="20"/>
        <w:szCs w:val="20"/>
        <w:shd w:val="clear" w:color="auto" w:fill="FFFFFF"/>
        <w:lang w:val="en-US"/>
      </w:rPr>
    </w:pPr>
    <w:r w:rsidRPr="00480473">
      <w:rPr>
        <w:i/>
        <w:iCs/>
        <w:sz w:val="20"/>
        <w:szCs w:val="20"/>
        <w:lang w:val="de-DE"/>
      </w:rPr>
      <w:t xml:space="preserve">First Name </w:t>
    </w:r>
    <w:proofErr w:type="spellStart"/>
    <w:r w:rsidRPr="00480473">
      <w:rPr>
        <w:i/>
        <w:iCs/>
        <w:sz w:val="20"/>
        <w:szCs w:val="20"/>
        <w:lang w:val="de-DE"/>
      </w:rPr>
      <w:t>and</w:t>
    </w:r>
    <w:proofErr w:type="spellEnd"/>
    <w:r w:rsidRPr="00480473">
      <w:rPr>
        <w:i/>
        <w:iCs/>
        <w:sz w:val="20"/>
        <w:szCs w:val="20"/>
        <w:lang w:val="de-DE"/>
      </w:rPr>
      <w:t xml:space="preserve"> NAME</w:t>
    </w:r>
    <w:r w:rsidRPr="00480473">
      <w:rPr>
        <w:rFonts w:hint="cs"/>
        <w:i/>
        <w:iCs/>
        <w:noProof/>
        <w:color w:val="000000"/>
        <w:sz w:val="20"/>
        <w:szCs w:val="20"/>
        <w:vertAlign w:val="superscript"/>
        <w:rtl/>
        <w:lang w:val="en-US"/>
      </w:rPr>
      <w:t>1</w:t>
    </w:r>
    <w:r w:rsidRPr="00480473">
      <w:rPr>
        <w:i/>
        <w:iCs/>
        <w:sz w:val="20"/>
        <w:szCs w:val="20"/>
        <w:lang w:val="de-DE"/>
      </w:rPr>
      <w:t>,</w:t>
    </w:r>
    <w:r w:rsidRPr="00480473">
      <w:rPr>
        <w:i/>
        <w:iCs/>
        <w:sz w:val="20"/>
        <w:szCs w:val="20"/>
        <w:vertAlign w:val="superscript"/>
        <w:lang w:val="de-DE"/>
      </w:rPr>
      <w:t xml:space="preserve"> </w:t>
    </w:r>
    <w:r w:rsidRPr="00480473">
      <w:rPr>
        <w:i/>
        <w:iCs/>
        <w:sz w:val="20"/>
        <w:szCs w:val="20"/>
        <w:lang w:val="de-DE"/>
      </w:rPr>
      <w:t xml:space="preserve">First Name </w:t>
    </w:r>
    <w:proofErr w:type="spellStart"/>
    <w:r w:rsidRPr="00480473">
      <w:rPr>
        <w:i/>
        <w:iCs/>
        <w:sz w:val="20"/>
        <w:szCs w:val="20"/>
        <w:lang w:val="de-DE"/>
      </w:rPr>
      <w:t>and</w:t>
    </w:r>
    <w:proofErr w:type="spellEnd"/>
    <w:r w:rsidRPr="00480473">
      <w:rPr>
        <w:i/>
        <w:iCs/>
        <w:sz w:val="20"/>
        <w:szCs w:val="20"/>
        <w:lang w:val="de-DE"/>
      </w:rPr>
      <w:t xml:space="preserve"> NAME</w:t>
    </w:r>
    <w:r w:rsidRPr="00480473">
      <w:rPr>
        <w:rFonts w:hint="cs"/>
        <w:i/>
        <w:iCs/>
        <w:sz w:val="20"/>
        <w:szCs w:val="20"/>
        <w:vertAlign w:val="superscript"/>
        <w:rtl/>
        <w:lang w:val="de-DE"/>
      </w:rPr>
      <w:t>2</w:t>
    </w:r>
  </w:p>
  <w:p w:rsidR="00381033" w:rsidRPr="00710FF8" w:rsidRDefault="00381033" w:rsidP="00381033">
    <w:pPr>
      <w:jc w:val="both"/>
      <w:rPr>
        <w:i/>
        <w:iCs/>
        <w:sz w:val="20"/>
        <w:szCs w:val="20"/>
        <w:rtl/>
      </w:rPr>
    </w:pPr>
    <w:r>
      <w:rPr>
        <w:i/>
        <w:iCs/>
        <w:sz w:val="20"/>
        <w:szCs w:val="20"/>
      </w:rPr>
      <w:t xml:space="preserve">  </w:t>
    </w:r>
  </w:p>
  <w:p w:rsidR="00415CC3" w:rsidRPr="00C23639" w:rsidRDefault="00415CC3">
    <w:pPr>
      <w:spacing w:after="0" w:line="240" w:lineRule="auto"/>
      <w:ind w:left="565"/>
      <w:rPr>
        <w:b/>
        <w:bC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3C79" w:rsidRDefault="00BD3C79" w:rsidP="00A5329A">
      <w:pPr>
        <w:bidi/>
        <w:spacing w:after="0" w:line="240" w:lineRule="auto"/>
      </w:pPr>
      <w:r>
        <w:separator/>
      </w:r>
    </w:p>
  </w:footnote>
  <w:footnote w:type="continuationSeparator" w:id="0">
    <w:p w:rsidR="00BD3C79" w:rsidRDefault="00BD3C79" w:rsidP="003247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5CC3" w:rsidRPr="00742450" w:rsidRDefault="00DE52EF" w:rsidP="00A850EC">
    <w:pPr>
      <w:pStyle w:val="Pieddepage"/>
      <w:tabs>
        <w:tab w:val="right" w:pos="8917"/>
      </w:tabs>
      <w:ind w:right="-1418"/>
      <w:jc w:val="center"/>
      <w:rPr>
        <w:rFonts w:asciiTheme="minorHAnsi" w:hAnsiTheme="minorHAnsi" w:cstheme="minorHAnsi"/>
        <w:b/>
        <w:bCs/>
        <w:sz w:val="18"/>
        <w:szCs w:val="18"/>
        <w:vertAlign w:val="superscript"/>
        <w:lang w:val="de-DE"/>
      </w:rPr>
    </w:pPr>
    <w:proofErr w:type="spellStart"/>
    <w:r w:rsidRPr="00B73EF8">
      <w:rPr>
        <w:rStyle w:val="longtext"/>
        <w:rFonts w:asciiTheme="minorHAnsi" w:hAnsiTheme="minorHAnsi" w:cstheme="minorHAnsi"/>
        <w:b/>
        <w:bCs/>
        <w:sz w:val="18"/>
        <w:szCs w:val="18"/>
        <w:highlight w:val="lightGray"/>
        <w:shd w:val="clear" w:color="auto" w:fill="FFFFFF"/>
      </w:rPr>
      <w:t>Title</w:t>
    </w:r>
    <w:proofErr w:type="spellEnd"/>
    <w:r w:rsidRPr="00B73EF8">
      <w:rPr>
        <w:rStyle w:val="longtext"/>
        <w:rFonts w:asciiTheme="minorHAnsi" w:hAnsiTheme="minorHAnsi" w:cstheme="minorHAnsi"/>
        <w:b/>
        <w:bCs/>
        <w:sz w:val="18"/>
        <w:szCs w:val="18"/>
        <w:highlight w:val="lightGray"/>
        <w:shd w:val="clear" w:color="auto" w:fill="FFFFFF"/>
      </w:rPr>
      <w:t xml:space="preserve"> de l’article</w:t>
    </w:r>
    <w:r w:rsidRPr="00B73EF8">
      <w:rPr>
        <w:rFonts w:asciiTheme="minorHAnsi" w:hAnsiTheme="minorHAnsi" w:cstheme="minorHAnsi"/>
        <w:b/>
        <w:bCs/>
        <w:sz w:val="18"/>
        <w:szCs w:val="18"/>
        <w:highlight w:val="lightGray"/>
      </w:rPr>
      <w:t xml:space="preserve">   </w:t>
    </w:r>
    <w:r w:rsidR="00742450" w:rsidRPr="00B73EF8">
      <w:rPr>
        <w:rFonts w:asciiTheme="minorHAnsi" w:hAnsiTheme="minorHAnsi" w:cstheme="minorHAnsi" w:hint="cs"/>
        <w:b/>
        <w:bCs/>
        <w:sz w:val="18"/>
        <w:szCs w:val="18"/>
        <w:highlight w:val="lightGray"/>
        <w:rtl/>
      </w:rPr>
      <w:t xml:space="preserve"> </w:t>
    </w:r>
    <w:r w:rsidRPr="00B73EF8">
      <w:rPr>
        <w:rFonts w:asciiTheme="minorHAnsi" w:hAnsiTheme="minorHAnsi" w:cstheme="minorHAnsi"/>
        <w:b/>
        <w:bCs/>
        <w:sz w:val="18"/>
        <w:szCs w:val="18"/>
        <w:highlight w:val="lightGray"/>
      </w:rPr>
      <w:t xml:space="preserve">  </w:t>
    </w:r>
    <w:r w:rsidRPr="00B73EF8">
      <w:rPr>
        <w:rFonts w:asciiTheme="minorHAnsi" w:hAnsiTheme="minorHAnsi" w:cstheme="minorHAnsi"/>
        <w:sz w:val="18"/>
        <w:szCs w:val="18"/>
        <w:highlight w:val="lightGray"/>
        <w:rtl/>
      </w:rPr>
      <w:t>ـــــــ</w:t>
    </w:r>
    <w:r w:rsidR="00742450" w:rsidRPr="00B73EF8">
      <w:rPr>
        <w:rFonts w:asciiTheme="minorHAnsi" w:hAnsiTheme="minorHAnsi" w:cstheme="minorHAnsi" w:hint="cs"/>
        <w:sz w:val="18"/>
        <w:szCs w:val="18"/>
        <w:highlight w:val="lightGray"/>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Pr="00B73EF8">
      <w:rPr>
        <w:rFonts w:asciiTheme="minorHAnsi" w:hAnsiTheme="minorHAnsi" w:cstheme="minorHAnsi"/>
        <w:sz w:val="18"/>
        <w:szCs w:val="18"/>
        <w:highlight w:val="lightGray"/>
        <w:rtl/>
      </w:rPr>
      <w:t>ـــــــــــــــــــــــــــــــــــــــ</w:t>
    </w:r>
    <w:r w:rsidRPr="00B73EF8">
      <w:rPr>
        <w:rFonts w:asciiTheme="minorHAnsi" w:hAnsiTheme="minorHAnsi" w:cstheme="minorHAnsi"/>
        <w:b/>
        <w:bCs/>
        <w:sz w:val="18"/>
        <w:szCs w:val="18"/>
        <w:highlight w:val="lightGray"/>
      </w:rPr>
      <w:t xml:space="preserve">     Nom complet du 1</w:t>
    </w:r>
    <w:r w:rsidRPr="00B73EF8">
      <w:rPr>
        <w:rFonts w:asciiTheme="minorHAnsi" w:hAnsiTheme="minorHAnsi" w:cstheme="minorHAnsi"/>
        <w:b/>
        <w:bCs/>
        <w:sz w:val="18"/>
        <w:szCs w:val="18"/>
        <w:highlight w:val="lightGray"/>
        <w:vertAlign w:val="superscript"/>
      </w:rPr>
      <w:t>er</w:t>
    </w:r>
    <w:r w:rsidRPr="00B73EF8">
      <w:rPr>
        <w:rFonts w:asciiTheme="minorHAnsi" w:hAnsiTheme="minorHAnsi" w:cstheme="minorHAnsi"/>
        <w:b/>
        <w:bCs/>
        <w:sz w:val="18"/>
        <w:szCs w:val="18"/>
        <w:highlight w:val="lightGray"/>
      </w:rPr>
      <w:t xml:space="preserve"> auteur, Nom complet du 2</w:t>
    </w:r>
    <w:r w:rsidRPr="00B73EF8">
      <w:rPr>
        <w:rFonts w:asciiTheme="minorHAnsi" w:hAnsiTheme="minorHAnsi" w:cstheme="minorHAnsi"/>
        <w:b/>
        <w:bCs/>
        <w:sz w:val="18"/>
        <w:szCs w:val="18"/>
        <w:highlight w:val="lightGray"/>
        <w:vertAlign w:val="superscript"/>
      </w:rPr>
      <w:t>ème</w:t>
    </w:r>
    <w:r w:rsidRPr="00B73EF8">
      <w:rPr>
        <w:rFonts w:asciiTheme="minorHAnsi" w:hAnsiTheme="minorHAnsi" w:cstheme="minorHAnsi"/>
        <w:b/>
        <w:bCs/>
        <w:sz w:val="18"/>
        <w:szCs w:val="18"/>
        <w:highlight w:val="lightGray"/>
      </w:rPr>
      <w:t xml:space="preserve"> auteur</w:t>
    </w:r>
    <w:r w:rsidRPr="00742450">
      <w:rPr>
        <w:rFonts w:asciiTheme="minorHAnsi" w:hAnsiTheme="minorHAnsi" w:cstheme="minorHAnsi"/>
        <w:b/>
        <w:bCs/>
        <w:sz w:val="18"/>
        <w:szCs w:val="18"/>
        <w:vertAlign w:val="superscript"/>
        <w:lang w:val="de-DE"/>
      </w:rPr>
      <w:t xml:space="preserve">  </w:t>
    </w:r>
    <w:r w:rsidR="00415CC3" w:rsidRPr="00742450">
      <w:rPr>
        <w:rFonts w:asciiTheme="minorHAnsi" w:hAnsiTheme="minorHAnsi" w:cstheme="minorHAnsi"/>
        <w:b/>
        <w:bCs/>
        <w:sz w:val="18"/>
        <w:szCs w:val="18"/>
      </w:rPr>
      <w:tab/>
    </w:r>
    <w:r w:rsidRPr="00742450">
      <w:rPr>
        <w:rFonts w:asciiTheme="minorHAnsi" w:hAnsiTheme="minorHAnsi" w:cstheme="minorHAnsi"/>
        <w:b/>
        <w:bCs/>
        <w:sz w:val="18"/>
        <w:szCs w:val="18"/>
      </w:rPr>
      <w:t xml:space="preserve">                                 </w:t>
    </w:r>
    <w:r w:rsidR="00415CC3" w:rsidRPr="00742450">
      <w:rPr>
        <w:rFonts w:asciiTheme="minorHAnsi" w:hAnsiTheme="minorHAnsi" w:cstheme="minorHAnsi"/>
        <w:b/>
        <w:bCs/>
        <w:sz w:val="18"/>
        <w:szCs w:val="18"/>
      </w:rPr>
      <w:t xml:space="preserve">      </w:t>
    </w:r>
  </w:p>
  <w:p w:rsidR="00415CC3" w:rsidRPr="00742450" w:rsidRDefault="00415CC3" w:rsidP="00742450">
    <w:pPr>
      <w:pBdr>
        <w:bottom w:val="thinThickSmallGap" w:sz="24" w:space="1" w:color="auto"/>
      </w:pBdr>
      <w:shd w:val="clear" w:color="auto" w:fill="D9D9D9" w:themeFill="background1" w:themeFillShade="D9"/>
      <w:tabs>
        <w:tab w:val="right" w:leader="underscore" w:pos="6802"/>
      </w:tabs>
      <w:bidi/>
      <w:spacing w:after="0" w:line="240" w:lineRule="auto"/>
      <w:jc w:val="center"/>
      <w:rPr>
        <w:rFonts w:asciiTheme="minorHAnsi" w:hAnsiTheme="minorHAnsi" w:cstheme="minorHAnsi"/>
        <w:sz w:val="18"/>
        <w:szCs w:val="18"/>
        <w:rtl/>
      </w:rPr>
    </w:pPr>
    <w:proofErr w:type="gramStart"/>
    <w:r w:rsidRPr="00742450">
      <w:rPr>
        <w:rFonts w:asciiTheme="minorHAnsi" w:hAnsiTheme="minorHAnsi" w:cstheme="minorHAnsi"/>
        <w:color w:val="000000" w:themeColor="text1"/>
        <w:sz w:val="18"/>
        <w:szCs w:val="18"/>
        <w:rtl/>
        <w:lang w:bidi="ar-DZ"/>
      </w:rPr>
      <w:t>(</w:t>
    </w:r>
    <w:r w:rsidR="000E5325" w:rsidRPr="00742450">
      <w:rPr>
        <w:rFonts w:asciiTheme="minorHAnsi" w:hAnsiTheme="minorHAnsi" w:cstheme="minorHAnsi"/>
        <w:b/>
        <w:bCs/>
        <w:color w:val="000000" w:themeColor="text1"/>
        <w:sz w:val="18"/>
        <w:szCs w:val="18"/>
        <w:lang w:bidi="ar-DZ"/>
      </w:rPr>
      <w:t xml:space="preserve"> gras</w:t>
    </w:r>
    <w:proofErr w:type="gramEnd"/>
    <w:r w:rsidR="000E5325" w:rsidRPr="00742450">
      <w:rPr>
        <w:rFonts w:asciiTheme="minorHAnsi" w:hAnsiTheme="minorHAnsi" w:cstheme="minorHAnsi"/>
        <w:b/>
        <w:bCs/>
        <w:color w:val="000000" w:themeColor="text1"/>
        <w:sz w:val="18"/>
        <w:szCs w:val="18"/>
        <w:lang w:bidi="ar-DZ"/>
      </w:rPr>
      <w:t xml:space="preserve"> </w:t>
    </w:r>
    <w:r w:rsidR="00742450" w:rsidRPr="00742450">
      <w:rPr>
        <w:rFonts w:asciiTheme="minorHAnsi" w:hAnsiTheme="minorHAnsi" w:cstheme="minorHAnsi"/>
        <w:b/>
        <w:bCs/>
        <w:color w:val="000000" w:themeColor="text1"/>
        <w:sz w:val="18"/>
        <w:szCs w:val="18"/>
        <w:lang w:bidi="ar-DZ"/>
      </w:rPr>
      <w:t>9</w:t>
    </w:r>
    <w:r w:rsidR="000E5325" w:rsidRPr="00742450">
      <w:rPr>
        <w:rFonts w:asciiTheme="minorHAnsi" w:hAnsiTheme="minorHAnsi" w:cstheme="minorHAnsi"/>
        <w:b/>
        <w:bCs/>
        <w:sz w:val="18"/>
        <w:szCs w:val="18"/>
        <w:lang w:val="de-DE" w:bidi="ar-DZ"/>
      </w:rPr>
      <w:t xml:space="preserve">; </w:t>
    </w:r>
    <w:r w:rsidR="000E5325" w:rsidRPr="00742450">
      <w:rPr>
        <w:rFonts w:asciiTheme="minorHAnsi" w:hAnsiTheme="minorHAnsi" w:cstheme="minorHAnsi"/>
        <w:b/>
        <w:bCs/>
        <w:sz w:val="18"/>
        <w:szCs w:val="18"/>
        <w:lang w:bidi="ar-DZ"/>
      </w:rPr>
      <w:t>1Interline</w:t>
    </w:r>
    <w:r w:rsidR="000E5325" w:rsidRPr="00742450">
      <w:rPr>
        <w:rFonts w:asciiTheme="minorHAnsi" w:hAnsiTheme="minorHAnsi" w:cstheme="minorHAnsi"/>
        <w:b/>
        <w:bCs/>
        <w:color w:val="000000" w:themeColor="text1"/>
        <w:sz w:val="18"/>
        <w:szCs w:val="18"/>
        <w:lang w:bidi="ar-DZ"/>
      </w:rPr>
      <w:t xml:space="preserve">  </w:t>
    </w:r>
    <w:r w:rsidRPr="00742450">
      <w:rPr>
        <w:rFonts w:asciiTheme="minorHAnsi" w:hAnsiTheme="minorHAnsi" w:cstheme="minorHAnsi"/>
        <w:b/>
        <w:bCs/>
        <w:i/>
        <w:iCs/>
        <w:color w:val="000000" w:themeColor="text1"/>
        <w:sz w:val="18"/>
        <w:szCs w:val="18"/>
        <w:rtl/>
        <w:lang w:bidi="ar-DZ"/>
      </w:rPr>
      <w:t>:</w:t>
    </w:r>
    <w:r w:rsidRPr="00742450">
      <w:rPr>
        <w:rFonts w:asciiTheme="minorHAnsi" w:hAnsiTheme="minorHAnsi" w:cstheme="minorHAnsi"/>
        <w:b/>
        <w:bCs/>
        <w:i/>
        <w:iCs/>
        <w:color w:val="000000" w:themeColor="text1"/>
        <w:sz w:val="18"/>
        <w:szCs w:val="18"/>
        <w:lang w:bidi="ar-DZ"/>
      </w:rPr>
      <w:t xml:space="preserve"> </w:t>
    </w:r>
    <w:r w:rsidR="00A850EC" w:rsidRPr="00742450">
      <w:rPr>
        <w:rFonts w:asciiTheme="minorHAnsi" w:hAnsiTheme="minorHAnsi" w:cstheme="minorHAnsi"/>
        <w:b/>
        <w:bCs/>
        <w:color w:val="000000" w:themeColor="text1"/>
        <w:sz w:val="18"/>
        <w:szCs w:val="18"/>
        <w:lang w:bidi="ar-DZ"/>
      </w:rPr>
      <w:t>Calibri (Corps)</w:t>
    </w:r>
    <w:r w:rsidRPr="00742450">
      <w:rPr>
        <w:rFonts w:asciiTheme="minorHAnsi" w:hAnsiTheme="minorHAnsi" w:cstheme="minorHAnsi"/>
        <w:color w:val="000000" w:themeColor="text1"/>
        <w:sz w:val="18"/>
        <w:szCs w:val="18"/>
        <w:rtl/>
        <w:lang w:bidi="ar-DZ"/>
      </w:rPr>
      <w:t>)</w:t>
    </w:r>
  </w:p>
  <w:p w:rsidR="00415CC3" w:rsidRPr="004756E7" w:rsidRDefault="00415CC3" w:rsidP="00F06608">
    <w:pPr>
      <w:pStyle w:val="En-tte"/>
      <w:tabs>
        <w:tab w:val="clear" w:pos="4536"/>
        <w:tab w:val="clear" w:pos="9072"/>
        <w:tab w:val="right" w:pos="6802"/>
      </w:tabs>
      <w:bidi/>
      <w:rPr>
        <w:rFonts w:cs="PT Bold Heading"/>
        <w:sz w:val="14"/>
        <w:szCs w:val="14"/>
        <w:rtl/>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3EF8" w:rsidRPr="00742450" w:rsidRDefault="00B73EF8" w:rsidP="00B73EF8">
    <w:pPr>
      <w:pStyle w:val="Pieddepage"/>
      <w:tabs>
        <w:tab w:val="right" w:pos="8917"/>
      </w:tabs>
      <w:ind w:right="-1418"/>
      <w:jc w:val="center"/>
      <w:rPr>
        <w:rFonts w:asciiTheme="minorHAnsi" w:hAnsiTheme="minorHAnsi" w:cstheme="minorHAnsi"/>
        <w:b/>
        <w:bCs/>
        <w:sz w:val="18"/>
        <w:szCs w:val="18"/>
        <w:vertAlign w:val="superscript"/>
        <w:lang w:val="de-DE"/>
      </w:rPr>
    </w:pPr>
    <w:proofErr w:type="spellStart"/>
    <w:r w:rsidRPr="00B73EF8">
      <w:rPr>
        <w:rStyle w:val="longtext"/>
        <w:rFonts w:asciiTheme="minorHAnsi" w:hAnsiTheme="minorHAnsi" w:cstheme="minorHAnsi"/>
        <w:b/>
        <w:bCs/>
        <w:sz w:val="18"/>
        <w:szCs w:val="18"/>
        <w:highlight w:val="lightGray"/>
        <w:shd w:val="clear" w:color="auto" w:fill="FFFFFF"/>
      </w:rPr>
      <w:t>Title</w:t>
    </w:r>
    <w:proofErr w:type="spellEnd"/>
    <w:r w:rsidRPr="00B73EF8">
      <w:rPr>
        <w:rStyle w:val="longtext"/>
        <w:rFonts w:asciiTheme="minorHAnsi" w:hAnsiTheme="minorHAnsi" w:cstheme="minorHAnsi"/>
        <w:b/>
        <w:bCs/>
        <w:sz w:val="18"/>
        <w:szCs w:val="18"/>
        <w:highlight w:val="lightGray"/>
        <w:shd w:val="clear" w:color="auto" w:fill="FFFFFF"/>
      </w:rPr>
      <w:t xml:space="preserve"> de l’article</w:t>
    </w:r>
    <w:r w:rsidRPr="00B73EF8">
      <w:rPr>
        <w:rFonts w:asciiTheme="minorHAnsi" w:hAnsiTheme="minorHAnsi" w:cstheme="minorHAnsi"/>
        <w:b/>
        <w:bCs/>
        <w:sz w:val="18"/>
        <w:szCs w:val="18"/>
        <w:highlight w:val="lightGray"/>
      </w:rPr>
      <w:t xml:space="preserve">   </w:t>
    </w:r>
    <w:r w:rsidRPr="00B73EF8">
      <w:rPr>
        <w:rFonts w:asciiTheme="minorHAnsi" w:hAnsiTheme="minorHAnsi" w:cstheme="minorHAnsi" w:hint="cs"/>
        <w:b/>
        <w:bCs/>
        <w:sz w:val="18"/>
        <w:szCs w:val="18"/>
        <w:highlight w:val="lightGray"/>
        <w:rtl/>
      </w:rPr>
      <w:t xml:space="preserve"> </w:t>
    </w:r>
    <w:r w:rsidRPr="00B73EF8">
      <w:rPr>
        <w:rFonts w:asciiTheme="minorHAnsi" w:hAnsiTheme="minorHAnsi" w:cstheme="minorHAnsi"/>
        <w:b/>
        <w:bCs/>
        <w:sz w:val="18"/>
        <w:szCs w:val="18"/>
        <w:highlight w:val="lightGray"/>
      </w:rPr>
      <w:t xml:space="preserve">  </w:t>
    </w:r>
    <w:r w:rsidRPr="00B73EF8">
      <w:rPr>
        <w:rFonts w:asciiTheme="minorHAnsi" w:hAnsiTheme="minorHAnsi" w:cstheme="minorHAnsi"/>
        <w:sz w:val="18"/>
        <w:szCs w:val="18"/>
        <w:highlight w:val="lightGray"/>
        <w:rtl/>
      </w:rPr>
      <w:t>ـــــــ</w:t>
    </w:r>
    <w:r w:rsidRPr="00B73EF8">
      <w:rPr>
        <w:rFonts w:asciiTheme="minorHAnsi" w:hAnsiTheme="minorHAnsi" w:cstheme="minorHAnsi" w:hint="cs"/>
        <w:sz w:val="18"/>
        <w:szCs w:val="18"/>
        <w:highlight w:val="lightGray"/>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Pr="00B73EF8">
      <w:rPr>
        <w:rFonts w:asciiTheme="minorHAnsi" w:hAnsiTheme="minorHAnsi" w:cstheme="minorHAnsi"/>
        <w:sz w:val="18"/>
        <w:szCs w:val="18"/>
        <w:highlight w:val="lightGray"/>
        <w:rtl/>
      </w:rPr>
      <w:t>ـــــــــــــــــــــــــــــــــــــــ</w:t>
    </w:r>
    <w:r w:rsidRPr="00B73EF8">
      <w:rPr>
        <w:rFonts w:asciiTheme="minorHAnsi" w:hAnsiTheme="minorHAnsi" w:cstheme="minorHAnsi"/>
        <w:b/>
        <w:bCs/>
        <w:sz w:val="18"/>
        <w:szCs w:val="18"/>
        <w:highlight w:val="lightGray"/>
      </w:rPr>
      <w:t xml:space="preserve">     Nom complet du 1</w:t>
    </w:r>
    <w:r w:rsidRPr="00B73EF8">
      <w:rPr>
        <w:rFonts w:asciiTheme="minorHAnsi" w:hAnsiTheme="minorHAnsi" w:cstheme="minorHAnsi"/>
        <w:b/>
        <w:bCs/>
        <w:sz w:val="18"/>
        <w:szCs w:val="18"/>
        <w:highlight w:val="lightGray"/>
        <w:vertAlign w:val="superscript"/>
      </w:rPr>
      <w:t>er</w:t>
    </w:r>
    <w:r w:rsidRPr="00B73EF8">
      <w:rPr>
        <w:rFonts w:asciiTheme="minorHAnsi" w:hAnsiTheme="minorHAnsi" w:cstheme="minorHAnsi"/>
        <w:b/>
        <w:bCs/>
        <w:sz w:val="18"/>
        <w:szCs w:val="18"/>
        <w:highlight w:val="lightGray"/>
      </w:rPr>
      <w:t xml:space="preserve"> auteur, Nom complet du 2</w:t>
    </w:r>
    <w:r w:rsidRPr="00B73EF8">
      <w:rPr>
        <w:rFonts w:asciiTheme="minorHAnsi" w:hAnsiTheme="minorHAnsi" w:cstheme="minorHAnsi"/>
        <w:b/>
        <w:bCs/>
        <w:sz w:val="18"/>
        <w:szCs w:val="18"/>
        <w:highlight w:val="lightGray"/>
        <w:vertAlign w:val="superscript"/>
      </w:rPr>
      <w:t>ème</w:t>
    </w:r>
    <w:r w:rsidRPr="00B73EF8">
      <w:rPr>
        <w:rFonts w:asciiTheme="minorHAnsi" w:hAnsiTheme="minorHAnsi" w:cstheme="minorHAnsi"/>
        <w:b/>
        <w:bCs/>
        <w:sz w:val="18"/>
        <w:szCs w:val="18"/>
        <w:highlight w:val="lightGray"/>
      </w:rPr>
      <w:t xml:space="preserve"> auteur</w:t>
    </w:r>
    <w:r w:rsidRPr="00742450">
      <w:rPr>
        <w:rFonts w:asciiTheme="minorHAnsi" w:hAnsiTheme="minorHAnsi" w:cstheme="minorHAnsi"/>
        <w:b/>
        <w:bCs/>
        <w:sz w:val="18"/>
        <w:szCs w:val="18"/>
        <w:vertAlign w:val="superscript"/>
        <w:lang w:val="de-DE"/>
      </w:rPr>
      <w:t xml:space="preserve">  </w:t>
    </w:r>
    <w:r w:rsidRPr="00742450">
      <w:rPr>
        <w:rFonts w:asciiTheme="minorHAnsi" w:hAnsiTheme="minorHAnsi" w:cstheme="minorHAnsi"/>
        <w:b/>
        <w:bCs/>
        <w:sz w:val="18"/>
        <w:szCs w:val="18"/>
      </w:rPr>
      <w:tab/>
      <w:t xml:space="preserve">                                       </w:t>
    </w:r>
  </w:p>
  <w:p w:rsidR="00415CC3" w:rsidRPr="00B73EF8" w:rsidRDefault="00B73EF8" w:rsidP="00B73EF8">
    <w:pPr>
      <w:pBdr>
        <w:bottom w:val="thinThickSmallGap" w:sz="24" w:space="1" w:color="auto"/>
      </w:pBdr>
      <w:shd w:val="clear" w:color="auto" w:fill="D9D9D9" w:themeFill="background1" w:themeFillShade="D9"/>
      <w:tabs>
        <w:tab w:val="right" w:leader="underscore" w:pos="6802"/>
      </w:tabs>
      <w:bidi/>
      <w:spacing w:after="0" w:line="240" w:lineRule="auto"/>
      <w:jc w:val="center"/>
      <w:rPr>
        <w:rFonts w:asciiTheme="minorHAnsi" w:hAnsiTheme="minorHAnsi" w:cstheme="minorHAnsi"/>
        <w:sz w:val="18"/>
        <w:szCs w:val="18"/>
        <w:rtl/>
      </w:rPr>
    </w:pPr>
    <w:proofErr w:type="gramStart"/>
    <w:r w:rsidRPr="00742450">
      <w:rPr>
        <w:rFonts w:asciiTheme="minorHAnsi" w:hAnsiTheme="minorHAnsi" w:cstheme="minorHAnsi"/>
        <w:color w:val="000000" w:themeColor="text1"/>
        <w:sz w:val="18"/>
        <w:szCs w:val="18"/>
        <w:rtl/>
        <w:lang w:bidi="ar-DZ"/>
      </w:rPr>
      <w:t>(</w:t>
    </w:r>
    <w:r w:rsidRPr="00742450">
      <w:rPr>
        <w:rFonts w:asciiTheme="minorHAnsi" w:hAnsiTheme="minorHAnsi" w:cstheme="minorHAnsi"/>
        <w:b/>
        <w:bCs/>
        <w:color w:val="000000" w:themeColor="text1"/>
        <w:sz w:val="18"/>
        <w:szCs w:val="18"/>
        <w:lang w:bidi="ar-DZ"/>
      </w:rPr>
      <w:t xml:space="preserve"> gras</w:t>
    </w:r>
    <w:proofErr w:type="gramEnd"/>
    <w:r w:rsidRPr="00742450">
      <w:rPr>
        <w:rFonts w:asciiTheme="minorHAnsi" w:hAnsiTheme="minorHAnsi" w:cstheme="minorHAnsi"/>
        <w:b/>
        <w:bCs/>
        <w:color w:val="000000" w:themeColor="text1"/>
        <w:sz w:val="18"/>
        <w:szCs w:val="18"/>
        <w:lang w:bidi="ar-DZ"/>
      </w:rPr>
      <w:t xml:space="preserve"> 9</w:t>
    </w:r>
    <w:r w:rsidRPr="00742450">
      <w:rPr>
        <w:rFonts w:asciiTheme="minorHAnsi" w:hAnsiTheme="minorHAnsi" w:cstheme="minorHAnsi"/>
        <w:b/>
        <w:bCs/>
        <w:sz w:val="18"/>
        <w:szCs w:val="18"/>
        <w:lang w:val="de-DE" w:bidi="ar-DZ"/>
      </w:rPr>
      <w:t xml:space="preserve">; </w:t>
    </w:r>
    <w:r w:rsidRPr="00742450">
      <w:rPr>
        <w:rFonts w:asciiTheme="minorHAnsi" w:hAnsiTheme="minorHAnsi" w:cstheme="minorHAnsi"/>
        <w:b/>
        <w:bCs/>
        <w:sz w:val="18"/>
        <w:szCs w:val="18"/>
        <w:lang w:bidi="ar-DZ"/>
      </w:rPr>
      <w:t>1Interline</w:t>
    </w:r>
    <w:r w:rsidRPr="00742450">
      <w:rPr>
        <w:rFonts w:asciiTheme="minorHAnsi" w:hAnsiTheme="minorHAnsi" w:cstheme="minorHAnsi"/>
        <w:b/>
        <w:bCs/>
        <w:color w:val="000000" w:themeColor="text1"/>
        <w:sz w:val="18"/>
        <w:szCs w:val="18"/>
        <w:lang w:bidi="ar-DZ"/>
      </w:rPr>
      <w:t xml:space="preserve">  </w:t>
    </w:r>
    <w:r w:rsidRPr="00742450">
      <w:rPr>
        <w:rFonts w:asciiTheme="minorHAnsi" w:hAnsiTheme="minorHAnsi" w:cstheme="minorHAnsi"/>
        <w:b/>
        <w:bCs/>
        <w:i/>
        <w:iCs/>
        <w:color w:val="000000" w:themeColor="text1"/>
        <w:sz w:val="18"/>
        <w:szCs w:val="18"/>
        <w:rtl/>
        <w:lang w:bidi="ar-DZ"/>
      </w:rPr>
      <w:t>:</w:t>
    </w:r>
    <w:r w:rsidRPr="00742450">
      <w:rPr>
        <w:rFonts w:asciiTheme="minorHAnsi" w:hAnsiTheme="minorHAnsi" w:cstheme="minorHAnsi"/>
        <w:b/>
        <w:bCs/>
        <w:i/>
        <w:iCs/>
        <w:color w:val="000000" w:themeColor="text1"/>
        <w:sz w:val="18"/>
        <w:szCs w:val="18"/>
        <w:lang w:bidi="ar-DZ"/>
      </w:rPr>
      <w:t xml:space="preserve"> </w:t>
    </w:r>
    <w:r w:rsidRPr="00742450">
      <w:rPr>
        <w:rFonts w:asciiTheme="minorHAnsi" w:hAnsiTheme="minorHAnsi" w:cstheme="minorHAnsi"/>
        <w:b/>
        <w:bCs/>
        <w:color w:val="000000" w:themeColor="text1"/>
        <w:sz w:val="18"/>
        <w:szCs w:val="18"/>
        <w:lang w:bidi="ar-DZ"/>
      </w:rPr>
      <w:t>Calibri (Corps)</w:t>
    </w:r>
    <w:r w:rsidRPr="00742450">
      <w:rPr>
        <w:rFonts w:asciiTheme="minorHAnsi" w:hAnsiTheme="minorHAnsi" w:cstheme="minorHAnsi"/>
        <w:color w:val="000000" w:themeColor="text1"/>
        <w:sz w:val="18"/>
        <w:szCs w:val="18"/>
        <w:rtl/>
        <w:lang w:bidi="ar-DZ"/>
      </w:rPr>
      <w:t>)</w:t>
    </w:r>
  </w:p>
  <w:p w:rsidR="00415CC3" w:rsidRPr="004756E7" w:rsidRDefault="00415CC3" w:rsidP="00F06608">
    <w:pPr>
      <w:pStyle w:val="En-tte"/>
      <w:tabs>
        <w:tab w:val="clear" w:pos="4536"/>
        <w:tab w:val="clear" w:pos="9072"/>
        <w:tab w:val="right" w:pos="6802"/>
      </w:tabs>
      <w:bidi/>
      <w:rPr>
        <w:rFonts w:cs="PT Bold Heading"/>
        <w:sz w:val="14"/>
        <w:szCs w:val="14"/>
        <w:rtl/>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5CC3" w:rsidRPr="00734F4C" w:rsidRDefault="00734F4C" w:rsidP="00121ACA">
    <w:pPr>
      <w:bidi/>
      <w:spacing w:after="0" w:line="280" w:lineRule="exact"/>
      <w:jc w:val="center"/>
      <w:rPr>
        <w:rFonts w:asciiTheme="minorHAnsi" w:eastAsiaTheme="minorEastAsia" w:hAnsiTheme="minorHAnsi" w:cstheme="minorHAnsi"/>
        <w:b/>
        <w:bCs/>
        <w:i/>
        <w:iCs/>
        <w:rtl/>
        <w:lang w:eastAsia="fr-FR" w:bidi="ar-MA"/>
      </w:rPr>
    </w:pPr>
    <w:r w:rsidRPr="00734F4C">
      <w:rPr>
        <w:rFonts w:asciiTheme="minorHAnsi" w:eastAsiaTheme="minorEastAsia" w:hAnsiTheme="minorHAnsi" w:cstheme="minorHAnsi"/>
        <w:b/>
        <w:bCs/>
        <w:i/>
        <w:iCs/>
        <w:lang w:eastAsia="fr-FR" w:bidi="ar-MA"/>
      </w:rPr>
      <w:t xml:space="preserve">Journal of </w:t>
    </w:r>
    <w:proofErr w:type="spellStart"/>
    <w:r w:rsidRPr="00734F4C">
      <w:rPr>
        <w:rFonts w:asciiTheme="minorHAnsi" w:eastAsiaTheme="minorEastAsia" w:hAnsiTheme="minorHAnsi" w:cstheme="minorHAnsi"/>
        <w:b/>
        <w:bCs/>
        <w:i/>
        <w:iCs/>
        <w:lang w:eastAsia="fr-FR" w:bidi="ar-MA"/>
      </w:rPr>
      <w:t>Legal</w:t>
    </w:r>
    <w:proofErr w:type="spellEnd"/>
    <w:r w:rsidRPr="00734F4C">
      <w:rPr>
        <w:rFonts w:asciiTheme="minorHAnsi" w:eastAsiaTheme="minorEastAsia" w:hAnsiTheme="minorHAnsi" w:cstheme="minorHAnsi"/>
        <w:b/>
        <w:bCs/>
        <w:i/>
        <w:iCs/>
        <w:lang w:eastAsia="fr-FR" w:bidi="ar-MA"/>
      </w:rPr>
      <w:t xml:space="preserve"> and </w:t>
    </w:r>
    <w:proofErr w:type="spellStart"/>
    <w:r w:rsidRPr="00734F4C">
      <w:rPr>
        <w:rFonts w:asciiTheme="minorHAnsi" w:eastAsiaTheme="minorEastAsia" w:hAnsiTheme="minorHAnsi" w:cstheme="minorHAnsi"/>
        <w:b/>
        <w:bCs/>
        <w:i/>
        <w:iCs/>
        <w:lang w:eastAsia="fr-FR" w:bidi="ar-MA"/>
      </w:rPr>
      <w:t>Political</w:t>
    </w:r>
    <w:proofErr w:type="spellEnd"/>
    <w:r w:rsidRPr="00734F4C">
      <w:rPr>
        <w:rFonts w:asciiTheme="minorHAnsi" w:eastAsiaTheme="minorEastAsia" w:hAnsiTheme="minorHAnsi" w:cstheme="minorHAnsi"/>
        <w:b/>
        <w:bCs/>
        <w:i/>
        <w:iCs/>
        <w:lang w:eastAsia="fr-FR" w:bidi="ar-MA"/>
      </w:rPr>
      <w:t xml:space="preserve"> </w:t>
    </w:r>
    <w:proofErr w:type="spellStart"/>
    <w:r w:rsidRPr="00734F4C">
      <w:rPr>
        <w:rFonts w:asciiTheme="minorHAnsi" w:eastAsiaTheme="minorEastAsia" w:hAnsiTheme="minorHAnsi" w:cstheme="minorHAnsi"/>
        <w:b/>
        <w:bCs/>
        <w:i/>
        <w:iCs/>
        <w:lang w:eastAsia="fr-FR" w:bidi="ar-MA"/>
      </w:rPr>
      <w:t>Research</w:t>
    </w:r>
    <w:proofErr w:type="spellEnd"/>
    <w:r w:rsidR="00415CC3" w:rsidRPr="00734F4C">
      <w:rPr>
        <w:rFonts w:asciiTheme="minorHAnsi" w:eastAsiaTheme="minorEastAsia" w:hAnsiTheme="minorHAnsi" w:cstheme="minorHAnsi"/>
        <w:b/>
        <w:bCs/>
        <w:i/>
        <w:iCs/>
        <w:noProof/>
        <w:rtl/>
        <w:lang w:eastAsia="fr-FR"/>
      </w:rPr>
      <mc:AlternateContent>
        <mc:Choice Requires="wps">
          <w:drawing>
            <wp:anchor distT="0" distB="0" distL="114300" distR="114300" simplePos="0" relativeHeight="251668480" behindDoc="0" locked="0" layoutInCell="1" allowOverlap="1" wp14:anchorId="7547FB9A" wp14:editId="658C3AD4">
              <wp:simplePos x="0" y="0"/>
              <wp:positionH relativeFrom="column">
                <wp:posOffset>4705399</wp:posOffset>
              </wp:positionH>
              <wp:positionV relativeFrom="paragraph">
                <wp:posOffset>87093</wp:posOffset>
              </wp:positionV>
              <wp:extent cx="935990" cy="143510"/>
              <wp:effectExtent l="0" t="0" r="0" b="8890"/>
              <wp:wrapNone/>
              <wp:docPr id="12" name="Zone de texte 12"/>
              <wp:cNvGraphicFramePr/>
              <a:graphic xmlns:a="http://schemas.openxmlformats.org/drawingml/2006/main">
                <a:graphicData uri="http://schemas.microsoft.com/office/word/2010/wordprocessingShape">
                  <wps:wsp>
                    <wps:cNvSpPr txBox="1"/>
                    <wps:spPr>
                      <a:xfrm>
                        <a:off x="0" y="0"/>
                        <a:ext cx="935990" cy="1435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15CC3" w:rsidRPr="009A0259" w:rsidRDefault="00415CC3" w:rsidP="005F04FD">
                          <w:pPr>
                            <w:jc w:val="center"/>
                            <w:rPr>
                              <w:sz w:val="16"/>
                              <w:szCs w:val="16"/>
                            </w:rPr>
                          </w:pPr>
                          <w:r w:rsidRPr="009A0259">
                            <w:rPr>
                              <w:rFonts w:ascii="Times New Roman" w:hAnsi="Times New Roman" w:cs="Times New Roman"/>
                              <w:b/>
                              <w:bCs/>
                              <w:sz w:val="16"/>
                              <w:szCs w:val="16"/>
                              <w:lang w:val="en-US"/>
                            </w:rPr>
                            <w:t>EISSN: 2588</w:t>
                          </w:r>
                          <w:r w:rsidRPr="00946F56">
                            <w:rPr>
                              <w:rFonts w:ascii="Times New Roman" w:hAnsi="Times New Roman" w:cs="Times New Roman"/>
                              <w:b/>
                              <w:bCs/>
                              <w:sz w:val="16"/>
                              <w:szCs w:val="16"/>
                              <w:lang w:val="en-US"/>
                            </w:rPr>
                            <w:t>-</w:t>
                          </w:r>
                          <w:r w:rsidRPr="009A0259">
                            <w:rPr>
                              <w:rFonts w:ascii="Times New Roman" w:hAnsi="Times New Roman" w:cs="Times New Roman"/>
                              <w:b/>
                              <w:bCs/>
                              <w:sz w:val="16"/>
                              <w:szCs w:val="16"/>
                              <w:lang w:val="en-US"/>
                            </w:rPr>
                            <w:t>2368</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47FB9A" id="_x0000_t202" coordsize="21600,21600" o:spt="202" path="m,l,21600r21600,l21600,xe">
              <v:stroke joinstyle="miter"/>
              <v:path gradientshapeok="t" o:connecttype="rect"/>
            </v:shapetype>
            <v:shape id="Zone de texte 12" o:spid="_x0000_s1034" type="#_x0000_t202" style="position:absolute;left:0;text-align:left;margin-left:370.5pt;margin-top:6.85pt;width:73.7pt;height:11.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rmziAIAAIcFAAAOAAAAZHJzL2Uyb0RvYy54bWysVN9P2zAQfp+0/8Hy+0gLA42KFHUgpkmI&#10;ocGEtDfXsWk0x+fZbpPur99nJ2kZ44VpL87F992d77sfZ+ddY9hG+VCTLfn0YMKZspKq2j6W/Nv9&#10;1bsPnIUobCUMWVXyrQr8fP72zVnrZuqQVmQq5Rmc2DBrXclXMbpZUQS5Uo0IB+SUhVKTb0TEr38s&#10;Ki9aeG9McTiZnBQt+cp5kioE3F72Sj7P/rVWMn7ROqjITMnxtphPn89lOov5mZg9euFWtRyeIf7h&#10;FY2oLYLuXF2KKNja13+5amrpKZCOB5KagrSupco5IJvp5Fk2dyvhVM4F5AS3oyn8P7fyZnPrWV2h&#10;doecWdGgRt9RKVYpFlUXFcM9SGpdmAF754CO3UfqYDDeB1ym3Dvtm/RFVgx60L3dUQxXTOLy9Oj4&#10;9BQaCdX0/dHxNJeg2Bs7H+InRQ1LQsk9KpiJFZvrEPEQQEdIihXI1NVVbUz+SV2jLoxnG4F6m5if&#10;CIs/UMaytuQnR8eT7NhSMu89G5vcqNw3Q7iUeJ9gluLWqIQx9qvS4C3n+UJsIaWyu/gZnVAaoV5j&#10;OOD3r3qNcZ8HLHJksnFn3NSWfM4+D9qesurHSJnu8SD8Sd5JjN2yyw2z64slVVu0had+uoKTVzWK&#10;dy1CvBUe44R6Y0XELzi0IZBPg8TZivyvl+4THl0OLWctxrPk4edaeMWZ+WzR/2mWR8GPwnIU7Lq5&#10;IHTAFMvHySzCwEczitpT84DNsUhRoBJWIlbJ4yhexH5JYPNItVhkECbWiXht75xMrhOrqRXvuwfh&#10;3dCvaWZuaBxcMXvWtj02WVparCPpOvd04rVnceAb055bfdhMaZ08/c+o/f6c/wYAAP//AwBQSwME&#10;FAAGAAgAAAAhAEHOVjHhAAAACQEAAA8AAABkcnMvZG93bnJldi54bWxMj8FOwzAQRO9I/IO1SFxQ&#10;65REiRXiVIDEAQlUUaqe3XiJQ+N1iN025esxJziOZjTzplpOtmdHHH3nSMJingBDapzuqJWweX+a&#10;CWA+KNKqd4QSzuhhWV9eVKrU7kRveFyHlsUS8qWSYEIYSs59Y9AqP3cDUvQ+3GhViHJsuR7VKZbb&#10;nt8mSc6t6iguGDXgo8Fmvz5YCeKcvd5s82L72a+eH8x3+0UveyXl9dV0fwcs4BT+wvCLH9Ghjkw7&#10;dyDtWS+hyBbxS4hGWgCLASFEBmwnIc1T4HXF/z+ofwAAAP//AwBQSwECLQAUAAYACAAAACEAtoM4&#10;kv4AAADhAQAAEwAAAAAAAAAAAAAAAAAAAAAAW0NvbnRlbnRfVHlwZXNdLnhtbFBLAQItABQABgAI&#10;AAAAIQA4/SH/1gAAAJQBAAALAAAAAAAAAAAAAAAAAC8BAABfcmVscy8ucmVsc1BLAQItABQABgAI&#10;AAAAIQAXirmziAIAAIcFAAAOAAAAAAAAAAAAAAAAAC4CAABkcnMvZTJvRG9jLnhtbFBLAQItABQA&#10;BgAIAAAAIQBBzlYx4QAAAAkBAAAPAAAAAAAAAAAAAAAAAOIEAABkcnMvZG93bnJldi54bWxQSwUG&#10;AAAAAAQABADzAAAA8AUAAAAA&#10;" fillcolor="white [3201]" stroked="f" strokeweight=".5pt">
              <v:textbox inset="0,0,0,0">
                <w:txbxContent>
                  <w:p w:rsidR="00415CC3" w:rsidRPr="009A0259" w:rsidRDefault="00415CC3" w:rsidP="005F04FD">
                    <w:pPr>
                      <w:jc w:val="center"/>
                      <w:rPr>
                        <w:sz w:val="16"/>
                        <w:szCs w:val="16"/>
                      </w:rPr>
                    </w:pPr>
                    <w:r w:rsidRPr="009A0259">
                      <w:rPr>
                        <w:rFonts w:ascii="Times New Roman" w:hAnsi="Times New Roman" w:cs="Times New Roman"/>
                        <w:b/>
                        <w:bCs/>
                        <w:sz w:val="16"/>
                        <w:szCs w:val="16"/>
                        <w:lang w:val="en-US"/>
                      </w:rPr>
                      <w:t>EISSN: 2588</w:t>
                    </w:r>
                    <w:r w:rsidRPr="00946F56">
                      <w:rPr>
                        <w:rFonts w:ascii="Times New Roman" w:hAnsi="Times New Roman" w:cs="Times New Roman"/>
                        <w:b/>
                        <w:bCs/>
                        <w:sz w:val="16"/>
                        <w:szCs w:val="16"/>
                        <w:lang w:val="en-US"/>
                      </w:rPr>
                      <w:t>-</w:t>
                    </w:r>
                    <w:r w:rsidRPr="009A0259">
                      <w:rPr>
                        <w:rFonts w:ascii="Times New Roman" w:hAnsi="Times New Roman" w:cs="Times New Roman"/>
                        <w:b/>
                        <w:bCs/>
                        <w:sz w:val="16"/>
                        <w:szCs w:val="16"/>
                        <w:lang w:val="en-US"/>
                      </w:rPr>
                      <w:t>2368</w:t>
                    </w:r>
                  </w:p>
                </w:txbxContent>
              </v:textbox>
            </v:shape>
          </w:pict>
        </mc:Fallback>
      </mc:AlternateContent>
    </w:r>
    <w:r w:rsidR="00415CC3" w:rsidRPr="00734F4C">
      <w:rPr>
        <w:rFonts w:asciiTheme="minorHAnsi" w:eastAsiaTheme="minorEastAsia" w:hAnsiTheme="minorHAnsi" w:cstheme="minorHAnsi"/>
        <w:b/>
        <w:bCs/>
        <w:i/>
        <w:iCs/>
        <w:noProof/>
        <w:rtl/>
        <w:lang w:eastAsia="fr-FR"/>
      </w:rPr>
      <mc:AlternateContent>
        <mc:Choice Requires="wps">
          <w:drawing>
            <wp:anchor distT="0" distB="0" distL="114300" distR="114300" simplePos="0" relativeHeight="251670528" behindDoc="0" locked="0" layoutInCell="1" allowOverlap="1" wp14:anchorId="4FB9C8D5" wp14:editId="255A69D9">
              <wp:simplePos x="0" y="0"/>
              <wp:positionH relativeFrom="column">
                <wp:posOffset>388620</wp:posOffset>
              </wp:positionH>
              <wp:positionV relativeFrom="paragraph">
                <wp:posOffset>161290</wp:posOffset>
              </wp:positionV>
              <wp:extent cx="935990" cy="143510"/>
              <wp:effectExtent l="0" t="0" r="0" b="8890"/>
              <wp:wrapNone/>
              <wp:docPr id="13" name="Zone de texte 13"/>
              <wp:cNvGraphicFramePr/>
              <a:graphic xmlns:a="http://schemas.openxmlformats.org/drawingml/2006/main">
                <a:graphicData uri="http://schemas.microsoft.com/office/word/2010/wordprocessingShape">
                  <wps:wsp>
                    <wps:cNvSpPr txBox="1"/>
                    <wps:spPr>
                      <a:xfrm>
                        <a:off x="0" y="0"/>
                        <a:ext cx="935990" cy="1435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15CC3" w:rsidRPr="009A0259" w:rsidRDefault="00415CC3" w:rsidP="00812534">
                          <w:pPr>
                            <w:jc w:val="center"/>
                            <w:rPr>
                              <w:sz w:val="20"/>
                              <w:szCs w:val="20"/>
                            </w:rPr>
                          </w:pPr>
                          <w:r w:rsidRPr="009A0259">
                            <w:rPr>
                              <w:rFonts w:ascii="Times New Roman" w:hAnsi="Times New Roman" w:cs="Times New Roman"/>
                              <w:b/>
                              <w:bCs/>
                              <w:sz w:val="16"/>
                              <w:szCs w:val="16"/>
                              <w:lang w:val="en-US"/>
                            </w:rPr>
                            <w:t>ISSN: 2352</w:t>
                          </w:r>
                          <w:r w:rsidRPr="00946F56">
                            <w:rPr>
                              <w:rFonts w:ascii="Times New Roman" w:hAnsi="Times New Roman" w:cs="Times New Roman"/>
                              <w:b/>
                              <w:bCs/>
                              <w:sz w:val="16"/>
                              <w:szCs w:val="16"/>
                              <w:lang w:val="en-US"/>
                            </w:rPr>
                            <w:t>-</w:t>
                          </w:r>
                          <w:r w:rsidRPr="009A0259">
                            <w:rPr>
                              <w:rFonts w:ascii="Times New Roman" w:hAnsi="Times New Roman" w:cs="Times New Roman"/>
                              <w:b/>
                              <w:bCs/>
                              <w:sz w:val="16"/>
                              <w:szCs w:val="16"/>
                              <w:lang w:val="en-US"/>
                            </w:rPr>
                            <w:t>975X</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B9C8D5" id="Zone de texte 13" o:spid="_x0000_s1035" type="#_x0000_t202" style="position:absolute;left:0;text-align:left;margin-left:30.6pt;margin-top:12.7pt;width:73.7pt;height:11.3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AHziAIAAIcFAAAOAAAAZHJzL2Uyb0RvYy54bWysVE1PGzEQvVfqf7B8L5uQgkrEBqUgqkoI&#10;UKFC6s3x2mRVr8e1nWTTX8+zdzehlAtVL95Zz5sZz5uP07O2MWytfKjJlnx8MOJMWUlVbR9L/v3+&#10;8sMnzkIUthKGrCr5VgV+Nnv/7nTjpuqQlmQq5Rmc2DDduJIvY3TToghyqRoRDsgpC6Um34iIX/9Y&#10;VF5s4L0xxeFodFxsyFfOk1Qh4PaiU/JZ9q+1kvFG66AiMyXH22I+fT4X6Sxmp2L66IVb1rJ/hviH&#10;VzSitgi6c3UhomArX//lqqmlp0A6HkhqCtK6lirngGzGoxfZ3C2FUzkXkBPcjqbw/9zK6/WtZ3WF&#10;2k04s6JBjX6gUqxSLKo2KoZ7kLRxYQrsnQM6tp+phcFwH3CZcm+1b9IXWTHoQfd2RzFcMYnLk8nR&#10;yQk0Eqrxx8nROJeg2Bs7H+IXRQ1LQsk9KpiJFeurEPEQQAdIihXI1NVlbUz+SV2jzo1na4F6m5if&#10;CIs/UMayTcmPJ0ej7NhSMu88G5vcqNw3fbiUeJdgluLWqIQx9pvS4C3n+UpsIaWyu/gZnVAaod5i&#10;2OP3r3qLcZcHLHJksnFn3NSWfM4+D9qesurnQJnu8CD8Wd5JjO2izQ2z64sFVVu0haduuoKTlzWK&#10;dyVCvBUe44R6Y0XEGxzaEMinXuJsSf73a/cJjy6HlrMNxrPk4ddKeMWZ+WrR/2mWB8EPwmIQ7Ko5&#10;J3TAGMvHySzCwEcziNpT84DNMU9RoBJWIlbJ4yCex25JYPNINZ9nECbWiXhl75xMrhOrqRXv2wfh&#10;Xd+vaWauaRhcMX3Rth02WVqaryLpOvd04rVjsecb055bvd9MaZ08/8+o/f6cPQEAAP//AwBQSwME&#10;FAAGAAgAAAAhAOe/rOHgAAAACAEAAA8AAABkcnMvZG93bnJldi54bWxMj8FOwzAQRO9I/IO1SFxQ&#10;azcKIQpxKkDigARClKrnbWziUHsdYrdN+XrMCY6jGc28qZeTs+ygx9B7krCYC2CaWq966iSs3x9n&#10;JbAQkRRaT1rCSQdYNudnNVbKH+lNH1axY6mEQoUSTIxDxXlojXYY5n7QlLwPPzqMSY4dVyMeU7mz&#10;PBOi4A57SgsGB/1gdLtb7Z2E8pS/XG2Km82nfX26N9/dFz3vUMrLi+nuFljUU/wLwy9+QocmMW39&#10;nlRgVkKxyFJSQnadA0t+JsoC2FZCXgrgTc3/H2h+AAAA//8DAFBLAQItABQABgAIAAAAIQC2gziS&#10;/gAAAOEBAAATAAAAAAAAAAAAAAAAAAAAAABbQ29udGVudF9UeXBlc10ueG1sUEsBAi0AFAAGAAgA&#10;AAAhADj9If/WAAAAlAEAAAsAAAAAAAAAAAAAAAAALwEAAF9yZWxzLy5yZWxzUEsBAi0AFAAGAAgA&#10;AAAhAN64AfOIAgAAhwUAAA4AAAAAAAAAAAAAAAAALgIAAGRycy9lMm9Eb2MueG1sUEsBAi0AFAAG&#10;AAgAAAAhAOe/rOHgAAAACAEAAA8AAAAAAAAAAAAAAAAA4gQAAGRycy9kb3ducmV2LnhtbFBLBQYA&#10;AAAABAAEAPMAAADvBQAAAAA=&#10;" fillcolor="white [3201]" stroked="f" strokeweight=".5pt">
              <v:textbox inset="0,0,0,0">
                <w:txbxContent>
                  <w:p w:rsidR="00415CC3" w:rsidRPr="009A0259" w:rsidRDefault="00415CC3" w:rsidP="00812534">
                    <w:pPr>
                      <w:jc w:val="center"/>
                      <w:rPr>
                        <w:sz w:val="20"/>
                        <w:szCs w:val="20"/>
                      </w:rPr>
                    </w:pPr>
                    <w:r w:rsidRPr="009A0259">
                      <w:rPr>
                        <w:rFonts w:ascii="Times New Roman" w:hAnsi="Times New Roman" w:cs="Times New Roman"/>
                        <w:b/>
                        <w:bCs/>
                        <w:sz w:val="16"/>
                        <w:szCs w:val="16"/>
                        <w:lang w:val="en-US"/>
                      </w:rPr>
                      <w:t>ISSN: 2352</w:t>
                    </w:r>
                    <w:r w:rsidRPr="00946F56">
                      <w:rPr>
                        <w:rFonts w:ascii="Times New Roman" w:hAnsi="Times New Roman" w:cs="Times New Roman"/>
                        <w:b/>
                        <w:bCs/>
                        <w:sz w:val="16"/>
                        <w:szCs w:val="16"/>
                        <w:lang w:val="en-US"/>
                      </w:rPr>
                      <w:t>-</w:t>
                    </w:r>
                    <w:r w:rsidRPr="009A0259">
                      <w:rPr>
                        <w:rFonts w:ascii="Times New Roman" w:hAnsi="Times New Roman" w:cs="Times New Roman"/>
                        <w:b/>
                        <w:bCs/>
                        <w:sz w:val="16"/>
                        <w:szCs w:val="16"/>
                        <w:lang w:val="en-US"/>
                      </w:rPr>
                      <w:t>975X</w:t>
                    </w:r>
                  </w:p>
                </w:txbxContent>
              </v:textbox>
            </v:shape>
          </w:pict>
        </mc:Fallback>
      </mc:AlternateContent>
    </w:r>
  </w:p>
  <w:p w:rsidR="00415CC3" w:rsidRPr="003F1C5C" w:rsidRDefault="00415CC3" w:rsidP="00A03B56">
    <w:pPr>
      <w:bidi/>
      <w:spacing w:after="0" w:line="280" w:lineRule="exact"/>
      <w:jc w:val="center"/>
      <w:rPr>
        <w:rFonts w:ascii="Vivaldi" w:eastAsiaTheme="minorEastAsia" w:hAnsi="Vivaldi" w:cs="PT Bold Heading"/>
        <w:b/>
        <w:bCs/>
        <w:sz w:val="18"/>
        <w:szCs w:val="18"/>
        <w:rtl/>
        <w:lang w:eastAsia="fr-FR"/>
      </w:rPr>
    </w:pPr>
    <w:r w:rsidRPr="003F1C5C">
      <w:rPr>
        <w:b/>
        <w:bCs/>
        <w:noProof/>
        <w:lang w:eastAsia="fr-FR"/>
      </w:rPr>
      <w:drawing>
        <wp:anchor distT="0" distB="0" distL="114300" distR="114300" simplePos="0" relativeHeight="251671552" behindDoc="1" locked="0" layoutInCell="1" allowOverlap="1" wp14:anchorId="7A353A56" wp14:editId="670BE2E6">
          <wp:simplePos x="0" y="0"/>
          <wp:positionH relativeFrom="column">
            <wp:posOffset>489694</wp:posOffset>
          </wp:positionH>
          <wp:positionV relativeFrom="paragraph">
            <wp:posOffset>107464</wp:posOffset>
          </wp:positionV>
          <wp:extent cx="5161085" cy="180939"/>
          <wp:effectExtent l="0" t="0" r="0" b="0"/>
          <wp:wrapNone/>
          <wp:docPr id="1" name="Image 1" descr="Image associÃ©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associÃ©e"/>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4124" t="21622" r="3514" b="73871"/>
                  <a:stretch/>
                </pic:blipFill>
                <pic:spPr bwMode="auto">
                  <a:xfrm>
                    <a:off x="0" y="0"/>
                    <a:ext cx="5161085" cy="18093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F1C5C">
      <w:rPr>
        <w:rFonts w:ascii="Lucida Calligraphy" w:eastAsiaTheme="minorEastAsia" w:hAnsi="Lucida Calligraphy" w:cs="AL-Mohanad Bold"/>
        <w:b/>
        <w:bCs/>
        <w:sz w:val="16"/>
        <w:szCs w:val="16"/>
        <w:lang w:val="en-US" w:eastAsia="fr-FR" w:bidi="ar-MA"/>
      </w:rPr>
      <w:t xml:space="preserve"> </w:t>
    </w:r>
  </w:p>
  <w:p w:rsidR="00415CC3" w:rsidRPr="00121ACA" w:rsidRDefault="003E74B2" w:rsidP="003E74B2">
    <w:pPr>
      <w:pBdr>
        <w:bottom w:val="double" w:sz="6" w:space="0" w:color="auto"/>
      </w:pBdr>
      <w:tabs>
        <w:tab w:val="left" w:pos="1982"/>
        <w:tab w:val="left" w:pos="3683"/>
        <w:tab w:val="right" w:pos="6802"/>
      </w:tabs>
      <w:bidi/>
      <w:spacing w:after="0" w:line="280" w:lineRule="exact"/>
      <w:jc w:val="center"/>
      <w:rPr>
        <w:rFonts w:ascii="Sakkal Majalla" w:eastAsiaTheme="minorEastAsia" w:hAnsi="Sakkal Majalla" w:cs="PT Bold Heading"/>
        <w:b/>
        <w:bCs/>
        <w:color w:val="000000"/>
        <w:sz w:val="24"/>
        <w:szCs w:val="24"/>
        <w:rtl/>
        <w:lang w:eastAsia="fr-FR" w:bidi="ar-DZ"/>
      </w:rPr>
    </w:pPr>
    <w:r w:rsidRPr="00121ACA">
      <w:rPr>
        <w:rFonts w:ascii="Sakkal Majalla" w:eastAsiaTheme="minorEastAsia" w:hAnsi="Sakkal Majalla" w:cs="PT Bold Heading"/>
        <w:b/>
        <w:bCs/>
        <w:color w:val="000000"/>
        <w:sz w:val="24"/>
        <w:szCs w:val="24"/>
        <w:lang w:val="en-US" w:eastAsia="fr-FR"/>
      </w:rPr>
      <w:t>VOL</w:t>
    </w:r>
    <w:r w:rsidR="003F3AC9" w:rsidRPr="00121ACA">
      <w:rPr>
        <w:rFonts w:ascii="Sakkal Majalla" w:eastAsiaTheme="minorEastAsia" w:hAnsi="Sakkal Majalla" w:cs="PT Bold Heading"/>
        <w:b/>
        <w:bCs/>
        <w:color w:val="000000"/>
        <w:sz w:val="24"/>
        <w:szCs w:val="24"/>
        <w:lang w:val="en-US" w:eastAsia="fr-FR"/>
      </w:rPr>
      <w:t>:</w:t>
    </w:r>
    <w:r w:rsidRPr="00121ACA">
      <w:rPr>
        <w:rFonts w:ascii="Sakkal Majalla" w:eastAsiaTheme="minorEastAsia" w:hAnsi="Sakkal Majalla" w:cs="PT Bold Heading"/>
        <w:b/>
        <w:bCs/>
        <w:color w:val="000000"/>
        <w:sz w:val="24"/>
        <w:szCs w:val="24"/>
        <w:lang w:val="en-US" w:eastAsia="fr-FR"/>
      </w:rPr>
      <w:t xml:space="preserve">  </w:t>
    </w:r>
    <w:r w:rsidR="003F3AC9" w:rsidRPr="00121ACA">
      <w:rPr>
        <w:rFonts w:ascii="Sakkal Majalla" w:eastAsiaTheme="minorEastAsia" w:hAnsi="Sakkal Majalla" w:cs="PT Bold Heading"/>
        <w:b/>
        <w:bCs/>
        <w:color w:val="000000"/>
        <w:sz w:val="24"/>
        <w:szCs w:val="24"/>
        <w:lang w:val="en-US" w:eastAsia="fr-FR"/>
      </w:rPr>
      <w:t xml:space="preserve">           </w:t>
    </w:r>
    <w:r w:rsidR="00121ACA">
      <w:rPr>
        <w:rFonts w:ascii="Sakkal Majalla" w:eastAsiaTheme="minorEastAsia" w:hAnsi="Sakkal Majalla" w:cs="PT Bold Heading"/>
        <w:b/>
        <w:bCs/>
        <w:color w:val="000000"/>
        <w:sz w:val="24"/>
        <w:szCs w:val="24"/>
        <w:lang w:val="en-US" w:eastAsia="fr-FR"/>
      </w:rPr>
      <w:t xml:space="preserve">  </w:t>
    </w:r>
    <w:r w:rsidR="003F3AC9" w:rsidRPr="00121ACA">
      <w:rPr>
        <w:rFonts w:ascii="Sakkal Majalla" w:eastAsiaTheme="minorEastAsia" w:hAnsi="Sakkal Majalla" w:cs="PT Bold Heading"/>
        <w:b/>
        <w:bCs/>
        <w:color w:val="000000"/>
        <w:sz w:val="24"/>
        <w:szCs w:val="24"/>
        <w:lang w:val="en-US" w:eastAsia="fr-FR"/>
      </w:rPr>
      <w:t xml:space="preserve">       </w:t>
    </w:r>
    <w:r w:rsidRPr="00121ACA">
      <w:rPr>
        <w:rFonts w:ascii="Sakkal Majalla" w:eastAsiaTheme="minorEastAsia" w:hAnsi="Sakkal Majalla" w:cs="PT Bold Heading"/>
        <w:b/>
        <w:bCs/>
        <w:color w:val="000000"/>
        <w:sz w:val="24"/>
        <w:szCs w:val="24"/>
        <w:lang w:val="en-US" w:eastAsia="fr-FR"/>
      </w:rPr>
      <w:t xml:space="preserve">             N</w:t>
    </w:r>
    <w:r w:rsidR="00121ACA" w:rsidRPr="00121ACA">
      <w:rPr>
        <w:rFonts w:ascii="Sakkal Majalla" w:eastAsiaTheme="minorEastAsia" w:hAnsi="Sakkal Majalla" w:cs="PT Bold Heading"/>
        <w:b/>
        <w:bCs/>
        <w:color w:val="000000"/>
        <w:sz w:val="24"/>
        <w:szCs w:val="24"/>
        <w:lang w:val="en-US" w:eastAsia="fr-FR"/>
      </w:rPr>
      <w:t>:</w:t>
    </w:r>
    <w:r w:rsidR="003F3AC9" w:rsidRPr="00121ACA">
      <w:rPr>
        <w:rFonts w:ascii="Sakkal Majalla" w:eastAsiaTheme="minorEastAsia" w:hAnsi="Sakkal Majalla" w:cs="PT Bold Heading"/>
        <w:b/>
        <w:bCs/>
        <w:color w:val="000000"/>
        <w:sz w:val="24"/>
        <w:szCs w:val="24"/>
        <w:lang w:val="en-US" w:eastAsia="fr-FR"/>
      </w:rPr>
      <w:t xml:space="preserve">           </w:t>
    </w:r>
    <w:r w:rsidR="00121ACA">
      <w:rPr>
        <w:rFonts w:ascii="Sakkal Majalla" w:eastAsiaTheme="minorEastAsia" w:hAnsi="Sakkal Majalla" w:cs="PT Bold Heading"/>
        <w:b/>
        <w:bCs/>
        <w:color w:val="000000"/>
        <w:sz w:val="24"/>
        <w:szCs w:val="24"/>
        <w:lang w:val="en-US" w:eastAsia="fr-FR"/>
      </w:rPr>
      <w:t xml:space="preserve">   </w:t>
    </w:r>
    <w:r w:rsidR="003F3AC9" w:rsidRPr="00121ACA">
      <w:rPr>
        <w:rFonts w:ascii="Sakkal Majalla" w:eastAsiaTheme="minorEastAsia" w:hAnsi="Sakkal Majalla" w:cs="PT Bold Heading"/>
        <w:b/>
        <w:bCs/>
        <w:color w:val="000000"/>
        <w:sz w:val="24"/>
        <w:szCs w:val="24"/>
        <w:lang w:val="en-US" w:eastAsia="fr-FR"/>
      </w:rPr>
      <w:t xml:space="preserve">                     PP</w:t>
    </w:r>
    <w:r w:rsidR="00121ACA" w:rsidRPr="00121ACA">
      <w:rPr>
        <w:rFonts w:ascii="Sakkal Majalla" w:eastAsiaTheme="minorEastAsia" w:hAnsi="Sakkal Majalla" w:cs="PT Bold Heading"/>
        <w:b/>
        <w:bCs/>
        <w:color w:val="000000"/>
        <w:sz w:val="24"/>
        <w:szCs w:val="24"/>
        <w:lang w:val="en-US" w:eastAsia="fr-FR"/>
      </w:rPr>
      <w:t>:</w:t>
    </w:r>
    <w:r w:rsidR="003F3AC9" w:rsidRPr="00121ACA">
      <w:rPr>
        <w:rFonts w:ascii="Sakkal Majalla" w:eastAsiaTheme="minorEastAsia" w:hAnsi="Sakkal Majalla" w:cs="PT Bold Heading"/>
        <w:b/>
        <w:bCs/>
        <w:color w:val="000000"/>
        <w:sz w:val="24"/>
        <w:szCs w:val="24"/>
        <w:lang w:val="en-US" w:eastAsia="fr-FR"/>
      </w:rPr>
      <w:t xml:space="preserve">       </w:t>
    </w:r>
    <w:r w:rsidR="00121ACA">
      <w:rPr>
        <w:rFonts w:ascii="Sakkal Majalla" w:eastAsiaTheme="minorEastAsia" w:hAnsi="Sakkal Majalla" w:cs="PT Bold Heading"/>
        <w:b/>
        <w:bCs/>
        <w:color w:val="000000"/>
        <w:sz w:val="24"/>
        <w:szCs w:val="24"/>
        <w:lang w:val="en-US" w:eastAsia="fr-FR"/>
      </w:rPr>
      <w:t xml:space="preserve">  </w:t>
    </w:r>
  </w:p>
  <w:p w:rsidR="00415CC3" w:rsidRPr="002B1FCC" w:rsidRDefault="00415CC3" w:rsidP="00B95F10">
    <w:pPr>
      <w:bidi/>
      <w:spacing w:after="0" w:line="240" w:lineRule="exact"/>
      <w:rPr>
        <w:rFonts w:ascii="Lucida Calligraphy" w:eastAsiaTheme="minorEastAsia" w:hAnsi="Lucida Calligraphy" w:cs="AL-Mohanad Bold"/>
        <w:b/>
        <w:bCs/>
        <w:sz w:val="16"/>
        <w:szCs w:val="16"/>
        <w:lang w:val="en-US" w:eastAsia="fr-FR"/>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403B72"/>
    <w:multiLevelType w:val="hybridMultilevel"/>
    <w:tmpl w:val="855A3310"/>
    <w:lvl w:ilvl="0" w:tplc="040C0001">
      <w:start w:val="1"/>
      <w:numFmt w:val="bullet"/>
      <w:lvlText w:val=""/>
      <w:lvlJc w:val="left"/>
      <w:pPr>
        <w:ind w:left="644" w:hanging="360"/>
      </w:pPr>
      <w:rPr>
        <w:rFonts w:ascii="Symbol" w:hAnsi="Symbol"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1" w15:restartNumberingAfterBreak="0">
    <w:nsid w:val="24D83202"/>
    <w:multiLevelType w:val="hybridMultilevel"/>
    <w:tmpl w:val="84841B0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15:restartNumberingAfterBreak="0">
    <w:nsid w:val="374E7C4D"/>
    <w:multiLevelType w:val="multilevel"/>
    <w:tmpl w:val="2C426846"/>
    <w:lvl w:ilvl="0">
      <w:start w:val="3"/>
      <w:numFmt w:val="decimal"/>
      <w:lvlText w:val="%1."/>
      <w:lvlJc w:val="left"/>
      <w:pPr>
        <w:ind w:left="644" w:hanging="360"/>
      </w:pPr>
      <w:rPr>
        <w:rFonts w:hint="default"/>
        <w:b/>
        <w:bCs/>
      </w:rPr>
    </w:lvl>
    <w:lvl w:ilvl="1">
      <w:start w:val="1"/>
      <w:numFmt w:val="decimal"/>
      <w:isLgl/>
      <w:lvlText w:val="%1.%2."/>
      <w:lvlJc w:val="left"/>
      <w:pPr>
        <w:ind w:left="644" w:hanging="36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3" w15:restartNumberingAfterBreak="0">
    <w:nsid w:val="3C7762F5"/>
    <w:multiLevelType w:val="multilevel"/>
    <w:tmpl w:val="513A8EE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59445647"/>
    <w:multiLevelType w:val="multilevel"/>
    <w:tmpl w:val="427CD946"/>
    <w:lvl w:ilvl="0">
      <w:start w:val="3"/>
      <w:numFmt w:val="decimal"/>
      <w:lvlText w:val="%1."/>
      <w:lvlJc w:val="left"/>
      <w:pPr>
        <w:ind w:left="360" w:hanging="360"/>
      </w:pPr>
      <w:rPr>
        <w:rFonts w:hint="default"/>
      </w:rPr>
    </w:lvl>
    <w:lvl w:ilvl="1">
      <w:start w:val="2"/>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5" w15:restartNumberingAfterBreak="0">
    <w:nsid w:val="60235C71"/>
    <w:multiLevelType w:val="hybridMultilevel"/>
    <w:tmpl w:val="7B586918"/>
    <w:lvl w:ilvl="0" w:tplc="E9725408">
      <w:start w:val="1"/>
      <w:numFmt w:val="decimal"/>
      <w:lvlText w:val="%1-"/>
      <w:lvlJc w:val="left"/>
      <w:pPr>
        <w:ind w:left="720" w:hanging="360"/>
      </w:pPr>
      <w:rPr>
        <w:rFonts w:hint="default"/>
        <w:sz w:val="16"/>
      </w:rPr>
    </w:lvl>
    <w:lvl w:ilvl="1" w:tplc="2B42FEF8">
      <w:start w:val="1"/>
      <w:numFmt w:val="lowerLetter"/>
      <w:lvlText w:val="%2."/>
      <w:lvlJc w:val="left"/>
      <w:pPr>
        <w:ind w:left="1440" w:hanging="360"/>
      </w:pPr>
      <w:rPr>
        <w:lang w:bidi="ar-DZ"/>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61390178"/>
    <w:multiLevelType w:val="hybridMultilevel"/>
    <w:tmpl w:val="1704570E"/>
    <w:lvl w:ilvl="0" w:tplc="04CC622E">
      <w:start w:val="1"/>
      <w:numFmt w:val="bullet"/>
      <w:pStyle w:val="TM1"/>
      <w:lvlText w:val="4"/>
      <w:lvlJc w:val="left"/>
      <w:pPr>
        <w:ind w:left="720" w:hanging="360"/>
      </w:pPr>
      <w:rPr>
        <w:rFonts w:ascii="Wingdings" w:hAnsi="Wingdings" w:hint="default"/>
        <w:b/>
        <w:bCs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76AB61FE"/>
    <w:multiLevelType w:val="hybridMultilevel"/>
    <w:tmpl w:val="F7483DF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79F46AD8"/>
    <w:multiLevelType w:val="hybridMultilevel"/>
    <w:tmpl w:val="E58600E4"/>
    <w:lvl w:ilvl="0" w:tplc="B3A680F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6"/>
  </w:num>
  <w:num w:numId="2">
    <w:abstractNumId w:val="7"/>
  </w:num>
  <w:num w:numId="3">
    <w:abstractNumId w:val="5"/>
  </w:num>
  <w:num w:numId="4">
    <w:abstractNumId w:val="8"/>
  </w:num>
  <w:num w:numId="5">
    <w:abstractNumId w:val="0"/>
  </w:num>
  <w:num w:numId="6">
    <w:abstractNumId w:val="3"/>
  </w:num>
  <w:num w:numId="7">
    <w:abstractNumId w:val="2"/>
  </w:num>
  <w:num w:numId="8">
    <w:abstractNumId w:val="4"/>
  </w:num>
  <w:num w:numId="9">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embedTrueTypeFonts/>
  <w:saveSubsetFonts/>
  <w:hideSpellingErrors/>
  <w:hideGrammaticalErrors/>
  <w:proofState w:spelling="clean" w:grammar="clean"/>
  <w:defaultTabStop w:val="170"/>
  <w:hyphenationZone w:val="425"/>
  <w:evenAndOddHeaders/>
  <w:characterSpacingControl w:val="doNotCompress"/>
  <w:hdrShapeDefaults>
    <o:shapedefaults v:ext="edit" spidmax="2049"/>
  </w:hdrShapeDefaults>
  <w:footnotePr>
    <w:footnote w:id="-1"/>
    <w:footnote w:id="0"/>
  </w:footnotePr>
  <w:endnotePr>
    <w:pos w:val="sectEnd"/>
    <w:numFmt w:val="decimal"/>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478E"/>
    <w:rsid w:val="00000312"/>
    <w:rsid w:val="0000131F"/>
    <w:rsid w:val="000013F3"/>
    <w:rsid w:val="000069DC"/>
    <w:rsid w:val="00007A59"/>
    <w:rsid w:val="0001136D"/>
    <w:rsid w:val="00020927"/>
    <w:rsid w:val="00020A31"/>
    <w:rsid w:val="0002142B"/>
    <w:rsid w:val="00032BB5"/>
    <w:rsid w:val="00034119"/>
    <w:rsid w:val="00034AAD"/>
    <w:rsid w:val="000352BF"/>
    <w:rsid w:val="000374FD"/>
    <w:rsid w:val="00040848"/>
    <w:rsid w:val="00041680"/>
    <w:rsid w:val="00043F21"/>
    <w:rsid w:val="0005051C"/>
    <w:rsid w:val="000510C9"/>
    <w:rsid w:val="00051D1F"/>
    <w:rsid w:val="00054E04"/>
    <w:rsid w:val="00057744"/>
    <w:rsid w:val="00060488"/>
    <w:rsid w:val="00061211"/>
    <w:rsid w:val="000679A1"/>
    <w:rsid w:val="000707E0"/>
    <w:rsid w:val="00075415"/>
    <w:rsid w:val="00076568"/>
    <w:rsid w:val="000831D7"/>
    <w:rsid w:val="00085950"/>
    <w:rsid w:val="000866BE"/>
    <w:rsid w:val="00086E20"/>
    <w:rsid w:val="000958DD"/>
    <w:rsid w:val="00097338"/>
    <w:rsid w:val="00097F04"/>
    <w:rsid w:val="000A6D61"/>
    <w:rsid w:val="000B08C4"/>
    <w:rsid w:val="000B3CDB"/>
    <w:rsid w:val="000C1019"/>
    <w:rsid w:val="000C437E"/>
    <w:rsid w:val="000D3790"/>
    <w:rsid w:val="000E0A42"/>
    <w:rsid w:val="000E1213"/>
    <w:rsid w:val="000E168F"/>
    <w:rsid w:val="000E3A9B"/>
    <w:rsid w:val="000E5325"/>
    <w:rsid w:val="000E5ED0"/>
    <w:rsid w:val="000E71B0"/>
    <w:rsid w:val="000F24BC"/>
    <w:rsid w:val="00101A1F"/>
    <w:rsid w:val="00103106"/>
    <w:rsid w:val="00104E0A"/>
    <w:rsid w:val="001058BA"/>
    <w:rsid w:val="00106098"/>
    <w:rsid w:val="00107617"/>
    <w:rsid w:val="001077EB"/>
    <w:rsid w:val="00107D95"/>
    <w:rsid w:val="001108AD"/>
    <w:rsid w:val="00111BA0"/>
    <w:rsid w:val="00114C1E"/>
    <w:rsid w:val="00117DED"/>
    <w:rsid w:val="00121ACA"/>
    <w:rsid w:val="0012498A"/>
    <w:rsid w:val="00127B10"/>
    <w:rsid w:val="0013103A"/>
    <w:rsid w:val="0013350A"/>
    <w:rsid w:val="00141DAD"/>
    <w:rsid w:val="00145473"/>
    <w:rsid w:val="00152344"/>
    <w:rsid w:val="00153553"/>
    <w:rsid w:val="00154EC0"/>
    <w:rsid w:val="00157F83"/>
    <w:rsid w:val="001676F1"/>
    <w:rsid w:val="00167DF2"/>
    <w:rsid w:val="00167F0C"/>
    <w:rsid w:val="0017525E"/>
    <w:rsid w:val="0018088F"/>
    <w:rsid w:val="0018473A"/>
    <w:rsid w:val="001917AC"/>
    <w:rsid w:val="00195291"/>
    <w:rsid w:val="001968D0"/>
    <w:rsid w:val="001A3536"/>
    <w:rsid w:val="001A6566"/>
    <w:rsid w:val="001A6700"/>
    <w:rsid w:val="001B7888"/>
    <w:rsid w:val="001C09BD"/>
    <w:rsid w:val="001C353A"/>
    <w:rsid w:val="001C694E"/>
    <w:rsid w:val="001C696A"/>
    <w:rsid w:val="001D1FEA"/>
    <w:rsid w:val="001D38ED"/>
    <w:rsid w:val="001D50AA"/>
    <w:rsid w:val="001D51B2"/>
    <w:rsid w:val="001D61EC"/>
    <w:rsid w:val="001D7163"/>
    <w:rsid w:val="001D798C"/>
    <w:rsid w:val="001E1CE7"/>
    <w:rsid w:val="001E3515"/>
    <w:rsid w:val="001E470F"/>
    <w:rsid w:val="001E6349"/>
    <w:rsid w:val="001E7A45"/>
    <w:rsid w:val="001F056B"/>
    <w:rsid w:val="001F1C86"/>
    <w:rsid w:val="001F1DF7"/>
    <w:rsid w:val="001F2657"/>
    <w:rsid w:val="001F7F8F"/>
    <w:rsid w:val="00201262"/>
    <w:rsid w:val="00203103"/>
    <w:rsid w:val="0020422F"/>
    <w:rsid w:val="00204F4C"/>
    <w:rsid w:val="002119D6"/>
    <w:rsid w:val="002126BE"/>
    <w:rsid w:val="00214B28"/>
    <w:rsid w:val="00226DC9"/>
    <w:rsid w:val="002273CE"/>
    <w:rsid w:val="0023195D"/>
    <w:rsid w:val="00243D04"/>
    <w:rsid w:val="00244223"/>
    <w:rsid w:val="00246B04"/>
    <w:rsid w:val="00251743"/>
    <w:rsid w:val="00253A94"/>
    <w:rsid w:val="00261522"/>
    <w:rsid w:val="00261FE9"/>
    <w:rsid w:val="00262F55"/>
    <w:rsid w:val="002728EF"/>
    <w:rsid w:val="00272F63"/>
    <w:rsid w:val="00273422"/>
    <w:rsid w:val="0027544B"/>
    <w:rsid w:val="002774E5"/>
    <w:rsid w:val="00281C2C"/>
    <w:rsid w:val="00285679"/>
    <w:rsid w:val="00287EED"/>
    <w:rsid w:val="00291D25"/>
    <w:rsid w:val="00292291"/>
    <w:rsid w:val="00294656"/>
    <w:rsid w:val="00296812"/>
    <w:rsid w:val="002A4658"/>
    <w:rsid w:val="002A57EC"/>
    <w:rsid w:val="002A5B84"/>
    <w:rsid w:val="002B04CB"/>
    <w:rsid w:val="002B1FCC"/>
    <w:rsid w:val="002B3402"/>
    <w:rsid w:val="002B656B"/>
    <w:rsid w:val="002B74CC"/>
    <w:rsid w:val="002B7791"/>
    <w:rsid w:val="002C52D0"/>
    <w:rsid w:val="002C6DC0"/>
    <w:rsid w:val="002D3B05"/>
    <w:rsid w:val="002D70EB"/>
    <w:rsid w:val="002D71E7"/>
    <w:rsid w:val="002E3A3B"/>
    <w:rsid w:val="002E5F4E"/>
    <w:rsid w:val="002F0267"/>
    <w:rsid w:val="002F0AA0"/>
    <w:rsid w:val="002F67D8"/>
    <w:rsid w:val="002F74B4"/>
    <w:rsid w:val="00301962"/>
    <w:rsid w:val="003037DC"/>
    <w:rsid w:val="00303A4B"/>
    <w:rsid w:val="00305B74"/>
    <w:rsid w:val="003069CB"/>
    <w:rsid w:val="00311977"/>
    <w:rsid w:val="00311B9D"/>
    <w:rsid w:val="00313567"/>
    <w:rsid w:val="00313B90"/>
    <w:rsid w:val="00315002"/>
    <w:rsid w:val="00316EBC"/>
    <w:rsid w:val="003227A2"/>
    <w:rsid w:val="00323F1B"/>
    <w:rsid w:val="0032478E"/>
    <w:rsid w:val="00325031"/>
    <w:rsid w:val="0032612C"/>
    <w:rsid w:val="003311F7"/>
    <w:rsid w:val="00332A8B"/>
    <w:rsid w:val="0033391D"/>
    <w:rsid w:val="00336565"/>
    <w:rsid w:val="0033712B"/>
    <w:rsid w:val="0034215A"/>
    <w:rsid w:val="00342D3B"/>
    <w:rsid w:val="00343B1F"/>
    <w:rsid w:val="00353617"/>
    <w:rsid w:val="00355C5F"/>
    <w:rsid w:val="003601BA"/>
    <w:rsid w:val="003627EB"/>
    <w:rsid w:val="003635C8"/>
    <w:rsid w:val="00363DDC"/>
    <w:rsid w:val="00366908"/>
    <w:rsid w:val="003673CB"/>
    <w:rsid w:val="00367C1B"/>
    <w:rsid w:val="00370EAE"/>
    <w:rsid w:val="00374228"/>
    <w:rsid w:val="00374448"/>
    <w:rsid w:val="00381033"/>
    <w:rsid w:val="00382695"/>
    <w:rsid w:val="00392D9D"/>
    <w:rsid w:val="00396A16"/>
    <w:rsid w:val="00396A4E"/>
    <w:rsid w:val="003A1ED7"/>
    <w:rsid w:val="003A3715"/>
    <w:rsid w:val="003A3E4C"/>
    <w:rsid w:val="003A5013"/>
    <w:rsid w:val="003B23AC"/>
    <w:rsid w:val="003B4018"/>
    <w:rsid w:val="003B6DF7"/>
    <w:rsid w:val="003B7E1B"/>
    <w:rsid w:val="003C2302"/>
    <w:rsid w:val="003C44D8"/>
    <w:rsid w:val="003C5788"/>
    <w:rsid w:val="003D183C"/>
    <w:rsid w:val="003D59F5"/>
    <w:rsid w:val="003D5F26"/>
    <w:rsid w:val="003E0287"/>
    <w:rsid w:val="003E57FF"/>
    <w:rsid w:val="003E5F0A"/>
    <w:rsid w:val="003E671B"/>
    <w:rsid w:val="003E74B2"/>
    <w:rsid w:val="003F0A02"/>
    <w:rsid w:val="003F0E98"/>
    <w:rsid w:val="003F1C5C"/>
    <w:rsid w:val="003F3983"/>
    <w:rsid w:val="003F3AC9"/>
    <w:rsid w:val="004010BB"/>
    <w:rsid w:val="00406903"/>
    <w:rsid w:val="00406DDE"/>
    <w:rsid w:val="00407D3D"/>
    <w:rsid w:val="00410B81"/>
    <w:rsid w:val="00410C00"/>
    <w:rsid w:val="0041101E"/>
    <w:rsid w:val="00411173"/>
    <w:rsid w:val="00411A22"/>
    <w:rsid w:val="00411A44"/>
    <w:rsid w:val="00412B3D"/>
    <w:rsid w:val="004153A8"/>
    <w:rsid w:val="00415CC3"/>
    <w:rsid w:val="0041702B"/>
    <w:rsid w:val="00421162"/>
    <w:rsid w:val="00421311"/>
    <w:rsid w:val="00421B1C"/>
    <w:rsid w:val="00421CE9"/>
    <w:rsid w:val="00427018"/>
    <w:rsid w:val="00430336"/>
    <w:rsid w:val="00430C1C"/>
    <w:rsid w:val="00430DF1"/>
    <w:rsid w:val="00430EDA"/>
    <w:rsid w:val="004352C9"/>
    <w:rsid w:val="00442EE1"/>
    <w:rsid w:val="0044364C"/>
    <w:rsid w:val="00445CC5"/>
    <w:rsid w:val="00445DF2"/>
    <w:rsid w:val="00445F93"/>
    <w:rsid w:val="004507DF"/>
    <w:rsid w:val="00450B02"/>
    <w:rsid w:val="00455C60"/>
    <w:rsid w:val="0046216D"/>
    <w:rsid w:val="0046272E"/>
    <w:rsid w:val="00462929"/>
    <w:rsid w:val="00462F4B"/>
    <w:rsid w:val="00462FDA"/>
    <w:rsid w:val="00466CA3"/>
    <w:rsid w:val="0047017A"/>
    <w:rsid w:val="004756E7"/>
    <w:rsid w:val="00476708"/>
    <w:rsid w:val="00477203"/>
    <w:rsid w:val="0048148F"/>
    <w:rsid w:val="00482F01"/>
    <w:rsid w:val="00483DE8"/>
    <w:rsid w:val="004863D4"/>
    <w:rsid w:val="004878F9"/>
    <w:rsid w:val="00492A97"/>
    <w:rsid w:val="00492BFF"/>
    <w:rsid w:val="00495741"/>
    <w:rsid w:val="00496644"/>
    <w:rsid w:val="004A23D8"/>
    <w:rsid w:val="004A423D"/>
    <w:rsid w:val="004A478F"/>
    <w:rsid w:val="004A5829"/>
    <w:rsid w:val="004A73BA"/>
    <w:rsid w:val="004B00CC"/>
    <w:rsid w:val="004B27C2"/>
    <w:rsid w:val="004B3EB5"/>
    <w:rsid w:val="004B5466"/>
    <w:rsid w:val="004B582B"/>
    <w:rsid w:val="004C2B13"/>
    <w:rsid w:val="004C3586"/>
    <w:rsid w:val="004C4EE7"/>
    <w:rsid w:val="004C5C1B"/>
    <w:rsid w:val="004D01D8"/>
    <w:rsid w:val="004D3EAA"/>
    <w:rsid w:val="004D3F9D"/>
    <w:rsid w:val="004D658E"/>
    <w:rsid w:val="004D7AD1"/>
    <w:rsid w:val="004E03EB"/>
    <w:rsid w:val="004E07F8"/>
    <w:rsid w:val="004E280A"/>
    <w:rsid w:val="004E65A7"/>
    <w:rsid w:val="004E7C55"/>
    <w:rsid w:val="004F1193"/>
    <w:rsid w:val="004F33F8"/>
    <w:rsid w:val="0050260E"/>
    <w:rsid w:val="00502A86"/>
    <w:rsid w:val="005059C7"/>
    <w:rsid w:val="005064F6"/>
    <w:rsid w:val="00507C2A"/>
    <w:rsid w:val="005169E7"/>
    <w:rsid w:val="0052235A"/>
    <w:rsid w:val="0052360E"/>
    <w:rsid w:val="00525050"/>
    <w:rsid w:val="00525CEC"/>
    <w:rsid w:val="00527F7F"/>
    <w:rsid w:val="005302EF"/>
    <w:rsid w:val="00531D66"/>
    <w:rsid w:val="005335CB"/>
    <w:rsid w:val="00533BFF"/>
    <w:rsid w:val="005353DD"/>
    <w:rsid w:val="00536F48"/>
    <w:rsid w:val="00537C2F"/>
    <w:rsid w:val="00540681"/>
    <w:rsid w:val="00540A60"/>
    <w:rsid w:val="00541408"/>
    <w:rsid w:val="00544049"/>
    <w:rsid w:val="005451FB"/>
    <w:rsid w:val="0054702B"/>
    <w:rsid w:val="0054726F"/>
    <w:rsid w:val="00547CFA"/>
    <w:rsid w:val="00554D29"/>
    <w:rsid w:val="00554D32"/>
    <w:rsid w:val="00555245"/>
    <w:rsid w:val="00562A64"/>
    <w:rsid w:val="005636D7"/>
    <w:rsid w:val="005653A7"/>
    <w:rsid w:val="00567867"/>
    <w:rsid w:val="00570279"/>
    <w:rsid w:val="00572777"/>
    <w:rsid w:val="00574769"/>
    <w:rsid w:val="0057488E"/>
    <w:rsid w:val="00575122"/>
    <w:rsid w:val="00581E71"/>
    <w:rsid w:val="00581E86"/>
    <w:rsid w:val="00585398"/>
    <w:rsid w:val="00587CE6"/>
    <w:rsid w:val="00590E1C"/>
    <w:rsid w:val="00592DC0"/>
    <w:rsid w:val="00594E77"/>
    <w:rsid w:val="00595788"/>
    <w:rsid w:val="005A0BC3"/>
    <w:rsid w:val="005A742D"/>
    <w:rsid w:val="005B3CD8"/>
    <w:rsid w:val="005B3D7A"/>
    <w:rsid w:val="005C1B7B"/>
    <w:rsid w:val="005C2219"/>
    <w:rsid w:val="005C265B"/>
    <w:rsid w:val="005C26E0"/>
    <w:rsid w:val="005C2799"/>
    <w:rsid w:val="005C3FAF"/>
    <w:rsid w:val="005C4116"/>
    <w:rsid w:val="005C6F20"/>
    <w:rsid w:val="005C79CE"/>
    <w:rsid w:val="005D0263"/>
    <w:rsid w:val="005D0617"/>
    <w:rsid w:val="005D40CF"/>
    <w:rsid w:val="005D4E81"/>
    <w:rsid w:val="005D68B8"/>
    <w:rsid w:val="005D6AAC"/>
    <w:rsid w:val="005E172B"/>
    <w:rsid w:val="005E4761"/>
    <w:rsid w:val="005F04FD"/>
    <w:rsid w:val="005F209B"/>
    <w:rsid w:val="005F2246"/>
    <w:rsid w:val="00610A72"/>
    <w:rsid w:val="00610F68"/>
    <w:rsid w:val="00611F97"/>
    <w:rsid w:val="00612091"/>
    <w:rsid w:val="00620636"/>
    <w:rsid w:val="00620AD4"/>
    <w:rsid w:val="0062128F"/>
    <w:rsid w:val="00622B6E"/>
    <w:rsid w:val="00625AB3"/>
    <w:rsid w:val="0062606D"/>
    <w:rsid w:val="00631485"/>
    <w:rsid w:val="00635224"/>
    <w:rsid w:val="00637AFD"/>
    <w:rsid w:val="0064492E"/>
    <w:rsid w:val="00646BE7"/>
    <w:rsid w:val="00647C0E"/>
    <w:rsid w:val="00650D51"/>
    <w:rsid w:val="006664C1"/>
    <w:rsid w:val="00671189"/>
    <w:rsid w:val="00671B65"/>
    <w:rsid w:val="00673956"/>
    <w:rsid w:val="006743CF"/>
    <w:rsid w:val="006811B2"/>
    <w:rsid w:val="006822F1"/>
    <w:rsid w:val="00685306"/>
    <w:rsid w:val="006858F0"/>
    <w:rsid w:val="00690E4C"/>
    <w:rsid w:val="00691FE1"/>
    <w:rsid w:val="0069493A"/>
    <w:rsid w:val="006A0A01"/>
    <w:rsid w:val="006A1630"/>
    <w:rsid w:val="006A2ED4"/>
    <w:rsid w:val="006A464A"/>
    <w:rsid w:val="006A4F4C"/>
    <w:rsid w:val="006A649B"/>
    <w:rsid w:val="006B0A69"/>
    <w:rsid w:val="006B2247"/>
    <w:rsid w:val="006B25B0"/>
    <w:rsid w:val="006B43E1"/>
    <w:rsid w:val="006B506F"/>
    <w:rsid w:val="006B6A9D"/>
    <w:rsid w:val="006B6F29"/>
    <w:rsid w:val="006C3001"/>
    <w:rsid w:val="006C4333"/>
    <w:rsid w:val="006C4F91"/>
    <w:rsid w:val="006C75D5"/>
    <w:rsid w:val="006C791F"/>
    <w:rsid w:val="006D0553"/>
    <w:rsid w:val="006D2CD0"/>
    <w:rsid w:val="006D6207"/>
    <w:rsid w:val="006E11B1"/>
    <w:rsid w:val="006E4011"/>
    <w:rsid w:val="006F011D"/>
    <w:rsid w:val="006F1F5A"/>
    <w:rsid w:val="006F556C"/>
    <w:rsid w:val="006F793A"/>
    <w:rsid w:val="00700EED"/>
    <w:rsid w:val="00703292"/>
    <w:rsid w:val="00705AB8"/>
    <w:rsid w:val="0070603E"/>
    <w:rsid w:val="00711178"/>
    <w:rsid w:val="007129C6"/>
    <w:rsid w:val="0071305E"/>
    <w:rsid w:val="00713199"/>
    <w:rsid w:val="00723292"/>
    <w:rsid w:val="00723F0E"/>
    <w:rsid w:val="00724B27"/>
    <w:rsid w:val="00734629"/>
    <w:rsid w:val="00734F4C"/>
    <w:rsid w:val="007355A4"/>
    <w:rsid w:val="0073597B"/>
    <w:rsid w:val="00736424"/>
    <w:rsid w:val="007372C8"/>
    <w:rsid w:val="00737D03"/>
    <w:rsid w:val="00742450"/>
    <w:rsid w:val="00743502"/>
    <w:rsid w:val="00743549"/>
    <w:rsid w:val="00743BD1"/>
    <w:rsid w:val="0074596C"/>
    <w:rsid w:val="00746E03"/>
    <w:rsid w:val="007511DC"/>
    <w:rsid w:val="007516EF"/>
    <w:rsid w:val="00753EDF"/>
    <w:rsid w:val="0075553F"/>
    <w:rsid w:val="00755A4C"/>
    <w:rsid w:val="00757D74"/>
    <w:rsid w:val="00763D07"/>
    <w:rsid w:val="00765120"/>
    <w:rsid w:val="007670DE"/>
    <w:rsid w:val="0076748A"/>
    <w:rsid w:val="00770CA5"/>
    <w:rsid w:val="0077333B"/>
    <w:rsid w:val="00774640"/>
    <w:rsid w:val="007748BF"/>
    <w:rsid w:val="00774CF8"/>
    <w:rsid w:val="0078187B"/>
    <w:rsid w:val="0079219C"/>
    <w:rsid w:val="00796A0D"/>
    <w:rsid w:val="007A0BBB"/>
    <w:rsid w:val="007A18D1"/>
    <w:rsid w:val="007A473B"/>
    <w:rsid w:val="007A5167"/>
    <w:rsid w:val="007A6F2F"/>
    <w:rsid w:val="007B2245"/>
    <w:rsid w:val="007B2CAC"/>
    <w:rsid w:val="007B5116"/>
    <w:rsid w:val="007B6914"/>
    <w:rsid w:val="007C01B7"/>
    <w:rsid w:val="007C6CC2"/>
    <w:rsid w:val="007D2DDB"/>
    <w:rsid w:val="007D33A2"/>
    <w:rsid w:val="007D50BE"/>
    <w:rsid w:val="007D5C48"/>
    <w:rsid w:val="007E1C79"/>
    <w:rsid w:val="007E2644"/>
    <w:rsid w:val="007E29AD"/>
    <w:rsid w:val="007E2D89"/>
    <w:rsid w:val="007E7EE1"/>
    <w:rsid w:val="007F06B4"/>
    <w:rsid w:val="007F323D"/>
    <w:rsid w:val="007F6326"/>
    <w:rsid w:val="00800286"/>
    <w:rsid w:val="00801DC0"/>
    <w:rsid w:val="00801ED5"/>
    <w:rsid w:val="00802E90"/>
    <w:rsid w:val="00804B3F"/>
    <w:rsid w:val="00812534"/>
    <w:rsid w:val="00815DF7"/>
    <w:rsid w:val="008169A4"/>
    <w:rsid w:val="008229DF"/>
    <w:rsid w:val="00822C03"/>
    <w:rsid w:val="00826619"/>
    <w:rsid w:val="008309E9"/>
    <w:rsid w:val="00831299"/>
    <w:rsid w:val="008316AF"/>
    <w:rsid w:val="00837FB6"/>
    <w:rsid w:val="0084081D"/>
    <w:rsid w:val="00841230"/>
    <w:rsid w:val="008413BB"/>
    <w:rsid w:val="00841FAD"/>
    <w:rsid w:val="00842667"/>
    <w:rsid w:val="00844F89"/>
    <w:rsid w:val="00846398"/>
    <w:rsid w:val="008463BD"/>
    <w:rsid w:val="00847320"/>
    <w:rsid w:val="00850F1A"/>
    <w:rsid w:val="008613D3"/>
    <w:rsid w:val="0086314B"/>
    <w:rsid w:val="00863FE1"/>
    <w:rsid w:val="00866066"/>
    <w:rsid w:val="00867654"/>
    <w:rsid w:val="008704E3"/>
    <w:rsid w:val="00875467"/>
    <w:rsid w:val="00875B4D"/>
    <w:rsid w:val="008761B8"/>
    <w:rsid w:val="008769B6"/>
    <w:rsid w:val="00885931"/>
    <w:rsid w:val="0088596A"/>
    <w:rsid w:val="008861E2"/>
    <w:rsid w:val="008874F1"/>
    <w:rsid w:val="00891B37"/>
    <w:rsid w:val="00893879"/>
    <w:rsid w:val="00894E60"/>
    <w:rsid w:val="008A5A86"/>
    <w:rsid w:val="008A6B89"/>
    <w:rsid w:val="008B0F63"/>
    <w:rsid w:val="008B2AF2"/>
    <w:rsid w:val="008B2E77"/>
    <w:rsid w:val="008B4B44"/>
    <w:rsid w:val="008B63FF"/>
    <w:rsid w:val="008C3CC1"/>
    <w:rsid w:val="008C62B8"/>
    <w:rsid w:val="008D2C18"/>
    <w:rsid w:val="008E04F3"/>
    <w:rsid w:val="008E0791"/>
    <w:rsid w:val="008E3F1A"/>
    <w:rsid w:val="008F5B45"/>
    <w:rsid w:val="0090061A"/>
    <w:rsid w:val="009015A4"/>
    <w:rsid w:val="009019DA"/>
    <w:rsid w:val="00901A16"/>
    <w:rsid w:val="009042B4"/>
    <w:rsid w:val="009049E2"/>
    <w:rsid w:val="00906396"/>
    <w:rsid w:val="00906F7E"/>
    <w:rsid w:val="009122F9"/>
    <w:rsid w:val="009140E7"/>
    <w:rsid w:val="00914AB4"/>
    <w:rsid w:val="00916566"/>
    <w:rsid w:val="009165CE"/>
    <w:rsid w:val="009213CF"/>
    <w:rsid w:val="00924885"/>
    <w:rsid w:val="00925513"/>
    <w:rsid w:val="00925A6C"/>
    <w:rsid w:val="00926987"/>
    <w:rsid w:val="00926A9D"/>
    <w:rsid w:val="00926F3E"/>
    <w:rsid w:val="0092775E"/>
    <w:rsid w:val="00927E55"/>
    <w:rsid w:val="00933675"/>
    <w:rsid w:val="00933B67"/>
    <w:rsid w:val="0094024A"/>
    <w:rsid w:val="009413F3"/>
    <w:rsid w:val="009439DE"/>
    <w:rsid w:val="00946F56"/>
    <w:rsid w:val="00954B16"/>
    <w:rsid w:val="00956498"/>
    <w:rsid w:val="00963E1E"/>
    <w:rsid w:val="00964252"/>
    <w:rsid w:val="009650FC"/>
    <w:rsid w:val="0097038A"/>
    <w:rsid w:val="0097060D"/>
    <w:rsid w:val="00970654"/>
    <w:rsid w:val="009719F8"/>
    <w:rsid w:val="00971AA0"/>
    <w:rsid w:val="0097291E"/>
    <w:rsid w:val="00972936"/>
    <w:rsid w:val="00977579"/>
    <w:rsid w:val="009839FB"/>
    <w:rsid w:val="00983BAC"/>
    <w:rsid w:val="0098702D"/>
    <w:rsid w:val="00993D3D"/>
    <w:rsid w:val="009949AC"/>
    <w:rsid w:val="009A0259"/>
    <w:rsid w:val="009A06B2"/>
    <w:rsid w:val="009A1B46"/>
    <w:rsid w:val="009A24CF"/>
    <w:rsid w:val="009A3021"/>
    <w:rsid w:val="009A3869"/>
    <w:rsid w:val="009B0AF7"/>
    <w:rsid w:val="009B4C11"/>
    <w:rsid w:val="009B633D"/>
    <w:rsid w:val="009B7E60"/>
    <w:rsid w:val="009C7AC3"/>
    <w:rsid w:val="009D16AC"/>
    <w:rsid w:val="009D316E"/>
    <w:rsid w:val="009D57DE"/>
    <w:rsid w:val="009E0993"/>
    <w:rsid w:val="009E2E68"/>
    <w:rsid w:val="009E41E3"/>
    <w:rsid w:val="009E67A4"/>
    <w:rsid w:val="009E694B"/>
    <w:rsid w:val="009E7140"/>
    <w:rsid w:val="009F228B"/>
    <w:rsid w:val="009F2BB4"/>
    <w:rsid w:val="009F4C2A"/>
    <w:rsid w:val="00A0092E"/>
    <w:rsid w:val="00A015AD"/>
    <w:rsid w:val="00A01E51"/>
    <w:rsid w:val="00A02B64"/>
    <w:rsid w:val="00A03197"/>
    <w:rsid w:val="00A03B56"/>
    <w:rsid w:val="00A056A9"/>
    <w:rsid w:val="00A10279"/>
    <w:rsid w:val="00A11443"/>
    <w:rsid w:val="00A20DE0"/>
    <w:rsid w:val="00A21D60"/>
    <w:rsid w:val="00A23CDB"/>
    <w:rsid w:val="00A23FC1"/>
    <w:rsid w:val="00A27A41"/>
    <w:rsid w:val="00A30440"/>
    <w:rsid w:val="00A316E6"/>
    <w:rsid w:val="00A33FEF"/>
    <w:rsid w:val="00A46C75"/>
    <w:rsid w:val="00A51883"/>
    <w:rsid w:val="00A5296E"/>
    <w:rsid w:val="00A52B7D"/>
    <w:rsid w:val="00A5329A"/>
    <w:rsid w:val="00A5504E"/>
    <w:rsid w:val="00A56570"/>
    <w:rsid w:val="00A60203"/>
    <w:rsid w:val="00A60453"/>
    <w:rsid w:val="00A61023"/>
    <w:rsid w:val="00A666A4"/>
    <w:rsid w:val="00A666B2"/>
    <w:rsid w:val="00A705FB"/>
    <w:rsid w:val="00A71CA8"/>
    <w:rsid w:val="00A728F1"/>
    <w:rsid w:val="00A744E5"/>
    <w:rsid w:val="00A80AB4"/>
    <w:rsid w:val="00A850EC"/>
    <w:rsid w:val="00A91B2C"/>
    <w:rsid w:val="00A927B5"/>
    <w:rsid w:val="00A933FA"/>
    <w:rsid w:val="00A936C6"/>
    <w:rsid w:val="00A940C1"/>
    <w:rsid w:val="00A961DC"/>
    <w:rsid w:val="00AA5910"/>
    <w:rsid w:val="00AB0103"/>
    <w:rsid w:val="00AC10AC"/>
    <w:rsid w:val="00AC35FC"/>
    <w:rsid w:val="00AC5091"/>
    <w:rsid w:val="00AC5387"/>
    <w:rsid w:val="00AC73A8"/>
    <w:rsid w:val="00AD0DE2"/>
    <w:rsid w:val="00AD13B2"/>
    <w:rsid w:val="00AD58DB"/>
    <w:rsid w:val="00AE2719"/>
    <w:rsid w:val="00AE2F63"/>
    <w:rsid w:val="00AE38C2"/>
    <w:rsid w:val="00AE6A41"/>
    <w:rsid w:val="00AF0179"/>
    <w:rsid w:val="00AF29B8"/>
    <w:rsid w:val="00AF6651"/>
    <w:rsid w:val="00B01ED3"/>
    <w:rsid w:val="00B04645"/>
    <w:rsid w:val="00B1165F"/>
    <w:rsid w:val="00B13C35"/>
    <w:rsid w:val="00B1537C"/>
    <w:rsid w:val="00B16D12"/>
    <w:rsid w:val="00B227F4"/>
    <w:rsid w:val="00B23D95"/>
    <w:rsid w:val="00B23EDC"/>
    <w:rsid w:val="00B27F5A"/>
    <w:rsid w:val="00B307DB"/>
    <w:rsid w:val="00B31880"/>
    <w:rsid w:val="00B319CF"/>
    <w:rsid w:val="00B32617"/>
    <w:rsid w:val="00B330BD"/>
    <w:rsid w:val="00B33740"/>
    <w:rsid w:val="00B36446"/>
    <w:rsid w:val="00B42005"/>
    <w:rsid w:val="00B47777"/>
    <w:rsid w:val="00B5320C"/>
    <w:rsid w:val="00B54A41"/>
    <w:rsid w:val="00B54F35"/>
    <w:rsid w:val="00B578E4"/>
    <w:rsid w:val="00B6014F"/>
    <w:rsid w:val="00B642C4"/>
    <w:rsid w:val="00B73EF8"/>
    <w:rsid w:val="00B80C8F"/>
    <w:rsid w:val="00B8296F"/>
    <w:rsid w:val="00B839A1"/>
    <w:rsid w:val="00B83B59"/>
    <w:rsid w:val="00B87953"/>
    <w:rsid w:val="00B9023F"/>
    <w:rsid w:val="00B93D8F"/>
    <w:rsid w:val="00B95435"/>
    <w:rsid w:val="00B95599"/>
    <w:rsid w:val="00B956AB"/>
    <w:rsid w:val="00B957C8"/>
    <w:rsid w:val="00B95F10"/>
    <w:rsid w:val="00B97697"/>
    <w:rsid w:val="00B97A48"/>
    <w:rsid w:val="00BA0658"/>
    <w:rsid w:val="00BA65E1"/>
    <w:rsid w:val="00BA7801"/>
    <w:rsid w:val="00BB0DF5"/>
    <w:rsid w:val="00BB3760"/>
    <w:rsid w:val="00BC3A8D"/>
    <w:rsid w:val="00BC51A1"/>
    <w:rsid w:val="00BC7F45"/>
    <w:rsid w:val="00BD0DA8"/>
    <w:rsid w:val="00BD3C79"/>
    <w:rsid w:val="00BE0B07"/>
    <w:rsid w:val="00BE4253"/>
    <w:rsid w:val="00BE5306"/>
    <w:rsid w:val="00BF0376"/>
    <w:rsid w:val="00BF3BAB"/>
    <w:rsid w:val="00C01BE5"/>
    <w:rsid w:val="00C02B82"/>
    <w:rsid w:val="00C06498"/>
    <w:rsid w:val="00C06B51"/>
    <w:rsid w:val="00C1225D"/>
    <w:rsid w:val="00C12464"/>
    <w:rsid w:val="00C16148"/>
    <w:rsid w:val="00C174F3"/>
    <w:rsid w:val="00C21320"/>
    <w:rsid w:val="00C23639"/>
    <w:rsid w:val="00C31427"/>
    <w:rsid w:val="00C3492B"/>
    <w:rsid w:val="00C35D39"/>
    <w:rsid w:val="00C408EE"/>
    <w:rsid w:val="00C40F2E"/>
    <w:rsid w:val="00C451F7"/>
    <w:rsid w:val="00C4520A"/>
    <w:rsid w:val="00C46091"/>
    <w:rsid w:val="00C46357"/>
    <w:rsid w:val="00C53B0F"/>
    <w:rsid w:val="00C62454"/>
    <w:rsid w:val="00C628B3"/>
    <w:rsid w:val="00C62D5F"/>
    <w:rsid w:val="00C62E71"/>
    <w:rsid w:val="00C647B7"/>
    <w:rsid w:val="00C64B6E"/>
    <w:rsid w:val="00C66325"/>
    <w:rsid w:val="00C66E34"/>
    <w:rsid w:val="00C722D6"/>
    <w:rsid w:val="00C73D32"/>
    <w:rsid w:val="00C77FC7"/>
    <w:rsid w:val="00C821E1"/>
    <w:rsid w:val="00C9613F"/>
    <w:rsid w:val="00C96434"/>
    <w:rsid w:val="00C975EF"/>
    <w:rsid w:val="00CA031E"/>
    <w:rsid w:val="00CA2CCF"/>
    <w:rsid w:val="00CA54A8"/>
    <w:rsid w:val="00CA7727"/>
    <w:rsid w:val="00CB2CE9"/>
    <w:rsid w:val="00CB540D"/>
    <w:rsid w:val="00CC0B6C"/>
    <w:rsid w:val="00CC17E8"/>
    <w:rsid w:val="00CC2602"/>
    <w:rsid w:val="00CC5DC5"/>
    <w:rsid w:val="00CC7047"/>
    <w:rsid w:val="00CD1F71"/>
    <w:rsid w:val="00CD240E"/>
    <w:rsid w:val="00CD3219"/>
    <w:rsid w:val="00CD361A"/>
    <w:rsid w:val="00CD5776"/>
    <w:rsid w:val="00CD6D7B"/>
    <w:rsid w:val="00CD728D"/>
    <w:rsid w:val="00CE584C"/>
    <w:rsid w:val="00CF2E35"/>
    <w:rsid w:val="00CF369A"/>
    <w:rsid w:val="00CF4EF9"/>
    <w:rsid w:val="00CF5DA8"/>
    <w:rsid w:val="00CF7256"/>
    <w:rsid w:val="00D00339"/>
    <w:rsid w:val="00D01E5F"/>
    <w:rsid w:val="00D07E30"/>
    <w:rsid w:val="00D1046E"/>
    <w:rsid w:val="00D11D4D"/>
    <w:rsid w:val="00D1451C"/>
    <w:rsid w:val="00D149C3"/>
    <w:rsid w:val="00D156E5"/>
    <w:rsid w:val="00D2056D"/>
    <w:rsid w:val="00D2209D"/>
    <w:rsid w:val="00D22209"/>
    <w:rsid w:val="00D232A4"/>
    <w:rsid w:val="00D23648"/>
    <w:rsid w:val="00D3649A"/>
    <w:rsid w:val="00D47B6C"/>
    <w:rsid w:val="00D5203E"/>
    <w:rsid w:val="00D5329D"/>
    <w:rsid w:val="00D56DE1"/>
    <w:rsid w:val="00D56F85"/>
    <w:rsid w:val="00D57706"/>
    <w:rsid w:val="00D60C90"/>
    <w:rsid w:val="00D62568"/>
    <w:rsid w:val="00D64587"/>
    <w:rsid w:val="00D72D73"/>
    <w:rsid w:val="00D777EF"/>
    <w:rsid w:val="00D80C74"/>
    <w:rsid w:val="00D85E70"/>
    <w:rsid w:val="00D86DE3"/>
    <w:rsid w:val="00D91BA3"/>
    <w:rsid w:val="00D92ADA"/>
    <w:rsid w:val="00D93B1D"/>
    <w:rsid w:val="00D94070"/>
    <w:rsid w:val="00DA3538"/>
    <w:rsid w:val="00DA3E02"/>
    <w:rsid w:val="00DA5A57"/>
    <w:rsid w:val="00DA6C34"/>
    <w:rsid w:val="00DB06C0"/>
    <w:rsid w:val="00DB0869"/>
    <w:rsid w:val="00DB1262"/>
    <w:rsid w:val="00DB212A"/>
    <w:rsid w:val="00DB50A0"/>
    <w:rsid w:val="00DB638B"/>
    <w:rsid w:val="00DC0F7C"/>
    <w:rsid w:val="00DC14B9"/>
    <w:rsid w:val="00DC56F9"/>
    <w:rsid w:val="00DC72E0"/>
    <w:rsid w:val="00DD5D00"/>
    <w:rsid w:val="00DE4081"/>
    <w:rsid w:val="00DE52EF"/>
    <w:rsid w:val="00DF002F"/>
    <w:rsid w:val="00DF6781"/>
    <w:rsid w:val="00DF7A60"/>
    <w:rsid w:val="00E00353"/>
    <w:rsid w:val="00E02887"/>
    <w:rsid w:val="00E04168"/>
    <w:rsid w:val="00E04C7C"/>
    <w:rsid w:val="00E11043"/>
    <w:rsid w:val="00E13829"/>
    <w:rsid w:val="00E158B7"/>
    <w:rsid w:val="00E17CB7"/>
    <w:rsid w:val="00E2150D"/>
    <w:rsid w:val="00E23377"/>
    <w:rsid w:val="00E23C13"/>
    <w:rsid w:val="00E2504A"/>
    <w:rsid w:val="00E27AD3"/>
    <w:rsid w:val="00E31EDC"/>
    <w:rsid w:val="00E362B6"/>
    <w:rsid w:val="00E40C44"/>
    <w:rsid w:val="00E4323C"/>
    <w:rsid w:val="00E474FB"/>
    <w:rsid w:val="00E50F33"/>
    <w:rsid w:val="00E54BB7"/>
    <w:rsid w:val="00E55BB7"/>
    <w:rsid w:val="00E56437"/>
    <w:rsid w:val="00E567EF"/>
    <w:rsid w:val="00E606DA"/>
    <w:rsid w:val="00E62703"/>
    <w:rsid w:val="00E628A5"/>
    <w:rsid w:val="00E65607"/>
    <w:rsid w:val="00E660BF"/>
    <w:rsid w:val="00E67B97"/>
    <w:rsid w:val="00E7036A"/>
    <w:rsid w:val="00E70C43"/>
    <w:rsid w:val="00E73066"/>
    <w:rsid w:val="00E73AAD"/>
    <w:rsid w:val="00E73CEB"/>
    <w:rsid w:val="00E76663"/>
    <w:rsid w:val="00E776C2"/>
    <w:rsid w:val="00E861AA"/>
    <w:rsid w:val="00E9027D"/>
    <w:rsid w:val="00E92150"/>
    <w:rsid w:val="00E92545"/>
    <w:rsid w:val="00E929DE"/>
    <w:rsid w:val="00E93AA6"/>
    <w:rsid w:val="00E93B01"/>
    <w:rsid w:val="00E960CD"/>
    <w:rsid w:val="00E96CBE"/>
    <w:rsid w:val="00EA0750"/>
    <w:rsid w:val="00EA1FDF"/>
    <w:rsid w:val="00EA2FA5"/>
    <w:rsid w:val="00EA3CAD"/>
    <w:rsid w:val="00EA4E91"/>
    <w:rsid w:val="00EA5200"/>
    <w:rsid w:val="00EA6A54"/>
    <w:rsid w:val="00EB1EA3"/>
    <w:rsid w:val="00EB227F"/>
    <w:rsid w:val="00EB53B6"/>
    <w:rsid w:val="00EB5557"/>
    <w:rsid w:val="00EB592C"/>
    <w:rsid w:val="00EB5979"/>
    <w:rsid w:val="00EB7445"/>
    <w:rsid w:val="00EC1679"/>
    <w:rsid w:val="00EC197B"/>
    <w:rsid w:val="00EC289E"/>
    <w:rsid w:val="00EC4FCE"/>
    <w:rsid w:val="00ED3719"/>
    <w:rsid w:val="00ED3980"/>
    <w:rsid w:val="00ED45B2"/>
    <w:rsid w:val="00ED5606"/>
    <w:rsid w:val="00EE29D7"/>
    <w:rsid w:val="00EF12E8"/>
    <w:rsid w:val="00EF2025"/>
    <w:rsid w:val="00EF3E68"/>
    <w:rsid w:val="00EF6426"/>
    <w:rsid w:val="00F019BE"/>
    <w:rsid w:val="00F03025"/>
    <w:rsid w:val="00F045E0"/>
    <w:rsid w:val="00F05203"/>
    <w:rsid w:val="00F0590A"/>
    <w:rsid w:val="00F06608"/>
    <w:rsid w:val="00F119DD"/>
    <w:rsid w:val="00F149C2"/>
    <w:rsid w:val="00F17DE7"/>
    <w:rsid w:val="00F204C1"/>
    <w:rsid w:val="00F21DF4"/>
    <w:rsid w:val="00F24CC8"/>
    <w:rsid w:val="00F32E52"/>
    <w:rsid w:val="00F40D16"/>
    <w:rsid w:val="00F4363E"/>
    <w:rsid w:val="00F43648"/>
    <w:rsid w:val="00F509FB"/>
    <w:rsid w:val="00F51A53"/>
    <w:rsid w:val="00F548BB"/>
    <w:rsid w:val="00F555C7"/>
    <w:rsid w:val="00F5734A"/>
    <w:rsid w:val="00F60573"/>
    <w:rsid w:val="00F61929"/>
    <w:rsid w:val="00F62CBB"/>
    <w:rsid w:val="00F63CA5"/>
    <w:rsid w:val="00F6521C"/>
    <w:rsid w:val="00F7436C"/>
    <w:rsid w:val="00F75061"/>
    <w:rsid w:val="00F777EF"/>
    <w:rsid w:val="00F8279E"/>
    <w:rsid w:val="00F8297F"/>
    <w:rsid w:val="00F85325"/>
    <w:rsid w:val="00F85E29"/>
    <w:rsid w:val="00F9362C"/>
    <w:rsid w:val="00F94BBE"/>
    <w:rsid w:val="00F9539A"/>
    <w:rsid w:val="00F96BF1"/>
    <w:rsid w:val="00FA0F17"/>
    <w:rsid w:val="00FA233C"/>
    <w:rsid w:val="00FA37E2"/>
    <w:rsid w:val="00FA5408"/>
    <w:rsid w:val="00FC4EAD"/>
    <w:rsid w:val="00FD0B2F"/>
    <w:rsid w:val="00FD0D5C"/>
    <w:rsid w:val="00FD28DC"/>
    <w:rsid w:val="00FD2A7C"/>
    <w:rsid w:val="00FD4680"/>
    <w:rsid w:val="00FD4BFE"/>
    <w:rsid w:val="00FE3A32"/>
    <w:rsid w:val="00FE47D0"/>
    <w:rsid w:val="00FE7C34"/>
    <w:rsid w:val="00FF1F4E"/>
    <w:rsid w:val="00FF1FD5"/>
    <w:rsid w:val="00FF2C83"/>
    <w:rsid w:val="00FF646A"/>
    <w:rsid w:val="00FF70B0"/>
    <w:rsid w:val="00FF7936"/>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D8D1D6"/>
  <w15:docId w15:val="{CBDA4C91-C759-4FE5-A9C4-193E9A6E8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lsdException w:name="heading 4" w:semiHidden="1" w:uiPriority="0" w:unhideWhenUsed="1"/>
    <w:lsdException w:name="heading 5" w:semiHidden="1" w:uiPriority="0" w:unhideWhenUsed="1"/>
    <w:lsdException w:name="heading 6" w:semiHidden="1" w:uiPriority="0"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7953"/>
    <w:pPr>
      <w:spacing w:after="200" w:line="276" w:lineRule="auto"/>
    </w:pPr>
    <w:rPr>
      <w:sz w:val="22"/>
      <w:szCs w:val="22"/>
      <w:lang w:eastAsia="en-US"/>
    </w:rPr>
  </w:style>
  <w:style w:type="paragraph" w:styleId="Titre1">
    <w:name w:val="heading 1"/>
    <w:basedOn w:val="Normal"/>
    <w:next w:val="Normal"/>
    <w:link w:val="Titre1Car"/>
    <w:qFormat/>
    <w:rsid w:val="0098702D"/>
    <w:pPr>
      <w:keepNext/>
      <w:keepLines/>
      <w:bidi/>
      <w:spacing w:before="240" w:after="240" w:line="240" w:lineRule="auto"/>
      <w:jc w:val="center"/>
      <w:outlineLvl w:val="0"/>
    </w:pPr>
    <w:rPr>
      <w:rFonts w:ascii="Times New Roman" w:eastAsia="Times New Roman" w:hAnsi="Times New Roman" w:cs="Sakkal Majalla"/>
      <w:b/>
      <w:bCs/>
      <w:color w:val="C00000"/>
      <w:sz w:val="28"/>
      <w:szCs w:val="28"/>
      <w:lang w:val="en-US" w:bidi="ar-DZ"/>
    </w:rPr>
  </w:style>
  <w:style w:type="paragraph" w:styleId="Titre2">
    <w:name w:val="heading 2"/>
    <w:basedOn w:val="Normal"/>
    <w:next w:val="Normal"/>
    <w:link w:val="Titre2Car"/>
    <w:unhideWhenUsed/>
    <w:qFormat/>
    <w:rsid w:val="00E62703"/>
    <w:pPr>
      <w:keepNext/>
      <w:keepLines/>
      <w:bidi/>
      <w:spacing w:before="60" w:after="0" w:line="240" w:lineRule="auto"/>
      <w:jc w:val="center"/>
      <w:outlineLvl w:val="1"/>
    </w:pPr>
    <w:rPr>
      <w:rFonts w:ascii="Times New Roman" w:eastAsia="Times New Roman" w:hAnsi="Times New Roman" w:cs="AL-Mohanad"/>
      <w:bCs/>
      <w:i/>
      <w:color w:val="0070C0"/>
      <w:lang w:bidi="ar-DZ"/>
    </w:rPr>
  </w:style>
  <w:style w:type="paragraph" w:styleId="Titre3">
    <w:name w:val="heading 3"/>
    <w:basedOn w:val="Normal"/>
    <w:link w:val="Titre3Car"/>
    <w:rsid w:val="00CC7047"/>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paragraph" w:styleId="Titre4">
    <w:name w:val="heading 4"/>
    <w:basedOn w:val="Normal"/>
    <w:next w:val="Normal"/>
    <w:link w:val="Titre4Car"/>
    <w:unhideWhenUsed/>
    <w:rsid w:val="00AF29B8"/>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rsid w:val="00AF29B8"/>
    <w:pPr>
      <w:spacing w:before="240" w:after="60" w:line="240" w:lineRule="auto"/>
      <w:outlineLvl w:val="4"/>
    </w:pPr>
    <w:rPr>
      <w:rFonts w:ascii="Georgia" w:eastAsia="Times New Roman" w:hAnsi="Georgia"/>
      <w:color w:val="000000"/>
      <w:sz w:val="20"/>
      <w:szCs w:val="20"/>
      <w:lang w:eastAsia="fr-FR" w:bidi="ar-DZ"/>
    </w:rPr>
  </w:style>
  <w:style w:type="paragraph" w:styleId="Titre6">
    <w:name w:val="heading 6"/>
    <w:basedOn w:val="Normal"/>
    <w:next w:val="Normal"/>
    <w:link w:val="Titre6Car"/>
    <w:rsid w:val="00AF29B8"/>
    <w:pPr>
      <w:spacing w:before="240" w:after="60" w:line="240" w:lineRule="auto"/>
      <w:outlineLvl w:val="5"/>
    </w:pPr>
    <w:rPr>
      <w:rFonts w:ascii="Georgia" w:eastAsia="Times New Roman" w:hAnsi="Georgia" w:cs="Times New Roman"/>
      <w:color w:val="000000"/>
      <w:sz w:val="16"/>
      <w:szCs w:val="16"/>
      <w:lang w:eastAsia="fr-FR" w:bidi="ar-DZ"/>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sid w:val="0098702D"/>
    <w:rPr>
      <w:rFonts w:ascii="Times New Roman" w:eastAsia="Times New Roman" w:hAnsi="Times New Roman" w:cs="Sakkal Majalla"/>
      <w:b/>
      <w:bCs/>
      <w:color w:val="C00000"/>
      <w:sz w:val="28"/>
      <w:szCs w:val="28"/>
      <w:lang w:val="en-US" w:eastAsia="en-US" w:bidi="ar-DZ"/>
    </w:rPr>
  </w:style>
  <w:style w:type="character" w:customStyle="1" w:styleId="Titre2Car">
    <w:name w:val="Titre 2 Car"/>
    <w:link w:val="Titre2"/>
    <w:rsid w:val="00E62703"/>
    <w:rPr>
      <w:rFonts w:ascii="Times New Roman" w:eastAsia="Times New Roman" w:hAnsi="Times New Roman" w:cs="AL-Mohanad"/>
      <w:bCs/>
      <w:i/>
      <w:color w:val="0070C0"/>
      <w:sz w:val="22"/>
      <w:szCs w:val="22"/>
      <w:lang w:eastAsia="en-US" w:bidi="ar-DZ"/>
    </w:rPr>
  </w:style>
  <w:style w:type="character" w:customStyle="1" w:styleId="Titre3Car">
    <w:name w:val="Titre 3 Car"/>
    <w:basedOn w:val="Policepardfaut"/>
    <w:link w:val="Titre3"/>
    <w:rsid w:val="00CC7047"/>
    <w:rPr>
      <w:rFonts w:ascii="Times New Roman" w:eastAsia="Times New Roman" w:hAnsi="Times New Roman" w:cs="Times New Roman"/>
      <w:b/>
      <w:bCs/>
      <w:sz w:val="27"/>
      <w:szCs w:val="27"/>
    </w:rPr>
  </w:style>
  <w:style w:type="paragraph" w:styleId="En-tte">
    <w:name w:val="header"/>
    <w:basedOn w:val="Normal"/>
    <w:link w:val="En-tteCar"/>
    <w:uiPriority w:val="99"/>
    <w:unhideWhenUsed/>
    <w:rsid w:val="0032478E"/>
    <w:pPr>
      <w:tabs>
        <w:tab w:val="center" w:pos="4536"/>
        <w:tab w:val="right" w:pos="9072"/>
      </w:tabs>
      <w:spacing w:after="0" w:line="240" w:lineRule="auto"/>
    </w:pPr>
  </w:style>
  <w:style w:type="character" w:customStyle="1" w:styleId="En-tteCar">
    <w:name w:val="En-tête Car"/>
    <w:basedOn w:val="Policepardfaut"/>
    <w:link w:val="En-tte"/>
    <w:uiPriority w:val="99"/>
    <w:rsid w:val="0032478E"/>
  </w:style>
  <w:style w:type="paragraph" w:styleId="Pieddepage">
    <w:name w:val="footer"/>
    <w:basedOn w:val="Normal"/>
    <w:link w:val="PieddepageCar"/>
    <w:uiPriority w:val="99"/>
    <w:unhideWhenUsed/>
    <w:rsid w:val="0032478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2478E"/>
  </w:style>
  <w:style w:type="paragraph" w:styleId="Paragraphedeliste">
    <w:name w:val="List Paragraph"/>
    <w:basedOn w:val="Normal"/>
    <w:link w:val="ParagraphedelisteCar"/>
    <w:uiPriority w:val="34"/>
    <w:qFormat/>
    <w:rsid w:val="002B74CC"/>
    <w:pPr>
      <w:spacing w:before="60"/>
      <w:ind w:left="720" w:firstLine="227"/>
      <w:contextualSpacing/>
      <w:jc w:val="lowKashida"/>
    </w:pPr>
    <w:rPr>
      <w:rFonts w:eastAsia="Times New Roman"/>
      <w:lang w:eastAsia="fr-FR"/>
    </w:rPr>
  </w:style>
  <w:style w:type="character" w:customStyle="1" w:styleId="ParagraphedelisteCar">
    <w:name w:val="Paragraphe de liste Car"/>
    <w:basedOn w:val="Policepardfaut"/>
    <w:link w:val="Paragraphedeliste"/>
    <w:uiPriority w:val="34"/>
    <w:locked/>
    <w:rsid w:val="00CC7047"/>
    <w:rPr>
      <w:rFonts w:eastAsia="Times New Roman"/>
      <w:sz w:val="22"/>
      <w:szCs w:val="22"/>
    </w:rPr>
  </w:style>
  <w:style w:type="character" w:styleId="Lienhypertexte">
    <w:name w:val="Hyperlink"/>
    <w:uiPriority w:val="99"/>
    <w:unhideWhenUsed/>
    <w:rsid w:val="003037DC"/>
    <w:rPr>
      <w:color w:val="0000FF"/>
      <w:u w:val="single"/>
    </w:rPr>
  </w:style>
  <w:style w:type="paragraph" w:styleId="Notedebasdepage">
    <w:name w:val="footnote text"/>
    <w:aliases w:val=" Char,Char"/>
    <w:basedOn w:val="Normal"/>
    <w:link w:val="NotedebasdepageCar"/>
    <w:uiPriority w:val="99"/>
    <w:unhideWhenUsed/>
    <w:rsid w:val="00774640"/>
    <w:rPr>
      <w:sz w:val="20"/>
      <w:szCs w:val="20"/>
    </w:rPr>
  </w:style>
  <w:style w:type="character" w:customStyle="1" w:styleId="NotedebasdepageCar">
    <w:name w:val="Note de bas de page Car"/>
    <w:aliases w:val=" Char Car,Char Car"/>
    <w:link w:val="Notedebasdepage"/>
    <w:uiPriority w:val="99"/>
    <w:rsid w:val="00774640"/>
    <w:rPr>
      <w:lang w:eastAsia="en-US"/>
    </w:rPr>
  </w:style>
  <w:style w:type="character" w:styleId="Appelnotedebasdep">
    <w:name w:val="footnote reference"/>
    <w:aliases w:val="4_GA,4_GA Char Char,4_G Char Char Char Char,Footnotes refss Char Char Char Char,Footnote Refernece Char Char Char Char,Appel note de bas de p. Char Char Char Char,Footnote Ref Char Char Char Char,16 Point Char Char Char Char,4_G"/>
    <w:link w:val="4GAChar"/>
    <w:uiPriority w:val="99"/>
    <w:unhideWhenUsed/>
    <w:qFormat/>
    <w:rsid w:val="00774640"/>
    <w:rPr>
      <w:vertAlign w:val="superscript"/>
    </w:rPr>
  </w:style>
  <w:style w:type="paragraph" w:styleId="Notedefin">
    <w:name w:val="endnote text"/>
    <w:basedOn w:val="Normal"/>
    <w:link w:val="NotedefinCar"/>
    <w:uiPriority w:val="99"/>
    <w:unhideWhenUsed/>
    <w:rsid w:val="00774640"/>
    <w:rPr>
      <w:sz w:val="20"/>
      <w:szCs w:val="20"/>
    </w:rPr>
  </w:style>
  <w:style w:type="character" w:customStyle="1" w:styleId="NotedefinCar">
    <w:name w:val="Note de fin Car"/>
    <w:link w:val="Notedefin"/>
    <w:uiPriority w:val="99"/>
    <w:rsid w:val="00774640"/>
    <w:rPr>
      <w:lang w:eastAsia="en-US"/>
    </w:rPr>
  </w:style>
  <w:style w:type="character" w:styleId="Appeldenotedefin">
    <w:name w:val="endnote reference"/>
    <w:uiPriority w:val="99"/>
    <w:unhideWhenUsed/>
    <w:rsid w:val="00774640"/>
    <w:rPr>
      <w:vertAlign w:val="superscript"/>
    </w:rPr>
  </w:style>
  <w:style w:type="paragraph" w:customStyle="1" w:styleId="Resum">
    <w:name w:val="Resumé"/>
    <w:next w:val="Normal"/>
    <w:link w:val="ResumCar"/>
    <w:rsid w:val="00CC7047"/>
    <w:pPr>
      <w:bidi/>
      <w:spacing w:before="240" w:after="120" w:line="276" w:lineRule="auto"/>
      <w:ind w:firstLine="204"/>
    </w:pPr>
    <w:rPr>
      <w:rFonts w:ascii="Simplified Arabic" w:eastAsia="Times New Roman" w:hAnsi="Simplified Arabic" w:cs="Simplified Arabic"/>
      <w:b/>
      <w:bCs/>
      <w:sz w:val="24"/>
      <w:szCs w:val="24"/>
      <w:lang w:eastAsia="it-IT"/>
    </w:rPr>
  </w:style>
  <w:style w:type="character" w:customStyle="1" w:styleId="ResumCar">
    <w:name w:val="Resumé Car"/>
    <w:basedOn w:val="Policepardfaut"/>
    <w:link w:val="Resum"/>
    <w:locked/>
    <w:rsid w:val="00CC7047"/>
    <w:rPr>
      <w:rFonts w:ascii="Simplified Arabic" w:eastAsia="Times New Roman" w:hAnsi="Simplified Arabic" w:cs="Simplified Arabic"/>
      <w:b/>
      <w:bCs/>
      <w:sz w:val="24"/>
      <w:szCs w:val="24"/>
      <w:lang w:eastAsia="it-IT"/>
    </w:rPr>
  </w:style>
  <w:style w:type="paragraph" w:styleId="PrformatHTML">
    <w:name w:val="HTML Preformatted"/>
    <w:basedOn w:val="Normal"/>
    <w:link w:val="PrformatHTMLCar"/>
    <w:uiPriority w:val="99"/>
    <w:unhideWhenUsed/>
    <w:rsid w:val="00CC70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CC7047"/>
    <w:rPr>
      <w:rFonts w:ascii="Courier New" w:eastAsia="Times New Roman" w:hAnsi="Courier New" w:cs="Courier New"/>
    </w:rPr>
  </w:style>
  <w:style w:type="table" w:styleId="Grilledutableau">
    <w:name w:val="Table Grid"/>
    <w:basedOn w:val="TableauNormal"/>
    <w:uiPriority w:val="59"/>
    <w:rsid w:val="00CC7047"/>
    <w:pPr>
      <w:ind w:left="527" w:right="527"/>
      <w:jc w:val="both"/>
    </w:pPr>
    <w:rPr>
      <w:rFonts w:asciiTheme="minorHAnsi" w:eastAsiaTheme="minorHAnsi" w:hAnsiTheme="minorHAnsi" w:cstheme="minorBidi"/>
      <w:sz w:val="22"/>
      <w:szCs w:val="22"/>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edebulles">
    <w:name w:val="Balloon Text"/>
    <w:basedOn w:val="Normal"/>
    <w:link w:val="TextedebullesCar"/>
    <w:uiPriority w:val="99"/>
    <w:semiHidden/>
    <w:unhideWhenUsed/>
    <w:rsid w:val="00CC7047"/>
    <w:pPr>
      <w:spacing w:beforeAutospacing="1" w:after="0" w:afterAutospacing="1" w:line="240" w:lineRule="auto"/>
      <w:ind w:firstLine="567"/>
      <w:jc w:val="both"/>
    </w:pPr>
    <w:rPr>
      <w:rFonts w:ascii="Tahoma" w:eastAsiaTheme="minorHAnsi" w:hAnsi="Tahoma" w:cs="Tahoma"/>
      <w:sz w:val="16"/>
      <w:szCs w:val="16"/>
    </w:rPr>
  </w:style>
  <w:style w:type="character" w:customStyle="1" w:styleId="TextedebullesCar">
    <w:name w:val="Texte de bulles Car"/>
    <w:basedOn w:val="Policepardfaut"/>
    <w:link w:val="Textedebulles"/>
    <w:uiPriority w:val="99"/>
    <w:semiHidden/>
    <w:rsid w:val="00CC7047"/>
    <w:rPr>
      <w:rFonts w:ascii="Tahoma" w:eastAsiaTheme="minorHAnsi" w:hAnsi="Tahoma" w:cs="Tahoma"/>
      <w:sz w:val="16"/>
      <w:szCs w:val="16"/>
      <w:lang w:eastAsia="en-US"/>
    </w:rPr>
  </w:style>
  <w:style w:type="character" w:styleId="Textedelespacerserv">
    <w:name w:val="Placeholder Text"/>
    <w:basedOn w:val="Policepardfaut"/>
    <w:uiPriority w:val="99"/>
    <w:semiHidden/>
    <w:rsid w:val="00CC7047"/>
    <w:rPr>
      <w:color w:val="808080"/>
    </w:rPr>
  </w:style>
  <w:style w:type="character" w:customStyle="1" w:styleId="apple-converted-space">
    <w:name w:val="apple-converted-space"/>
    <w:basedOn w:val="Policepardfaut"/>
    <w:rsid w:val="00CC7047"/>
  </w:style>
  <w:style w:type="character" w:styleId="lev">
    <w:name w:val="Strong"/>
    <w:basedOn w:val="Policepardfaut"/>
    <w:uiPriority w:val="22"/>
    <w:rsid w:val="00CC7047"/>
    <w:rPr>
      <w:b/>
      <w:bCs/>
    </w:rPr>
  </w:style>
  <w:style w:type="character" w:customStyle="1" w:styleId="a-size-large">
    <w:name w:val="a-size-large"/>
    <w:basedOn w:val="Policepardfaut"/>
    <w:rsid w:val="00CC7047"/>
  </w:style>
  <w:style w:type="paragraph" w:styleId="Sansinterligne">
    <w:name w:val="No Spacing"/>
    <w:link w:val="SansinterligneCar"/>
    <w:uiPriority w:val="1"/>
    <w:rsid w:val="00CC7047"/>
    <w:rPr>
      <w:rFonts w:asciiTheme="minorHAnsi" w:eastAsiaTheme="minorHAnsi" w:hAnsiTheme="minorHAnsi" w:cstheme="minorBidi"/>
      <w:sz w:val="22"/>
      <w:szCs w:val="22"/>
      <w:lang w:eastAsia="en-US"/>
    </w:rPr>
  </w:style>
  <w:style w:type="character" w:styleId="Accentuation">
    <w:name w:val="Emphasis"/>
    <w:basedOn w:val="Policepardfaut"/>
    <w:uiPriority w:val="20"/>
    <w:rsid w:val="00CC7047"/>
    <w:rPr>
      <w:i/>
      <w:iCs/>
    </w:rPr>
  </w:style>
  <w:style w:type="character" w:customStyle="1" w:styleId="5yl5">
    <w:name w:val="_5yl5"/>
    <w:basedOn w:val="Policepardfaut"/>
    <w:rsid w:val="00CC7047"/>
  </w:style>
  <w:style w:type="paragraph" w:styleId="NormalWeb">
    <w:name w:val="Normal (Web)"/>
    <w:basedOn w:val="Normal"/>
    <w:uiPriority w:val="99"/>
    <w:unhideWhenUsed/>
    <w:rsid w:val="00CC704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Lgende">
    <w:name w:val="caption"/>
    <w:basedOn w:val="Normal"/>
    <w:next w:val="Normal"/>
    <w:uiPriority w:val="35"/>
    <w:unhideWhenUsed/>
    <w:rsid w:val="00CC7047"/>
    <w:rPr>
      <w:b/>
      <w:bCs/>
      <w:sz w:val="20"/>
      <w:szCs w:val="20"/>
    </w:rPr>
  </w:style>
  <w:style w:type="paragraph" w:customStyle="1" w:styleId="a">
    <w:name w:val="فقرة عادية"/>
    <w:basedOn w:val="Normal"/>
    <w:autoRedefine/>
    <w:rsid w:val="00CC7047"/>
    <w:pPr>
      <w:bidi/>
      <w:spacing w:before="120" w:after="120" w:line="240" w:lineRule="auto"/>
      <w:ind w:left="-142"/>
      <w:jc w:val="lowKashida"/>
    </w:pPr>
    <w:rPr>
      <w:rFonts w:ascii="Sakkal Majalla" w:eastAsia="Times New Roman" w:hAnsi="Sakkal Majalla" w:cs="Sakkal Majalla"/>
      <w:b/>
      <w:bCs/>
      <w:noProof/>
      <w:sz w:val="26"/>
      <w:szCs w:val="26"/>
      <w:lang w:val="en-US" w:eastAsia="ar-SA" w:bidi="ar-DZ"/>
    </w:rPr>
  </w:style>
  <w:style w:type="character" w:customStyle="1" w:styleId="shorttext">
    <w:name w:val="short_text"/>
    <w:basedOn w:val="Policepardfaut"/>
    <w:rsid w:val="00CC7047"/>
  </w:style>
  <w:style w:type="character" w:customStyle="1" w:styleId="fontstyle01">
    <w:name w:val="fontstyle01"/>
    <w:basedOn w:val="Policepardfaut"/>
    <w:rsid w:val="00CC7047"/>
    <w:rPr>
      <w:rFonts w:ascii="Simplified Arabic" w:hAnsi="Simplified Arabic" w:cs="Simplified Arabic" w:hint="default"/>
      <w:b w:val="0"/>
      <w:bCs w:val="0"/>
      <w:i w:val="0"/>
      <w:iCs w:val="0"/>
      <w:color w:val="000000"/>
      <w:sz w:val="32"/>
      <w:szCs w:val="32"/>
    </w:rPr>
  </w:style>
  <w:style w:type="character" w:customStyle="1" w:styleId="st">
    <w:name w:val="st"/>
    <w:basedOn w:val="Policepardfaut"/>
    <w:rsid w:val="00CC7047"/>
  </w:style>
  <w:style w:type="paragraph" w:customStyle="1" w:styleId="SingleTxt">
    <w:name w:val="__Single Txt"/>
    <w:basedOn w:val="Normal"/>
    <w:rsid w:val="00CC7047"/>
    <w:pPr>
      <w:tabs>
        <w:tab w:val="left" w:pos="1267"/>
        <w:tab w:val="left" w:pos="1930"/>
        <w:tab w:val="left" w:pos="2592"/>
        <w:tab w:val="left" w:pos="3254"/>
        <w:tab w:val="left" w:pos="3917"/>
        <w:tab w:val="left" w:pos="4579"/>
        <w:tab w:val="left" w:pos="5242"/>
        <w:tab w:val="left" w:pos="5904"/>
        <w:tab w:val="left" w:pos="6566"/>
      </w:tabs>
      <w:bidi/>
      <w:spacing w:after="120" w:line="400" w:lineRule="exact"/>
      <w:ind w:left="1267" w:right="1267"/>
      <w:jc w:val="lowKashida"/>
    </w:pPr>
    <w:rPr>
      <w:rFonts w:ascii="Times New Roman" w:eastAsia="Times New Roman" w:hAnsi="Times New Roman" w:cs="Traditional Arabic"/>
      <w:w w:val="103"/>
      <w:kern w:val="14"/>
      <w:sz w:val="20"/>
      <w:szCs w:val="30"/>
      <w:lang w:val="en-US"/>
    </w:rPr>
  </w:style>
  <w:style w:type="character" w:customStyle="1" w:styleId="breadcrumbcurrent">
    <w:name w:val="breadcrumbcurrent"/>
    <w:basedOn w:val="Policepardfaut"/>
    <w:rsid w:val="00CC7047"/>
  </w:style>
  <w:style w:type="character" w:customStyle="1" w:styleId="addmd">
    <w:name w:val="addmd"/>
    <w:basedOn w:val="Policepardfaut"/>
    <w:rsid w:val="00CC7047"/>
  </w:style>
  <w:style w:type="character" w:customStyle="1" w:styleId="alt-edited">
    <w:name w:val="alt-edited"/>
    <w:basedOn w:val="Policepardfaut"/>
    <w:rsid w:val="00CC7047"/>
  </w:style>
  <w:style w:type="character" w:customStyle="1" w:styleId="longtext">
    <w:name w:val="long_text"/>
    <w:basedOn w:val="Policepardfaut"/>
    <w:rsid w:val="00CC7047"/>
  </w:style>
  <w:style w:type="character" w:customStyle="1" w:styleId="articlecontent">
    <w:name w:val="articlecontent"/>
    <w:basedOn w:val="Policepardfaut"/>
    <w:rsid w:val="00CC7047"/>
  </w:style>
  <w:style w:type="paragraph" w:customStyle="1" w:styleId="Stylesection">
    <w:name w:val="Style section"/>
    <w:basedOn w:val="Normal"/>
    <w:link w:val="StylesectionCar"/>
    <w:rsid w:val="00E628A5"/>
    <w:pPr>
      <w:bidi/>
      <w:spacing w:after="0" w:line="240" w:lineRule="auto"/>
      <w:jc w:val="both"/>
    </w:pPr>
    <w:rPr>
      <w:rFonts w:ascii="Simplified Arabic" w:eastAsiaTheme="minorHAnsi" w:hAnsi="Simplified Arabic" w:cs="Simplified Arabic"/>
      <w:b/>
      <w:bCs/>
      <w:sz w:val="28"/>
      <w:szCs w:val="28"/>
      <w:lang w:bidi="ar-DZ"/>
    </w:rPr>
  </w:style>
  <w:style w:type="character" w:customStyle="1" w:styleId="StylesectionCar">
    <w:name w:val="Style section Car"/>
    <w:basedOn w:val="Policepardfaut"/>
    <w:link w:val="Stylesection"/>
    <w:rsid w:val="00E628A5"/>
    <w:rPr>
      <w:rFonts w:ascii="Simplified Arabic" w:eastAsiaTheme="minorHAnsi" w:hAnsi="Simplified Arabic" w:cs="Simplified Arabic"/>
      <w:b/>
      <w:bCs/>
      <w:sz w:val="28"/>
      <w:szCs w:val="28"/>
      <w:lang w:eastAsia="en-US" w:bidi="ar-DZ"/>
    </w:rPr>
  </w:style>
  <w:style w:type="paragraph" w:customStyle="1" w:styleId="textearticle">
    <w:name w:val="texte article"/>
    <w:basedOn w:val="Normal"/>
    <w:link w:val="textearticleCar"/>
    <w:rsid w:val="00E628A5"/>
    <w:pPr>
      <w:bidi/>
      <w:spacing w:after="0" w:line="240" w:lineRule="auto"/>
      <w:jc w:val="both"/>
    </w:pPr>
    <w:rPr>
      <w:rFonts w:ascii="Simplified Arabic" w:eastAsiaTheme="minorHAnsi" w:hAnsi="Simplified Arabic" w:cs="Simplified Arabic"/>
      <w:b/>
      <w:bCs/>
      <w:sz w:val="24"/>
      <w:szCs w:val="24"/>
      <w:lang w:bidi="ar-DZ"/>
    </w:rPr>
  </w:style>
  <w:style w:type="character" w:customStyle="1" w:styleId="textearticleCar">
    <w:name w:val="texte article Car"/>
    <w:basedOn w:val="Policepardfaut"/>
    <w:link w:val="textearticle"/>
    <w:rsid w:val="00E628A5"/>
    <w:rPr>
      <w:rFonts w:ascii="Simplified Arabic" w:eastAsiaTheme="minorHAnsi" w:hAnsi="Simplified Arabic" w:cs="Simplified Arabic"/>
      <w:b/>
      <w:bCs/>
      <w:sz w:val="24"/>
      <w:szCs w:val="24"/>
      <w:lang w:eastAsia="en-US" w:bidi="ar-DZ"/>
    </w:rPr>
  </w:style>
  <w:style w:type="paragraph" w:customStyle="1" w:styleId="Heading11">
    <w:name w:val="Heading 11"/>
    <w:basedOn w:val="Normal"/>
    <w:next w:val="Normal"/>
    <w:uiPriority w:val="9"/>
    <w:rsid w:val="00EB53B6"/>
    <w:pPr>
      <w:keepNext/>
      <w:keepLines/>
      <w:spacing w:before="480" w:after="0"/>
      <w:outlineLvl w:val="0"/>
    </w:pPr>
    <w:rPr>
      <w:rFonts w:ascii="Franklin Gothic Medium" w:eastAsia="Times New Roman" w:hAnsi="Franklin Gothic Medium" w:cs="Tahoma"/>
      <w:b/>
      <w:bCs/>
      <w:color w:val="365F91"/>
      <w:sz w:val="28"/>
      <w:szCs w:val="28"/>
      <w:lang w:val="en-US"/>
    </w:rPr>
  </w:style>
  <w:style w:type="paragraph" w:customStyle="1" w:styleId="Heading21">
    <w:name w:val="Heading 21"/>
    <w:basedOn w:val="Normal"/>
    <w:next w:val="Normal"/>
    <w:uiPriority w:val="9"/>
    <w:unhideWhenUsed/>
    <w:rsid w:val="00EB53B6"/>
    <w:pPr>
      <w:keepNext/>
      <w:keepLines/>
      <w:spacing w:before="200" w:after="0"/>
      <w:outlineLvl w:val="1"/>
    </w:pPr>
    <w:rPr>
      <w:rFonts w:ascii="Franklin Gothic Medium" w:eastAsia="Times New Roman" w:hAnsi="Franklin Gothic Medium" w:cs="Tahoma"/>
      <w:b/>
      <w:bCs/>
      <w:color w:val="4F81BD"/>
      <w:sz w:val="26"/>
      <w:szCs w:val="26"/>
      <w:lang w:val="en-US"/>
    </w:rPr>
  </w:style>
  <w:style w:type="paragraph" w:customStyle="1" w:styleId="Heading31">
    <w:name w:val="Heading 31"/>
    <w:basedOn w:val="Normal"/>
    <w:next w:val="Normal"/>
    <w:uiPriority w:val="9"/>
    <w:unhideWhenUsed/>
    <w:rsid w:val="00EB53B6"/>
    <w:pPr>
      <w:keepNext/>
      <w:keepLines/>
      <w:spacing w:before="200" w:after="0"/>
      <w:outlineLvl w:val="2"/>
    </w:pPr>
    <w:rPr>
      <w:rFonts w:ascii="Franklin Gothic Medium" w:eastAsia="Times New Roman" w:hAnsi="Franklin Gothic Medium" w:cs="Tahoma"/>
      <w:b/>
      <w:bCs/>
      <w:color w:val="4F81BD"/>
      <w:lang w:val="en-US"/>
    </w:rPr>
  </w:style>
  <w:style w:type="numbering" w:customStyle="1" w:styleId="NoList1">
    <w:name w:val="No List1"/>
    <w:next w:val="Aucuneliste"/>
    <w:uiPriority w:val="99"/>
    <w:semiHidden/>
    <w:unhideWhenUsed/>
    <w:rsid w:val="00EB53B6"/>
  </w:style>
  <w:style w:type="character" w:customStyle="1" w:styleId="1Char1">
    <w:name w:val="عنوان 1 Char1"/>
    <w:basedOn w:val="Policepardfaut"/>
    <w:uiPriority w:val="9"/>
    <w:rsid w:val="00EB53B6"/>
    <w:rPr>
      <w:rFonts w:ascii="Franklin Gothic Medium" w:eastAsia="Times New Roman" w:hAnsi="Franklin Gothic Medium" w:cs="Tahoma"/>
      <w:b/>
      <w:bCs/>
      <w:color w:val="365F91"/>
      <w:sz w:val="28"/>
      <w:szCs w:val="28"/>
    </w:rPr>
  </w:style>
  <w:style w:type="character" w:customStyle="1" w:styleId="Heading1Char1">
    <w:name w:val="Heading 1 Char1"/>
    <w:basedOn w:val="Policepardfaut"/>
    <w:uiPriority w:val="9"/>
    <w:rsid w:val="00EB53B6"/>
    <w:rPr>
      <w:rFonts w:asciiTheme="majorHAnsi" w:eastAsiaTheme="majorEastAsia" w:hAnsiTheme="majorHAnsi" w:cstheme="majorBidi"/>
      <w:b/>
      <w:bCs/>
      <w:color w:val="365F91" w:themeColor="accent1" w:themeShade="BF"/>
      <w:sz w:val="28"/>
      <w:szCs w:val="28"/>
    </w:rPr>
  </w:style>
  <w:style w:type="paragraph" w:styleId="En-ttedetabledesmatires">
    <w:name w:val="TOC Heading"/>
    <w:basedOn w:val="Titre1"/>
    <w:next w:val="Normal"/>
    <w:uiPriority w:val="39"/>
    <w:semiHidden/>
    <w:unhideWhenUsed/>
    <w:qFormat/>
    <w:rsid w:val="00EB53B6"/>
    <w:pPr>
      <w:bidi w:val="0"/>
      <w:spacing w:before="480" w:line="276" w:lineRule="auto"/>
      <w:jc w:val="left"/>
      <w:outlineLvl w:val="9"/>
    </w:pPr>
    <w:rPr>
      <w:rFonts w:asciiTheme="majorHAnsi" w:eastAsiaTheme="majorEastAsia" w:hAnsiTheme="majorHAnsi" w:cstheme="majorBidi"/>
      <w:b w:val="0"/>
      <w:i/>
      <w:color w:val="365F91" w:themeColor="accent1" w:themeShade="BF"/>
      <w:lang w:bidi="ar-SA"/>
    </w:rPr>
  </w:style>
  <w:style w:type="paragraph" w:styleId="TM1">
    <w:name w:val="toc 1"/>
    <w:basedOn w:val="Normal"/>
    <w:next w:val="Normal"/>
    <w:link w:val="TM1Car"/>
    <w:autoRedefine/>
    <w:uiPriority w:val="39"/>
    <w:unhideWhenUsed/>
    <w:rsid w:val="00F05203"/>
    <w:pPr>
      <w:keepNext/>
      <w:keepLines/>
      <w:numPr>
        <w:numId w:val="1"/>
      </w:numPr>
      <w:tabs>
        <w:tab w:val="right" w:leader="underscore" w:pos="6804"/>
      </w:tabs>
      <w:bidi/>
      <w:spacing w:before="60" w:after="0" w:line="240" w:lineRule="auto"/>
      <w:ind w:left="284" w:hanging="284"/>
    </w:pPr>
    <w:rPr>
      <w:rFonts w:asciiTheme="minorHAnsi" w:hAnsiTheme="minorHAnsi" w:cs="AL-Mohanad"/>
      <w:b/>
      <w:bCs/>
      <w:caps/>
      <w:noProof/>
      <w:sz w:val="24"/>
      <w:szCs w:val="24"/>
      <w:lang w:bidi="ar-DZ"/>
    </w:rPr>
  </w:style>
  <w:style w:type="paragraph" w:styleId="TM2">
    <w:name w:val="toc 2"/>
    <w:basedOn w:val="Normal"/>
    <w:next w:val="Normal"/>
    <w:autoRedefine/>
    <w:uiPriority w:val="39"/>
    <w:unhideWhenUsed/>
    <w:rsid w:val="00B319CF"/>
    <w:pPr>
      <w:tabs>
        <w:tab w:val="right" w:leader="dot" w:pos="6792"/>
      </w:tabs>
      <w:spacing w:after="0"/>
      <w:ind w:left="220"/>
    </w:pPr>
    <w:rPr>
      <w:rFonts w:asciiTheme="minorHAnsi" w:hAnsiTheme="minorHAnsi" w:cs="Times New Roman"/>
      <w:smallCaps/>
      <w:sz w:val="20"/>
      <w:szCs w:val="24"/>
    </w:rPr>
  </w:style>
  <w:style w:type="character" w:customStyle="1" w:styleId="Hyperlink1">
    <w:name w:val="Hyperlink1"/>
    <w:basedOn w:val="Policepardfaut"/>
    <w:uiPriority w:val="99"/>
    <w:unhideWhenUsed/>
    <w:rsid w:val="00EB53B6"/>
    <w:rPr>
      <w:color w:val="0000FF"/>
      <w:u w:val="single"/>
    </w:rPr>
  </w:style>
  <w:style w:type="paragraph" w:styleId="TM3">
    <w:name w:val="toc 3"/>
    <w:basedOn w:val="Normal"/>
    <w:next w:val="Normal"/>
    <w:autoRedefine/>
    <w:uiPriority w:val="39"/>
    <w:unhideWhenUsed/>
    <w:rsid w:val="00EB53B6"/>
    <w:pPr>
      <w:spacing w:after="0"/>
      <w:ind w:left="440"/>
    </w:pPr>
    <w:rPr>
      <w:rFonts w:asciiTheme="minorHAnsi" w:hAnsiTheme="minorHAnsi" w:cs="Times New Roman"/>
      <w:i/>
      <w:iCs/>
      <w:sz w:val="20"/>
      <w:szCs w:val="24"/>
    </w:rPr>
  </w:style>
  <w:style w:type="character" w:customStyle="1" w:styleId="Heading2Char1">
    <w:name w:val="Heading 2 Char1"/>
    <w:basedOn w:val="Policepardfaut"/>
    <w:uiPriority w:val="9"/>
    <w:semiHidden/>
    <w:rsid w:val="00EB53B6"/>
    <w:rPr>
      <w:rFonts w:asciiTheme="majorHAnsi" w:eastAsiaTheme="majorEastAsia" w:hAnsiTheme="majorHAnsi" w:cstheme="majorBidi"/>
      <w:b/>
      <w:bCs/>
      <w:color w:val="4F81BD" w:themeColor="accent1"/>
      <w:sz w:val="26"/>
      <w:szCs w:val="26"/>
    </w:rPr>
  </w:style>
  <w:style w:type="character" w:customStyle="1" w:styleId="Heading3Char1">
    <w:name w:val="Heading 3 Char1"/>
    <w:basedOn w:val="Policepardfaut"/>
    <w:uiPriority w:val="9"/>
    <w:semiHidden/>
    <w:rsid w:val="00EB53B6"/>
    <w:rPr>
      <w:rFonts w:asciiTheme="majorHAnsi" w:eastAsiaTheme="majorEastAsia" w:hAnsiTheme="majorHAnsi" w:cstheme="majorBidi"/>
      <w:b/>
      <w:bCs/>
      <w:color w:val="4F81BD" w:themeColor="accent1"/>
    </w:rPr>
  </w:style>
  <w:style w:type="paragraph" w:styleId="Citation">
    <w:name w:val="Quote"/>
    <w:basedOn w:val="Normal"/>
    <w:next w:val="Normal"/>
    <w:link w:val="CitationCar"/>
    <w:uiPriority w:val="29"/>
    <w:qFormat/>
    <w:rsid w:val="00107617"/>
    <w:pPr>
      <w:keepNext/>
      <w:keepLines/>
      <w:bidi/>
      <w:spacing w:before="240" w:after="0" w:line="240" w:lineRule="auto"/>
    </w:pPr>
    <w:rPr>
      <w:rFonts w:ascii="Times New Roman" w:hAnsi="Times New Roman" w:cs="AL-Mohanad"/>
      <w:b/>
      <w:bCs/>
      <w:color w:val="984806" w:themeColor="accent6" w:themeShade="80"/>
      <w:sz w:val="24"/>
      <w:szCs w:val="26"/>
      <w:u w:val="single"/>
      <w:lang w:bidi="ar-AE"/>
    </w:rPr>
  </w:style>
  <w:style w:type="character" w:customStyle="1" w:styleId="CitationCar">
    <w:name w:val="Citation Car"/>
    <w:basedOn w:val="Policepardfaut"/>
    <w:link w:val="Citation"/>
    <w:uiPriority w:val="29"/>
    <w:rsid w:val="00107617"/>
    <w:rPr>
      <w:rFonts w:ascii="Times New Roman" w:hAnsi="Times New Roman" w:cs="AL-Mohanad"/>
      <w:b/>
      <w:bCs/>
      <w:color w:val="984806" w:themeColor="accent6" w:themeShade="80"/>
      <w:sz w:val="24"/>
      <w:szCs w:val="26"/>
      <w:u w:val="single"/>
      <w:lang w:eastAsia="en-US" w:bidi="ar-AE"/>
    </w:rPr>
  </w:style>
  <w:style w:type="character" w:styleId="Lienhypertextesuivivisit">
    <w:name w:val="FollowedHyperlink"/>
    <w:basedOn w:val="Policepardfaut"/>
    <w:uiPriority w:val="99"/>
    <w:semiHidden/>
    <w:unhideWhenUsed/>
    <w:rsid w:val="00CB540D"/>
    <w:rPr>
      <w:color w:val="800080" w:themeColor="followedHyperlink"/>
      <w:u w:val="single"/>
    </w:rPr>
  </w:style>
  <w:style w:type="paragraph" w:styleId="Citationintense">
    <w:name w:val="Intense Quote"/>
    <w:basedOn w:val="Normal"/>
    <w:next w:val="Normal"/>
    <w:link w:val="CitationintenseCar"/>
    <w:uiPriority w:val="30"/>
    <w:rsid w:val="005302EF"/>
    <w:pPr>
      <w:shd w:val="clear" w:color="auto" w:fill="BFBFBF" w:themeFill="background1" w:themeFillShade="BF"/>
      <w:tabs>
        <w:tab w:val="left" w:pos="4534"/>
      </w:tabs>
      <w:bidi/>
      <w:spacing w:before="240" w:after="0"/>
    </w:pPr>
    <w:rPr>
      <w:rFonts w:ascii="Times New Roman" w:hAnsi="Times New Roman" w:cs="AL-Mohanad"/>
      <w:b/>
      <w:bCs/>
      <w:color w:val="000000" w:themeColor="text1"/>
      <w:sz w:val="20"/>
      <w:szCs w:val="24"/>
    </w:rPr>
  </w:style>
  <w:style w:type="character" w:customStyle="1" w:styleId="CitationintenseCar">
    <w:name w:val="Citation intense Car"/>
    <w:basedOn w:val="Policepardfaut"/>
    <w:link w:val="Citationintense"/>
    <w:uiPriority w:val="30"/>
    <w:rsid w:val="005302EF"/>
    <w:rPr>
      <w:rFonts w:ascii="Times New Roman" w:hAnsi="Times New Roman" w:cs="AL-Mohanad"/>
      <w:b/>
      <w:bCs/>
      <w:color w:val="000000" w:themeColor="text1"/>
      <w:szCs w:val="24"/>
      <w:shd w:val="clear" w:color="auto" w:fill="BFBFBF" w:themeFill="background1" w:themeFillShade="BF"/>
      <w:lang w:eastAsia="en-US"/>
    </w:rPr>
  </w:style>
  <w:style w:type="table" w:styleId="Ombrageclair">
    <w:name w:val="Light Shading"/>
    <w:basedOn w:val="TableauNormal"/>
    <w:uiPriority w:val="60"/>
    <w:rsid w:val="00FE7C34"/>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E7C34"/>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E7C34"/>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4">
    <w:name w:val="Light Shading Accent 4"/>
    <w:basedOn w:val="TableauNormal"/>
    <w:uiPriority w:val="60"/>
    <w:rsid w:val="00FE7C34"/>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E7C34"/>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character" w:customStyle="1" w:styleId="Titre4Car">
    <w:name w:val="Titre 4 Car"/>
    <w:basedOn w:val="Policepardfaut"/>
    <w:link w:val="Titre4"/>
    <w:rsid w:val="00AF29B8"/>
    <w:rPr>
      <w:rFonts w:asciiTheme="majorHAnsi" w:eastAsiaTheme="majorEastAsia" w:hAnsiTheme="majorHAnsi" w:cstheme="majorBidi"/>
      <w:b/>
      <w:bCs/>
      <w:i/>
      <w:iCs/>
      <w:color w:val="4F81BD" w:themeColor="accent1"/>
      <w:sz w:val="22"/>
      <w:szCs w:val="22"/>
      <w:lang w:eastAsia="en-US"/>
    </w:rPr>
  </w:style>
  <w:style w:type="character" w:customStyle="1" w:styleId="Titre5Car">
    <w:name w:val="Titre 5 Car"/>
    <w:basedOn w:val="Policepardfaut"/>
    <w:link w:val="Titre5"/>
    <w:rsid w:val="00AF29B8"/>
    <w:rPr>
      <w:rFonts w:ascii="Georgia" w:eastAsia="Times New Roman" w:hAnsi="Georgia"/>
      <w:color w:val="000000"/>
      <w:lang w:bidi="ar-DZ"/>
    </w:rPr>
  </w:style>
  <w:style w:type="character" w:customStyle="1" w:styleId="Titre6Car">
    <w:name w:val="Titre 6 Car"/>
    <w:basedOn w:val="Policepardfaut"/>
    <w:link w:val="Titre6"/>
    <w:rsid w:val="00AF29B8"/>
    <w:rPr>
      <w:rFonts w:ascii="Georgia" w:eastAsia="Times New Roman" w:hAnsi="Georgia" w:cs="Times New Roman"/>
      <w:color w:val="000000"/>
      <w:sz w:val="16"/>
      <w:szCs w:val="16"/>
      <w:lang w:bidi="ar-DZ"/>
    </w:rPr>
  </w:style>
  <w:style w:type="numbering" w:customStyle="1" w:styleId="Aucuneliste1">
    <w:name w:val="Aucune liste1"/>
    <w:next w:val="Aucuneliste"/>
    <w:uiPriority w:val="99"/>
    <w:semiHidden/>
    <w:unhideWhenUsed/>
    <w:rsid w:val="00AF29B8"/>
  </w:style>
  <w:style w:type="paragraph" w:styleId="Corpsdetexte">
    <w:name w:val="Body Text"/>
    <w:basedOn w:val="Normal"/>
    <w:link w:val="CorpsdetexteCar"/>
    <w:unhideWhenUsed/>
    <w:rsid w:val="00AF29B8"/>
    <w:pPr>
      <w:bidi/>
      <w:spacing w:after="0" w:line="240" w:lineRule="auto"/>
      <w:jc w:val="both"/>
    </w:pPr>
    <w:rPr>
      <w:rFonts w:ascii="Garamond" w:eastAsia="Batang" w:hAnsi="Garamond" w:cs="Times New Roman"/>
      <w:lang w:bidi="ar-DZ"/>
    </w:rPr>
  </w:style>
  <w:style w:type="character" w:customStyle="1" w:styleId="CorpsdetexteCar">
    <w:name w:val="Corps de texte Car"/>
    <w:basedOn w:val="Policepardfaut"/>
    <w:link w:val="Corpsdetexte"/>
    <w:rsid w:val="00AF29B8"/>
    <w:rPr>
      <w:rFonts w:ascii="Garamond" w:eastAsia="Batang" w:hAnsi="Garamond" w:cs="Times New Roman"/>
      <w:sz w:val="22"/>
      <w:szCs w:val="22"/>
      <w:lang w:eastAsia="en-US" w:bidi="ar-DZ"/>
    </w:rPr>
  </w:style>
  <w:style w:type="character" w:customStyle="1" w:styleId="hps">
    <w:name w:val="hps"/>
    <w:basedOn w:val="Policepardfaut"/>
    <w:rsid w:val="00AF29B8"/>
  </w:style>
  <w:style w:type="character" w:customStyle="1" w:styleId="s1">
    <w:name w:val="s1"/>
    <w:basedOn w:val="Policepardfaut"/>
    <w:rsid w:val="00AF29B8"/>
  </w:style>
  <w:style w:type="paragraph" w:styleId="z-Hautduformulaire">
    <w:name w:val="HTML Top of Form"/>
    <w:basedOn w:val="Normal"/>
    <w:next w:val="Normal"/>
    <w:link w:val="z-HautduformulaireCar"/>
    <w:hidden/>
    <w:uiPriority w:val="99"/>
    <w:semiHidden/>
    <w:unhideWhenUsed/>
    <w:rsid w:val="00AF29B8"/>
    <w:pPr>
      <w:pBdr>
        <w:bottom w:val="single" w:sz="6" w:space="1" w:color="auto"/>
      </w:pBdr>
      <w:spacing w:after="0" w:line="240" w:lineRule="auto"/>
      <w:jc w:val="center"/>
    </w:pPr>
    <w:rPr>
      <w:rFonts w:ascii="Arial" w:eastAsia="Times New Roman" w:hAnsi="Arial"/>
      <w:vanish/>
      <w:sz w:val="16"/>
      <w:szCs w:val="16"/>
      <w:lang w:eastAsia="fr-FR"/>
    </w:rPr>
  </w:style>
  <w:style w:type="character" w:customStyle="1" w:styleId="z-HautduformulaireCar">
    <w:name w:val="z-Haut du formulaire Car"/>
    <w:basedOn w:val="Policepardfaut"/>
    <w:link w:val="z-Hautduformulaire"/>
    <w:uiPriority w:val="99"/>
    <w:semiHidden/>
    <w:rsid w:val="00AF29B8"/>
    <w:rPr>
      <w:rFonts w:ascii="Arial" w:eastAsia="Times New Roman" w:hAnsi="Arial"/>
      <w:vanish/>
      <w:sz w:val="16"/>
      <w:szCs w:val="16"/>
    </w:rPr>
  </w:style>
  <w:style w:type="paragraph" w:styleId="z-Basduformulaire">
    <w:name w:val="HTML Bottom of Form"/>
    <w:basedOn w:val="Normal"/>
    <w:next w:val="Normal"/>
    <w:link w:val="z-BasduformulaireCar"/>
    <w:hidden/>
    <w:uiPriority w:val="99"/>
    <w:semiHidden/>
    <w:unhideWhenUsed/>
    <w:rsid w:val="00AF29B8"/>
    <w:pPr>
      <w:pBdr>
        <w:top w:val="single" w:sz="6" w:space="1" w:color="auto"/>
      </w:pBdr>
      <w:spacing w:after="0" w:line="240" w:lineRule="auto"/>
      <w:jc w:val="center"/>
    </w:pPr>
    <w:rPr>
      <w:rFonts w:ascii="Arial" w:eastAsia="Times New Roman" w:hAnsi="Arial"/>
      <w:vanish/>
      <w:sz w:val="16"/>
      <w:szCs w:val="16"/>
      <w:lang w:eastAsia="fr-FR"/>
    </w:rPr>
  </w:style>
  <w:style w:type="character" w:customStyle="1" w:styleId="z-BasduformulaireCar">
    <w:name w:val="z-Bas du formulaire Car"/>
    <w:basedOn w:val="Policepardfaut"/>
    <w:link w:val="z-Basduformulaire"/>
    <w:uiPriority w:val="99"/>
    <w:semiHidden/>
    <w:rsid w:val="00AF29B8"/>
    <w:rPr>
      <w:rFonts w:ascii="Arial" w:eastAsia="Times New Roman" w:hAnsi="Arial"/>
      <w:vanish/>
      <w:sz w:val="16"/>
      <w:szCs w:val="16"/>
    </w:rPr>
  </w:style>
  <w:style w:type="paragraph" w:styleId="Rvision">
    <w:name w:val="Revision"/>
    <w:uiPriority w:val="99"/>
    <w:semiHidden/>
    <w:rsid w:val="00AF29B8"/>
    <w:rPr>
      <w:rFonts w:asciiTheme="minorHAnsi" w:eastAsiaTheme="minorEastAsia" w:hAnsiTheme="minorHAnsi" w:cstheme="minorBidi"/>
      <w:sz w:val="22"/>
      <w:szCs w:val="22"/>
    </w:rPr>
  </w:style>
  <w:style w:type="paragraph" w:customStyle="1" w:styleId="a0">
    <w:name w:val="سرد الفقرات"/>
    <w:basedOn w:val="Normal"/>
    <w:uiPriority w:val="34"/>
    <w:rsid w:val="00AF29B8"/>
    <w:pPr>
      <w:bidi/>
      <w:ind w:left="720"/>
      <w:contextualSpacing/>
    </w:pPr>
    <w:rPr>
      <w:lang w:val="en-US" w:eastAsia="fr-FR"/>
    </w:rPr>
  </w:style>
  <w:style w:type="character" w:customStyle="1" w:styleId="std">
    <w:name w:val="std"/>
    <w:basedOn w:val="Policepardfaut"/>
    <w:rsid w:val="00AF29B8"/>
  </w:style>
  <w:style w:type="character" w:styleId="CitationHTML">
    <w:name w:val="HTML Cite"/>
    <w:basedOn w:val="Policepardfaut"/>
    <w:uiPriority w:val="99"/>
    <w:semiHidden/>
    <w:unhideWhenUsed/>
    <w:rsid w:val="00AF29B8"/>
    <w:rPr>
      <w:i/>
      <w:iCs/>
    </w:rPr>
  </w:style>
  <w:style w:type="paragraph" w:customStyle="1" w:styleId="arttextmain">
    <w:name w:val="arttextmain"/>
    <w:basedOn w:val="Normal"/>
    <w:rsid w:val="00AF29B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arabictransparentnormal">
    <w:name w:val="arabictransparentnormal"/>
    <w:basedOn w:val="Normal"/>
    <w:rsid w:val="00AF29B8"/>
    <w:pPr>
      <w:spacing w:before="100" w:beforeAutospacing="1" w:after="100" w:afterAutospacing="1" w:line="240" w:lineRule="auto"/>
    </w:pPr>
    <w:rPr>
      <w:rFonts w:ascii="Times New Roman" w:eastAsia="Times New Roman" w:hAnsi="Times New Roman" w:cs="Times New Roman"/>
      <w:sz w:val="24"/>
      <w:szCs w:val="24"/>
      <w:lang w:eastAsia="fr-FR"/>
    </w:rPr>
  </w:style>
  <w:style w:type="table" w:customStyle="1" w:styleId="Tramemoyenne1-Accent11">
    <w:name w:val="Trame moyenne 1 - Accent 11"/>
    <w:basedOn w:val="TableauNormal"/>
    <w:uiPriority w:val="63"/>
    <w:rsid w:val="00AF29B8"/>
    <w:rPr>
      <w:rFonts w:asciiTheme="minorHAnsi" w:eastAsiaTheme="minorHAnsi" w:hAnsiTheme="minorHAnsi" w:cstheme="minorBidi"/>
      <w:sz w:val="22"/>
      <w:szCs w:val="22"/>
      <w:lang w:eastAsia="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steclaire-Accent11">
    <w:name w:val="Liste claire - Accent 11"/>
    <w:basedOn w:val="TableauNormal"/>
    <w:uiPriority w:val="61"/>
    <w:rsid w:val="00AF29B8"/>
    <w:rPr>
      <w:rFonts w:asciiTheme="minorHAnsi" w:eastAsiaTheme="minorHAnsi" w:hAnsiTheme="minorHAnsi" w:cstheme="minorBidi"/>
      <w:sz w:val="22"/>
      <w:szCs w:val="22"/>
      <w:lang w:eastAsia="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bodytext">
    <w:name w:val="bodytext"/>
    <w:basedOn w:val="Normal"/>
    <w:rsid w:val="00AF29B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Paragraphedeliste1">
    <w:name w:val="Paragraphe de liste1"/>
    <w:basedOn w:val="Normal"/>
    <w:rsid w:val="00AF29B8"/>
    <w:pPr>
      <w:ind w:left="720"/>
      <w:contextualSpacing/>
      <w:jc w:val="right"/>
    </w:pPr>
    <w:rPr>
      <w:rFonts w:eastAsia="Times New Roman"/>
    </w:rPr>
  </w:style>
  <w:style w:type="character" w:styleId="Numrodepage">
    <w:name w:val="page number"/>
    <w:basedOn w:val="Policepardfaut"/>
    <w:rsid w:val="00AF29B8"/>
  </w:style>
  <w:style w:type="paragraph" w:customStyle="1" w:styleId="3">
    <w:name w:val="نمط3"/>
    <w:basedOn w:val="Normal"/>
    <w:link w:val="3Char"/>
    <w:rsid w:val="00AF29B8"/>
    <w:pPr>
      <w:bidi/>
      <w:spacing w:after="0" w:line="240" w:lineRule="auto"/>
      <w:ind w:firstLine="651"/>
      <w:jc w:val="right"/>
    </w:pPr>
    <w:rPr>
      <w:rFonts w:ascii="Arial Narrow" w:eastAsia="Times New Roman" w:hAnsi="Arial Narrow" w:cs="Times New Roman"/>
      <w:b/>
      <w:bCs/>
      <w:noProof/>
      <w:sz w:val="20"/>
      <w:szCs w:val="30"/>
      <w:lang w:val="en-US" w:eastAsia="ar-SA"/>
    </w:rPr>
  </w:style>
  <w:style w:type="character" w:customStyle="1" w:styleId="3Char">
    <w:name w:val="نمط3 Char"/>
    <w:link w:val="3"/>
    <w:rsid w:val="00AF29B8"/>
    <w:rPr>
      <w:rFonts w:ascii="Arial Narrow" w:eastAsia="Times New Roman" w:hAnsi="Arial Narrow" w:cs="Times New Roman"/>
      <w:b/>
      <w:bCs/>
      <w:noProof/>
      <w:szCs w:val="30"/>
      <w:lang w:val="en-US" w:eastAsia="ar-SA"/>
    </w:rPr>
  </w:style>
  <w:style w:type="character" w:customStyle="1" w:styleId="info-subtitle">
    <w:name w:val="info-subtitle"/>
    <w:basedOn w:val="Policepardfaut"/>
    <w:rsid w:val="00AF29B8"/>
  </w:style>
  <w:style w:type="character" w:customStyle="1" w:styleId="edit-title">
    <w:name w:val="edit-title"/>
    <w:basedOn w:val="Policepardfaut"/>
    <w:rsid w:val="00AF29B8"/>
  </w:style>
  <w:style w:type="character" w:customStyle="1" w:styleId="search-keys">
    <w:name w:val="search-keys"/>
    <w:basedOn w:val="Policepardfaut"/>
    <w:rsid w:val="00AF29B8"/>
  </w:style>
  <w:style w:type="character" w:customStyle="1" w:styleId="fn">
    <w:name w:val="fn"/>
    <w:basedOn w:val="Policepardfaut"/>
    <w:rsid w:val="00AF29B8"/>
  </w:style>
  <w:style w:type="character" w:customStyle="1" w:styleId="TM1Car">
    <w:name w:val="TM 1 Car"/>
    <w:basedOn w:val="Policepardfaut"/>
    <w:link w:val="TM1"/>
    <w:uiPriority w:val="39"/>
    <w:rsid w:val="00F05203"/>
    <w:rPr>
      <w:rFonts w:asciiTheme="minorHAnsi" w:hAnsiTheme="minorHAnsi" w:cs="AL-Mohanad"/>
      <w:b/>
      <w:bCs/>
      <w:caps/>
      <w:noProof/>
      <w:sz w:val="24"/>
      <w:szCs w:val="24"/>
      <w:lang w:eastAsia="en-US" w:bidi="ar-DZ"/>
    </w:rPr>
  </w:style>
  <w:style w:type="character" w:customStyle="1" w:styleId="from">
    <w:name w:val="from"/>
    <w:basedOn w:val="Policepardfaut"/>
    <w:rsid w:val="00AF29B8"/>
  </w:style>
  <w:style w:type="character" w:styleId="Emphaseple">
    <w:name w:val="Subtle Emphasis"/>
    <w:basedOn w:val="Policepardfaut"/>
    <w:uiPriority w:val="19"/>
    <w:rsid w:val="00AF29B8"/>
    <w:rPr>
      <w:i/>
      <w:iCs/>
      <w:color w:val="808080" w:themeColor="text1" w:themeTint="7F"/>
    </w:rPr>
  </w:style>
  <w:style w:type="character" w:customStyle="1" w:styleId="SansinterligneCar">
    <w:name w:val="Sans interligne Car"/>
    <w:basedOn w:val="Policepardfaut"/>
    <w:link w:val="Sansinterligne"/>
    <w:uiPriority w:val="1"/>
    <w:rsid w:val="00AF29B8"/>
    <w:rPr>
      <w:rFonts w:asciiTheme="minorHAnsi" w:eastAsiaTheme="minorHAnsi" w:hAnsiTheme="minorHAnsi" w:cstheme="minorBidi"/>
      <w:sz w:val="22"/>
      <w:szCs w:val="22"/>
      <w:lang w:eastAsia="en-US"/>
    </w:rPr>
  </w:style>
  <w:style w:type="table" w:customStyle="1" w:styleId="Grilledutableau1">
    <w:name w:val="Grille du tableau1"/>
    <w:basedOn w:val="TableauNormal"/>
    <w:next w:val="Grilledutableau"/>
    <w:uiPriority w:val="59"/>
    <w:rsid w:val="00AF29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4">
    <w:name w:val="toc 4"/>
    <w:basedOn w:val="Normal"/>
    <w:next w:val="Normal"/>
    <w:autoRedefine/>
    <w:uiPriority w:val="39"/>
    <w:unhideWhenUsed/>
    <w:rsid w:val="00AF29B8"/>
    <w:pPr>
      <w:spacing w:after="0"/>
      <w:ind w:left="660"/>
    </w:pPr>
    <w:rPr>
      <w:rFonts w:asciiTheme="minorHAnsi" w:hAnsiTheme="minorHAnsi" w:cs="Times New Roman"/>
      <w:sz w:val="18"/>
      <w:szCs w:val="21"/>
    </w:rPr>
  </w:style>
  <w:style w:type="paragraph" w:styleId="TM5">
    <w:name w:val="toc 5"/>
    <w:basedOn w:val="Normal"/>
    <w:next w:val="Normal"/>
    <w:autoRedefine/>
    <w:uiPriority w:val="39"/>
    <w:unhideWhenUsed/>
    <w:rsid w:val="00AF29B8"/>
    <w:pPr>
      <w:spacing w:after="0"/>
      <w:ind w:left="880"/>
    </w:pPr>
    <w:rPr>
      <w:rFonts w:asciiTheme="minorHAnsi" w:hAnsiTheme="minorHAnsi" w:cs="Times New Roman"/>
      <w:sz w:val="18"/>
      <w:szCs w:val="21"/>
    </w:rPr>
  </w:style>
  <w:style w:type="paragraph" w:styleId="TM6">
    <w:name w:val="toc 6"/>
    <w:basedOn w:val="Normal"/>
    <w:next w:val="Normal"/>
    <w:autoRedefine/>
    <w:uiPriority w:val="39"/>
    <w:unhideWhenUsed/>
    <w:rsid w:val="00AF29B8"/>
    <w:pPr>
      <w:spacing w:after="0"/>
      <w:ind w:left="1100"/>
    </w:pPr>
    <w:rPr>
      <w:rFonts w:asciiTheme="minorHAnsi" w:hAnsiTheme="minorHAnsi" w:cs="Times New Roman"/>
      <w:sz w:val="18"/>
      <w:szCs w:val="21"/>
    </w:rPr>
  </w:style>
  <w:style w:type="paragraph" w:styleId="TM7">
    <w:name w:val="toc 7"/>
    <w:basedOn w:val="Normal"/>
    <w:next w:val="Normal"/>
    <w:autoRedefine/>
    <w:uiPriority w:val="39"/>
    <w:unhideWhenUsed/>
    <w:rsid w:val="00AF29B8"/>
    <w:pPr>
      <w:spacing w:after="0"/>
      <w:ind w:left="1320"/>
    </w:pPr>
    <w:rPr>
      <w:rFonts w:asciiTheme="minorHAnsi" w:hAnsiTheme="minorHAnsi" w:cs="Times New Roman"/>
      <w:sz w:val="18"/>
      <w:szCs w:val="21"/>
    </w:rPr>
  </w:style>
  <w:style w:type="paragraph" w:styleId="TM8">
    <w:name w:val="toc 8"/>
    <w:basedOn w:val="Normal"/>
    <w:next w:val="Normal"/>
    <w:autoRedefine/>
    <w:uiPriority w:val="39"/>
    <w:unhideWhenUsed/>
    <w:rsid w:val="00AF29B8"/>
    <w:pPr>
      <w:spacing w:after="0"/>
      <w:ind w:left="1540"/>
    </w:pPr>
    <w:rPr>
      <w:rFonts w:asciiTheme="minorHAnsi" w:hAnsiTheme="minorHAnsi" w:cs="Times New Roman"/>
      <w:sz w:val="18"/>
      <w:szCs w:val="21"/>
    </w:rPr>
  </w:style>
  <w:style w:type="paragraph" w:styleId="TM9">
    <w:name w:val="toc 9"/>
    <w:basedOn w:val="Normal"/>
    <w:next w:val="Normal"/>
    <w:autoRedefine/>
    <w:uiPriority w:val="39"/>
    <w:unhideWhenUsed/>
    <w:rsid w:val="00AF29B8"/>
    <w:pPr>
      <w:spacing w:after="0"/>
      <w:ind w:left="1760"/>
    </w:pPr>
    <w:rPr>
      <w:rFonts w:asciiTheme="minorHAnsi" w:hAnsiTheme="minorHAnsi" w:cs="Times New Roman"/>
      <w:sz w:val="18"/>
      <w:szCs w:val="21"/>
    </w:rPr>
  </w:style>
  <w:style w:type="paragraph" w:customStyle="1" w:styleId="4GAChar">
    <w:name w:val="4_GA Char"/>
    <w:aliases w:val="4_G Char Char Char,Footnotes refss Char Char Char,Footnote Refernece Char Char Char,Appel note de bas de p. Char Char Char,Footnote Ref Char Char Char,16 Point Char Char Char,Superscript 6 Point Char Char Char,4_G Char"/>
    <w:basedOn w:val="Normal"/>
    <w:link w:val="Appelnotedebasdep"/>
    <w:uiPriority w:val="99"/>
    <w:rsid w:val="00A27A41"/>
    <w:pPr>
      <w:spacing w:after="160" w:line="240" w:lineRule="exact"/>
      <w:jc w:val="both"/>
    </w:pPr>
    <w:rPr>
      <w:sz w:val="20"/>
      <w:szCs w:val="20"/>
      <w:vertAlign w:val="superscript"/>
      <w:lang w:eastAsia="fr-FR"/>
    </w:rPr>
  </w:style>
  <w:style w:type="character" w:customStyle="1" w:styleId="tlid-translation">
    <w:name w:val="tlid-translation"/>
    <w:rsid w:val="00B95F10"/>
  </w:style>
  <w:style w:type="paragraph" w:customStyle="1" w:styleId="TexteArticle0">
    <w:name w:val="Texte Article"/>
    <w:link w:val="TexteArticleCar0"/>
    <w:qFormat/>
    <w:rsid w:val="00421311"/>
    <w:pPr>
      <w:bidi/>
      <w:spacing w:before="240" w:after="120"/>
      <w:ind w:left="170" w:firstLine="425"/>
    </w:pPr>
    <w:rPr>
      <w:rFonts w:ascii="Simplified Arabic" w:hAnsi="Simplified Arabic" w:cs="Simplified Arabic"/>
      <w:sz w:val="24"/>
      <w:szCs w:val="24"/>
      <w:lang w:eastAsia="it-IT"/>
    </w:rPr>
  </w:style>
  <w:style w:type="character" w:customStyle="1" w:styleId="TexteArticleCar0">
    <w:name w:val="Texte Article Car"/>
    <w:link w:val="TexteArticle0"/>
    <w:rsid w:val="00421311"/>
    <w:rPr>
      <w:rFonts w:ascii="Simplified Arabic" w:hAnsi="Simplified Arabic" w:cs="Simplified Arabic"/>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46905">
      <w:bodyDiv w:val="1"/>
      <w:marLeft w:val="0"/>
      <w:marRight w:val="0"/>
      <w:marTop w:val="0"/>
      <w:marBottom w:val="0"/>
      <w:divBdr>
        <w:top w:val="none" w:sz="0" w:space="0" w:color="auto"/>
        <w:left w:val="none" w:sz="0" w:space="0" w:color="auto"/>
        <w:bottom w:val="none" w:sz="0" w:space="0" w:color="auto"/>
        <w:right w:val="none" w:sz="0" w:space="0" w:color="auto"/>
      </w:divBdr>
    </w:div>
    <w:div w:id="263461545">
      <w:bodyDiv w:val="1"/>
      <w:marLeft w:val="0"/>
      <w:marRight w:val="0"/>
      <w:marTop w:val="0"/>
      <w:marBottom w:val="0"/>
      <w:divBdr>
        <w:top w:val="none" w:sz="0" w:space="0" w:color="auto"/>
        <w:left w:val="none" w:sz="0" w:space="0" w:color="auto"/>
        <w:bottom w:val="none" w:sz="0" w:space="0" w:color="auto"/>
        <w:right w:val="none" w:sz="0" w:space="0" w:color="auto"/>
      </w:divBdr>
    </w:div>
    <w:div w:id="322586353">
      <w:bodyDiv w:val="1"/>
      <w:marLeft w:val="0"/>
      <w:marRight w:val="0"/>
      <w:marTop w:val="0"/>
      <w:marBottom w:val="0"/>
      <w:divBdr>
        <w:top w:val="none" w:sz="0" w:space="0" w:color="auto"/>
        <w:left w:val="none" w:sz="0" w:space="0" w:color="auto"/>
        <w:bottom w:val="none" w:sz="0" w:space="0" w:color="auto"/>
        <w:right w:val="none" w:sz="0" w:space="0" w:color="auto"/>
      </w:divBdr>
    </w:div>
    <w:div w:id="398017228">
      <w:bodyDiv w:val="1"/>
      <w:marLeft w:val="0"/>
      <w:marRight w:val="0"/>
      <w:marTop w:val="0"/>
      <w:marBottom w:val="0"/>
      <w:divBdr>
        <w:top w:val="none" w:sz="0" w:space="0" w:color="auto"/>
        <w:left w:val="none" w:sz="0" w:space="0" w:color="auto"/>
        <w:bottom w:val="none" w:sz="0" w:space="0" w:color="auto"/>
        <w:right w:val="none" w:sz="0" w:space="0" w:color="auto"/>
      </w:divBdr>
    </w:div>
    <w:div w:id="605577959">
      <w:bodyDiv w:val="1"/>
      <w:marLeft w:val="0"/>
      <w:marRight w:val="0"/>
      <w:marTop w:val="0"/>
      <w:marBottom w:val="0"/>
      <w:divBdr>
        <w:top w:val="none" w:sz="0" w:space="0" w:color="auto"/>
        <w:left w:val="none" w:sz="0" w:space="0" w:color="auto"/>
        <w:bottom w:val="none" w:sz="0" w:space="0" w:color="auto"/>
        <w:right w:val="none" w:sz="0" w:space="0" w:color="auto"/>
      </w:divBdr>
    </w:div>
    <w:div w:id="884876702">
      <w:bodyDiv w:val="1"/>
      <w:marLeft w:val="0"/>
      <w:marRight w:val="0"/>
      <w:marTop w:val="0"/>
      <w:marBottom w:val="0"/>
      <w:divBdr>
        <w:top w:val="none" w:sz="0" w:space="0" w:color="auto"/>
        <w:left w:val="none" w:sz="0" w:space="0" w:color="auto"/>
        <w:bottom w:val="none" w:sz="0" w:space="0" w:color="auto"/>
        <w:right w:val="none" w:sz="0" w:space="0" w:color="auto"/>
      </w:divBdr>
    </w:div>
    <w:div w:id="906915954">
      <w:bodyDiv w:val="1"/>
      <w:marLeft w:val="0"/>
      <w:marRight w:val="0"/>
      <w:marTop w:val="0"/>
      <w:marBottom w:val="0"/>
      <w:divBdr>
        <w:top w:val="none" w:sz="0" w:space="0" w:color="auto"/>
        <w:left w:val="none" w:sz="0" w:space="0" w:color="auto"/>
        <w:bottom w:val="none" w:sz="0" w:space="0" w:color="auto"/>
        <w:right w:val="none" w:sz="0" w:space="0" w:color="auto"/>
      </w:divBdr>
    </w:div>
    <w:div w:id="1298951774">
      <w:bodyDiv w:val="1"/>
      <w:marLeft w:val="0"/>
      <w:marRight w:val="0"/>
      <w:marTop w:val="0"/>
      <w:marBottom w:val="0"/>
      <w:divBdr>
        <w:top w:val="none" w:sz="0" w:space="0" w:color="auto"/>
        <w:left w:val="none" w:sz="0" w:space="0" w:color="auto"/>
        <w:bottom w:val="none" w:sz="0" w:space="0" w:color="auto"/>
        <w:right w:val="none" w:sz="0" w:space="0" w:color="auto"/>
      </w:divBdr>
    </w:div>
    <w:div w:id="1471168571">
      <w:bodyDiv w:val="1"/>
      <w:marLeft w:val="0"/>
      <w:marRight w:val="0"/>
      <w:marTop w:val="0"/>
      <w:marBottom w:val="0"/>
      <w:divBdr>
        <w:top w:val="none" w:sz="0" w:space="0" w:color="auto"/>
        <w:left w:val="none" w:sz="0" w:space="0" w:color="auto"/>
        <w:bottom w:val="none" w:sz="0" w:space="0" w:color="auto"/>
        <w:right w:val="none" w:sz="0" w:space="0" w:color="auto"/>
      </w:divBdr>
    </w:div>
    <w:div w:id="2070494380">
      <w:bodyDiv w:val="1"/>
      <w:marLeft w:val="0"/>
      <w:marRight w:val="0"/>
      <w:marTop w:val="0"/>
      <w:marBottom w:val="0"/>
      <w:divBdr>
        <w:top w:val="none" w:sz="0" w:space="0" w:color="auto"/>
        <w:left w:val="none" w:sz="0" w:space="0" w:color="auto"/>
        <w:bottom w:val="none" w:sz="0" w:space="0" w:color="auto"/>
        <w:right w:val="none" w:sz="0" w:space="0" w:color="auto"/>
      </w:divBdr>
    </w:div>
    <w:div w:id="2134595209">
      <w:bodyDiv w:val="1"/>
      <w:marLeft w:val="0"/>
      <w:marRight w:val="0"/>
      <w:marTop w:val="0"/>
      <w:marBottom w:val="0"/>
      <w:divBdr>
        <w:top w:val="none" w:sz="0" w:space="0" w:color="auto"/>
        <w:left w:val="none" w:sz="0" w:space="0" w:color="auto"/>
        <w:bottom w:val="none" w:sz="0" w:space="0" w:color="auto"/>
        <w:right w:val="none" w:sz="0" w:space="0" w:color="auto"/>
      </w:divBdr>
      <w:divsChild>
        <w:div w:id="69351204">
          <w:marLeft w:val="0"/>
          <w:marRight w:val="1166"/>
          <w:marTop w:val="0"/>
          <w:marBottom w:val="0"/>
          <w:divBdr>
            <w:top w:val="none" w:sz="0" w:space="0" w:color="auto"/>
            <w:left w:val="none" w:sz="0" w:space="0" w:color="auto"/>
            <w:bottom w:val="none" w:sz="0" w:space="0" w:color="auto"/>
            <w:right w:val="none" w:sz="0" w:space="0" w:color="auto"/>
          </w:divBdr>
        </w:div>
        <w:div w:id="196505623">
          <w:marLeft w:val="0"/>
          <w:marRight w:val="1166"/>
          <w:marTop w:val="0"/>
          <w:marBottom w:val="0"/>
          <w:divBdr>
            <w:top w:val="none" w:sz="0" w:space="0" w:color="auto"/>
            <w:left w:val="none" w:sz="0" w:space="0" w:color="auto"/>
            <w:bottom w:val="none" w:sz="0" w:space="0" w:color="auto"/>
            <w:right w:val="none" w:sz="0" w:space="0" w:color="auto"/>
          </w:divBdr>
        </w:div>
        <w:div w:id="274290289">
          <w:marLeft w:val="0"/>
          <w:marRight w:val="1166"/>
          <w:marTop w:val="0"/>
          <w:marBottom w:val="0"/>
          <w:divBdr>
            <w:top w:val="none" w:sz="0" w:space="0" w:color="auto"/>
            <w:left w:val="none" w:sz="0" w:space="0" w:color="auto"/>
            <w:bottom w:val="none" w:sz="0" w:space="0" w:color="auto"/>
            <w:right w:val="none" w:sz="0" w:space="0" w:color="auto"/>
          </w:divBdr>
        </w:div>
        <w:div w:id="295140411">
          <w:marLeft w:val="0"/>
          <w:marRight w:val="1166"/>
          <w:marTop w:val="0"/>
          <w:marBottom w:val="0"/>
          <w:divBdr>
            <w:top w:val="none" w:sz="0" w:space="0" w:color="auto"/>
            <w:left w:val="none" w:sz="0" w:space="0" w:color="auto"/>
            <w:bottom w:val="none" w:sz="0" w:space="0" w:color="auto"/>
            <w:right w:val="none" w:sz="0" w:space="0" w:color="auto"/>
          </w:divBdr>
        </w:div>
        <w:div w:id="326247380">
          <w:marLeft w:val="0"/>
          <w:marRight w:val="1166"/>
          <w:marTop w:val="0"/>
          <w:marBottom w:val="0"/>
          <w:divBdr>
            <w:top w:val="none" w:sz="0" w:space="0" w:color="auto"/>
            <w:left w:val="none" w:sz="0" w:space="0" w:color="auto"/>
            <w:bottom w:val="none" w:sz="0" w:space="0" w:color="auto"/>
            <w:right w:val="none" w:sz="0" w:space="0" w:color="auto"/>
          </w:divBdr>
        </w:div>
        <w:div w:id="329413258">
          <w:marLeft w:val="0"/>
          <w:marRight w:val="1166"/>
          <w:marTop w:val="0"/>
          <w:marBottom w:val="0"/>
          <w:divBdr>
            <w:top w:val="none" w:sz="0" w:space="0" w:color="auto"/>
            <w:left w:val="none" w:sz="0" w:space="0" w:color="auto"/>
            <w:bottom w:val="none" w:sz="0" w:space="0" w:color="auto"/>
            <w:right w:val="none" w:sz="0" w:space="0" w:color="auto"/>
          </w:divBdr>
        </w:div>
        <w:div w:id="329721330">
          <w:marLeft w:val="0"/>
          <w:marRight w:val="1166"/>
          <w:marTop w:val="0"/>
          <w:marBottom w:val="0"/>
          <w:divBdr>
            <w:top w:val="none" w:sz="0" w:space="0" w:color="auto"/>
            <w:left w:val="none" w:sz="0" w:space="0" w:color="auto"/>
            <w:bottom w:val="none" w:sz="0" w:space="0" w:color="auto"/>
            <w:right w:val="none" w:sz="0" w:space="0" w:color="auto"/>
          </w:divBdr>
        </w:div>
        <w:div w:id="464546648">
          <w:marLeft w:val="0"/>
          <w:marRight w:val="1166"/>
          <w:marTop w:val="0"/>
          <w:marBottom w:val="0"/>
          <w:divBdr>
            <w:top w:val="none" w:sz="0" w:space="0" w:color="auto"/>
            <w:left w:val="none" w:sz="0" w:space="0" w:color="auto"/>
            <w:bottom w:val="none" w:sz="0" w:space="0" w:color="auto"/>
            <w:right w:val="none" w:sz="0" w:space="0" w:color="auto"/>
          </w:divBdr>
        </w:div>
        <w:div w:id="479807529">
          <w:marLeft w:val="0"/>
          <w:marRight w:val="1166"/>
          <w:marTop w:val="0"/>
          <w:marBottom w:val="0"/>
          <w:divBdr>
            <w:top w:val="none" w:sz="0" w:space="0" w:color="auto"/>
            <w:left w:val="none" w:sz="0" w:space="0" w:color="auto"/>
            <w:bottom w:val="none" w:sz="0" w:space="0" w:color="auto"/>
            <w:right w:val="none" w:sz="0" w:space="0" w:color="auto"/>
          </w:divBdr>
        </w:div>
        <w:div w:id="523371287">
          <w:marLeft w:val="0"/>
          <w:marRight w:val="1166"/>
          <w:marTop w:val="0"/>
          <w:marBottom w:val="0"/>
          <w:divBdr>
            <w:top w:val="none" w:sz="0" w:space="0" w:color="auto"/>
            <w:left w:val="none" w:sz="0" w:space="0" w:color="auto"/>
            <w:bottom w:val="none" w:sz="0" w:space="0" w:color="auto"/>
            <w:right w:val="none" w:sz="0" w:space="0" w:color="auto"/>
          </w:divBdr>
        </w:div>
        <w:div w:id="760101660">
          <w:marLeft w:val="0"/>
          <w:marRight w:val="1166"/>
          <w:marTop w:val="0"/>
          <w:marBottom w:val="0"/>
          <w:divBdr>
            <w:top w:val="none" w:sz="0" w:space="0" w:color="auto"/>
            <w:left w:val="none" w:sz="0" w:space="0" w:color="auto"/>
            <w:bottom w:val="none" w:sz="0" w:space="0" w:color="auto"/>
            <w:right w:val="none" w:sz="0" w:space="0" w:color="auto"/>
          </w:divBdr>
        </w:div>
        <w:div w:id="773280676">
          <w:marLeft w:val="0"/>
          <w:marRight w:val="1166"/>
          <w:marTop w:val="0"/>
          <w:marBottom w:val="0"/>
          <w:divBdr>
            <w:top w:val="none" w:sz="0" w:space="0" w:color="auto"/>
            <w:left w:val="none" w:sz="0" w:space="0" w:color="auto"/>
            <w:bottom w:val="none" w:sz="0" w:space="0" w:color="auto"/>
            <w:right w:val="none" w:sz="0" w:space="0" w:color="auto"/>
          </w:divBdr>
        </w:div>
        <w:div w:id="821848301">
          <w:marLeft w:val="0"/>
          <w:marRight w:val="1166"/>
          <w:marTop w:val="0"/>
          <w:marBottom w:val="0"/>
          <w:divBdr>
            <w:top w:val="none" w:sz="0" w:space="0" w:color="auto"/>
            <w:left w:val="none" w:sz="0" w:space="0" w:color="auto"/>
            <w:bottom w:val="none" w:sz="0" w:space="0" w:color="auto"/>
            <w:right w:val="none" w:sz="0" w:space="0" w:color="auto"/>
          </w:divBdr>
        </w:div>
        <w:div w:id="845360339">
          <w:marLeft w:val="0"/>
          <w:marRight w:val="1166"/>
          <w:marTop w:val="0"/>
          <w:marBottom w:val="0"/>
          <w:divBdr>
            <w:top w:val="none" w:sz="0" w:space="0" w:color="auto"/>
            <w:left w:val="none" w:sz="0" w:space="0" w:color="auto"/>
            <w:bottom w:val="none" w:sz="0" w:space="0" w:color="auto"/>
            <w:right w:val="none" w:sz="0" w:space="0" w:color="auto"/>
          </w:divBdr>
        </w:div>
        <w:div w:id="914164202">
          <w:marLeft w:val="0"/>
          <w:marRight w:val="1166"/>
          <w:marTop w:val="0"/>
          <w:marBottom w:val="0"/>
          <w:divBdr>
            <w:top w:val="none" w:sz="0" w:space="0" w:color="auto"/>
            <w:left w:val="none" w:sz="0" w:space="0" w:color="auto"/>
            <w:bottom w:val="none" w:sz="0" w:space="0" w:color="auto"/>
            <w:right w:val="none" w:sz="0" w:space="0" w:color="auto"/>
          </w:divBdr>
        </w:div>
        <w:div w:id="947198451">
          <w:marLeft w:val="0"/>
          <w:marRight w:val="1166"/>
          <w:marTop w:val="0"/>
          <w:marBottom w:val="0"/>
          <w:divBdr>
            <w:top w:val="none" w:sz="0" w:space="0" w:color="auto"/>
            <w:left w:val="none" w:sz="0" w:space="0" w:color="auto"/>
            <w:bottom w:val="none" w:sz="0" w:space="0" w:color="auto"/>
            <w:right w:val="none" w:sz="0" w:space="0" w:color="auto"/>
          </w:divBdr>
        </w:div>
        <w:div w:id="1023359229">
          <w:marLeft w:val="0"/>
          <w:marRight w:val="1166"/>
          <w:marTop w:val="0"/>
          <w:marBottom w:val="0"/>
          <w:divBdr>
            <w:top w:val="none" w:sz="0" w:space="0" w:color="auto"/>
            <w:left w:val="none" w:sz="0" w:space="0" w:color="auto"/>
            <w:bottom w:val="none" w:sz="0" w:space="0" w:color="auto"/>
            <w:right w:val="none" w:sz="0" w:space="0" w:color="auto"/>
          </w:divBdr>
        </w:div>
        <w:div w:id="1027412945">
          <w:marLeft w:val="547"/>
          <w:marRight w:val="0"/>
          <w:marTop w:val="0"/>
          <w:marBottom w:val="0"/>
          <w:divBdr>
            <w:top w:val="none" w:sz="0" w:space="0" w:color="auto"/>
            <w:left w:val="none" w:sz="0" w:space="0" w:color="auto"/>
            <w:bottom w:val="none" w:sz="0" w:space="0" w:color="auto"/>
            <w:right w:val="none" w:sz="0" w:space="0" w:color="auto"/>
          </w:divBdr>
        </w:div>
        <w:div w:id="1053580967">
          <w:marLeft w:val="0"/>
          <w:marRight w:val="1166"/>
          <w:marTop w:val="0"/>
          <w:marBottom w:val="0"/>
          <w:divBdr>
            <w:top w:val="none" w:sz="0" w:space="0" w:color="auto"/>
            <w:left w:val="none" w:sz="0" w:space="0" w:color="auto"/>
            <w:bottom w:val="none" w:sz="0" w:space="0" w:color="auto"/>
            <w:right w:val="none" w:sz="0" w:space="0" w:color="auto"/>
          </w:divBdr>
        </w:div>
        <w:div w:id="1250584497">
          <w:marLeft w:val="0"/>
          <w:marRight w:val="1166"/>
          <w:marTop w:val="0"/>
          <w:marBottom w:val="0"/>
          <w:divBdr>
            <w:top w:val="none" w:sz="0" w:space="0" w:color="auto"/>
            <w:left w:val="none" w:sz="0" w:space="0" w:color="auto"/>
            <w:bottom w:val="none" w:sz="0" w:space="0" w:color="auto"/>
            <w:right w:val="none" w:sz="0" w:space="0" w:color="auto"/>
          </w:divBdr>
        </w:div>
        <w:div w:id="1517965295">
          <w:marLeft w:val="0"/>
          <w:marRight w:val="1166"/>
          <w:marTop w:val="0"/>
          <w:marBottom w:val="0"/>
          <w:divBdr>
            <w:top w:val="none" w:sz="0" w:space="0" w:color="auto"/>
            <w:left w:val="none" w:sz="0" w:space="0" w:color="auto"/>
            <w:bottom w:val="none" w:sz="0" w:space="0" w:color="auto"/>
            <w:right w:val="none" w:sz="0" w:space="0" w:color="auto"/>
          </w:divBdr>
        </w:div>
        <w:div w:id="1597440365">
          <w:marLeft w:val="0"/>
          <w:marRight w:val="1166"/>
          <w:marTop w:val="0"/>
          <w:marBottom w:val="0"/>
          <w:divBdr>
            <w:top w:val="none" w:sz="0" w:space="0" w:color="auto"/>
            <w:left w:val="none" w:sz="0" w:space="0" w:color="auto"/>
            <w:bottom w:val="none" w:sz="0" w:space="0" w:color="auto"/>
            <w:right w:val="none" w:sz="0" w:space="0" w:color="auto"/>
          </w:divBdr>
        </w:div>
        <w:div w:id="1612391647">
          <w:marLeft w:val="547"/>
          <w:marRight w:val="0"/>
          <w:marTop w:val="0"/>
          <w:marBottom w:val="0"/>
          <w:divBdr>
            <w:top w:val="none" w:sz="0" w:space="0" w:color="auto"/>
            <w:left w:val="none" w:sz="0" w:space="0" w:color="auto"/>
            <w:bottom w:val="none" w:sz="0" w:space="0" w:color="auto"/>
            <w:right w:val="none" w:sz="0" w:space="0" w:color="auto"/>
          </w:divBdr>
        </w:div>
        <w:div w:id="1633558800">
          <w:marLeft w:val="547"/>
          <w:marRight w:val="0"/>
          <w:marTop w:val="0"/>
          <w:marBottom w:val="0"/>
          <w:divBdr>
            <w:top w:val="none" w:sz="0" w:space="0" w:color="auto"/>
            <w:left w:val="none" w:sz="0" w:space="0" w:color="auto"/>
            <w:bottom w:val="none" w:sz="0" w:space="0" w:color="auto"/>
            <w:right w:val="none" w:sz="0" w:space="0" w:color="auto"/>
          </w:divBdr>
        </w:div>
        <w:div w:id="1735228863">
          <w:marLeft w:val="0"/>
          <w:marRight w:val="1166"/>
          <w:marTop w:val="0"/>
          <w:marBottom w:val="0"/>
          <w:divBdr>
            <w:top w:val="none" w:sz="0" w:space="0" w:color="auto"/>
            <w:left w:val="none" w:sz="0" w:space="0" w:color="auto"/>
            <w:bottom w:val="none" w:sz="0" w:space="0" w:color="auto"/>
            <w:right w:val="none" w:sz="0" w:space="0" w:color="auto"/>
          </w:divBdr>
        </w:div>
        <w:div w:id="1743719659">
          <w:marLeft w:val="0"/>
          <w:marRight w:val="1166"/>
          <w:marTop w:val="0"/>
          <w:marBottom w:val="0"/>
          <w:divBdr>
            <w:top w:val="none" w:sz="0" w:space="0" w:color="auto"/>
            <w:left w:val="none" w:sz="0" w:space="0" w:color="auto"/>
            <w:bottom w:val="none" w:sz="0" w:space="0" w:color="auto"/>
            <w:right w:val="none" w:sz="0" w:space="0" w:color="auto"/>
          </w:divBdr>
        </w:div>
        <w:div w:id="1805997198">
          <w:marLeft w:val="0"/>
          <w:marRight w:val="1166"/>
          <w:marTop w:val="0"/>
          <w:marBottom w:val="0"/>
          <w:divBdr>
            <w:top w:val="none" w:sz="0" w:space="0" w:color="auto"/>
            <w:left w:val="none" w:sz="0" w:space="0" w:color="auto"/>
            <w:bottom w:val="none" w:sz="0" w:space="0" w:color="auto"/>
            <w:right w:val="none" w:sz="0" w:space="0" w:color="auto"/>
          </w:divBdr>
        </w:div>
        <w:div w:id="2094932854">
          <w:marLeft w:val="0"/>
          <w:marRight w:val="1166"/>
          <w:marTop w:val="0"/>
          <w:marBottom w:val="0"/>
          <w:divBdr>
            <w:top w:val="none" w:sz="0" w:space="0" w:color="auto"/>
            <w:left w:val="none" w:sz="0" w:space="0" w:color="auto"/>
            <w:bottom w:val="none" w:sz="0" w:space="0" w:color="auto"/>
            <w:right w:val="none" w:sz="0" w:space="0" w:color="auto"/>
          </w:divBdr>
        </w:div>
      </w:divsChild>
    </w:div>
    <w:div w:id="2138836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7798A2-FBD0-4742-AD3F-C14F59DF9F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Pages>
  <Words>347</Words>
  <Characters>1913</Characters>
  <Application>Microsoft Office Word</Application>
  <DocSecurity>0</DocSecurity>
  <Lines>15</Lines>
  <Paragraphs>4</Paragraphs>
  <ScaleCrop>false</ScaleCrop>
  <HeadingPairs>
    <vt:vector size="4" baseType="variant">
      <vt:variant>
        <vt:lpstr>Titre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SOFIANE</dc:creator>
  <cp:keywords/>
  <dc:description/>
  <cp:lastModifiedBy>PC HP</cp:lastModifiedBy>
  <cp:revision>3</cp:revision>
  <cp:lastPrinted>2021-01-04T19:19:00Z</cp:lastPrinted>
  <dcterms:created xsi:type="dcterms:W3CDTF">2021-05-08T12:26:00Z</dcterms:created>
  <dcterms:modified xsi:type="dcterms:W3CDTF">2021-05-08T13:13:00Z</dcterms:modified>
</cp:coreProperties>
</file>